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06" w:rsidRDefault="00795387">
      <w:pPr>
        <w:pStyle w:val="Corpsdetexte"/>
        <w:rPr>
          <w:rFonts w:ascii="Times New Roman"/>
          <w:sz w:val="20"/>
        </w:rPr>
      </w:pPr>
      <w:bookmarkStart w:id="0" w:name="_GoBack"/>
      <w:bookmarkEnd w:id="0"/>
      <w:r>
        <w:pict>
          <v:group id="_x0000_s1159" style="position:absolute;margin-left:0;margin-top:460.9pt;width:217.9pt;height:331.15pt;z-index:15731712;mso-position-horizontal-relative:page;mso-position-vertical-relative:page" coordorigin=",9218" coordsize="4358,66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1" type="#_x0000_t75" style="position:absolute;left:345;top:9217;width:3242;height:6623">
              <v:imagedata r:id="rId5" o:title=""/>
            </v:shape>
            <v:shape id="_x0000_s1160" style="position:absolute;top:11466;width:4358;height:4374" coordorigin=",11466" coordsize="4358,4374" o:spt="100" adj="0,,0" path="m3992,15255r196,103l4301,15574r50,212l4358,15840,,15840r,-86l2006,15754r65,-1l2138,15749r67,-7l2274,15734r70,-11l2414,15710r71,-15l2556,15679r71,-18l2699,15643r71,-20l2841,15602r71,-22l3051,15535r509,-175l3616,15341r53,-17l3720,15308r48,-14l3813,15282r42,-10l3895,15264r35,-6l3963,15255r29,xm,11466r37,7l77,11484r38,15l149,11516r32,20l209,11560r26,26l258,11614r20,32l296,11680r15,36l324,11754r11,41l344,11838r7,44l356,11929r3,48l361,12027r,52l360,12132r-3,55l353,12243r-4,57l343,12358r-7,59l328,12477r-8,61l311,12600r-9,62l293,12725r-10,63l263,12915r-10,64l244,13042r-9,64l226,13170r-9,63l210,13296r-7,62l197,13420r-5,61l187,13541r-2,60l183,13659r,58l184,13773r3,55l191,13881r7,53l206,13984r11,49l229,14080r15,45l261,14169r20,41l303,14249r25,37l355,14321r31,32l420,14382r36,27l496,14433r44,21l586,14473r150,46l823,14556r76,42l965,14644r56,50l1069,14747r40,56l1143,14860r27,59l1193,14977r19,59l1227,15093r14,55l1253,15202r18,70l1294,15337r26,59l1350,15450r34,49l1421,15543r40,40l1504,15617r46,31l1599,15674r52,22l1705,15715r56,14l1820,15740r60,8l1942,15752r64,2l,15754,,11466xe" fillcolor="#e1745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rPr>
          <w:rFonts w:ascii="Times New Roman"/>
          <w:sz w:val="20"/>
        </w:rPr>
      </w:pPr>
    </w:p>
    <w:p w:rsidR="00843406" w:rsidRDefault="00843406">
      <w:pPr>
        <w:pStyle w:val="Corpsdetexte"/>
        <w:spacing w:before="10"/>
        <w:rPr>
          <w:rFonts w:ascii="Times New Roman"/>
          <w:sz w:val="22"/>
        </w:rPr>
      </w:pPr>
    </w:p>
    <w:p w:rsidR="00843406" w:rsidRDefault="00795387">
      <w:pPr>
        <w:pStyle w:val="Titre1"/>
        <w:spacing w:before="20"/>
        <w:ind w:left="0" w:right="4687"/>
        <w:jc w:val="right"/>
      </w:pPr>
      <w:r>
        <w:rPr>
          <w:noProof/>
          <w:lang w:val="fr-CA" w:eastAsia="fr-CA"/>
        </w:rPr>
        <w:drawing>
          <wp:anchor distT="0" distB="0" distL="0" distR="0" simplePos="0" relativeHeight="487380480" behindDoc="1" locked="0" layoutInCell="1" allowOverlap="1">
            <wp:simplePos x="0" y="0"/>
            <wp:positionH relativeFrom="page">
              <wp:posOffset>2331510</wp:posOffset>
            </wp:positionH>
            <wp:positionV relativeFrom="paragraph">
              <wp:posOffset>-2214390</wp:posOffset>
            </wp:positionV>
            <wp:extent cx="5440888" cy="280712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888" cy="280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F7D"/>
        </w:rPr>
        <w:t>Question</w:t>
      </w:r>
      <w:r>
        <w:rPr>
          <w:color w:val="703F7D"/>
          <w:spacing w:val="-3"/>
        </w:rPr>
        <w:t xml:space="preserve"> </w:t>
      </w:r>
      <w:r>
        <w:rPr>
          <w:color w:val="703F7D"/>
        </w:rPr>
        <w:t>#1</w:t>
      </w:r>
    </w:p>
    <w:p w:rsidR="00843406" w:rsidRDefault="00795387">
      <w:pPr>
        <w:pStyle w:val="Corpsdetexte"/>
        <w:spacing w:before="112" w:line="297" w:lineRule="auto"/>
        <w:ind w:left="143" w:right="2060"/>
      </w:pPr>
      <w:r>
        <w:t>Nous</w:t>
      </w:r>
      <w:r>
        <w:rPr>
          <w:spacing w:val="1"/>
        </w:rPr>
        <w:t xml:space="preserve"> </w:t>
      </w:r>
      <w:r>
        <w:t>savons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titres</w:t>
      </w:r>
      <w:r>
        <w:rPr>
          <w:spacing w:val="2"/>
        </w:rPr>
        <w:t xml:space="preserve"> </w:t>
      </w:r>
      <w:r>
        <w:t>d'emploi</w:t>
      </w:r>
      <w:r>
        <w:rPr>
          <w:spacing w:val="2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regroupés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catégorie</w:t>
      </w:r>
      <w:r>
        <w:rPr>
          <w:spacing w:val="2"/>
        </w:rPr>
        <w:t xml:space="preserve"> </w:t>
      </w:r>
      <w:r>
        <w:t>de</w:t>
      </w:r>
      <w:r>
        <w:rPr>
          <w:spacing w:val="-76"/>
        </w:rPr>
        <w:t xml:space="preserve"> </w:t>
      </w:r>
      <w:r>
        <w:t>comparaison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qualification</w:t>
      </w:r>
      <w:r>
        <w:rPr>
          <w:spacing w:val="2"/>
        </w:rPr>
        <w:t xml:space="preserve"> </w:t>
      </w:r>
      <w:r>
        <w:t>semblable,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rémunération,</w:t>
      </w:r>
      <w:r>
        <w:rPr>
          <w:spacing w:val="1"/>
        </w:rPr>
        <w:t xml:space="preserve"> </w:t>
      </w:r>
      <w:r>
        <w:t>responsabilité</w:t>
      </w:r>
      <w:r>
        <w:rPr>
          <w:spacing w:val="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fonctions</w:t>
      </w:r>
      <w:r>
        <w:rPr>
          <w:spacing w:val="2"/>
        </w:rPr>
        <w:t xml:space="preserve"> </w:t>
      </w:r>
      <w:r>
        <w:t>semblables.</w:t>
      </w:r>
      <w:r>
        <w:rPr>
          <w:spacing w:val="1"/>
        </w:rPr>
        <w:t xml:space="preserve"> </w:t>
      </w:r>
      <w:r>
        <w:t>Quels</w:t>
      </w:r>
      <w:r>
        <w:rPr>
          <w:spacing w:val="2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exactement</w:t>
      </w:r>
      <w:r>
        <w:rPr>
          <w:spacing w:val="2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titres</w:t>
      </w:r>
      <w:r>
        <w:rPr>
          <w:spacing w:val="2"/>
        </w:rPr>
        <w:t xml:space="preserve"> </w:t>
      </w:r>
      <w:r>
        <w:t>d'</w:t>
      </w:r>
      <w:r>
        <w:t>emploi</w:t>
      </w:r>
      <w:r>
        <w:rPr>
          <w:spacing w:val="2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chacun</w:t>
      </w:r>
      <w:r>
        <w:rPr>
          <w:spacing w:val="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regroupements</w:t>
      </w:r>
      <w:r>
        <w:rPr>
          <w:spacing w:val="2"/>
        </w:rPr>
        <w:t xml:space="preserve"> </w:t>
      </w:r>
      <w:r>
        <w:t>par</w:t>
      </w:r>
      <w:r>
        <w:rPr>
          <w:spacing w:val="-77"/>
        </w:rPr>
        <w:t xml:space="preserve"> </w:t>
      </w:r>
      <w:r>
        <w:t>catégorie</w:t>
      </w:r>
      <w:r>
        <w:rPr>
          <w:spacing w:val="2"/>
        </w:rPr>
        <w:t xml:space="preserve"> </w:t>
      </w:r>
      <w:r>
        <w:t>?</w:t>
      </w:r>
    </w:p>
    <w:p w:rsidR="00843406" w:rsidRDefault="00795387">
      <w:pPr>
        <w:pStyle w:val="Corpsdetexte"/>
        <w:spacing w:before="190"/>
        <w:ind w:left="143"/>
      </w:pPr>
      <w:r>
        <w:pict>
          <v:group id="_x0000_s1155" style="position:absolute;left:0;text-align:left;margin-left:480.65pt;margin-top:67.2pt;width:75.7pt;height:103.75pt;z-index:15732736;mso-position-horizontal-relative:page" coordorigin="9613,1344" coordsize="1514,2075">
            <v:shape id="_x0000_s1158" style="position:absolute;left:9718;top:1343;width:1409;height:1960" coordorigin="9718,1344" coordsize="1409,1960" o:spt="100" adj="0,,0" path="m10950,3246r-4,-23l10826,2893r-12,-20l10795,2859r-22,-5l10749,2857r-20,13l10716,2888r-6,23l10714,2934r119,330l10846,3284r18,14l10887,3303r23,-3l10930,3287r14,-18l10950,3246xm11127,2054r-4,-73l11113,1909r-18,-71l11070,1770r-32,-65l10999,1643r-45,-57l10903,1532r-57,-47l10783,1442r-69,-35l10643,1379r-73,-20l10497,1348r-73,-4l10352,1348r-72,11l10210,1377r-67,26l10078,1435r-61,39l9960,1519r-53,51l9859,1626r-42,63l9782,1757r-31,80l9730,1918r-11,82l9718,2082r9,81l9744,2242r18,79l9772,2402r2,80l9769,2563r-13,80l9735,2721r-6,47l9740,2812r26,38l9804,2878r383,178l10232,3067r46,-4l10318,3042r33,-34l10397,2941r53,-61l10508,2824r63,-50l10639,2730r73,-38l10784,2654r68,-46l10914,2554r56,-62l11019,2423r41,-76l11089,2275r21,-73l11122,2128r5,-74xe" fillcolor="#fad909" stroked="f">
              <v:stroke joinstyle="round"/>
              <v:formulas/>
              <v:path arrowok="t" o:connecttype="segments"/>
            </v:shape>
            <v:shape id="_x0000_s1157" style="position:absolute;left:9613;top:2896;width:621;height:523" coordorigin="9613,2897" coordsize="621,523" o:spt="100" adj="0,,0" path="m10064,3408r-3,-11l10050,3392,9624,3194r-11,4l9615,3207r19,33l9676,3280r61,41l9812,3360r79,32l9961,3412r57,7l10056,3412r8,-4xm10133,3329r-6,-16l9645,3089r-15,6l9613,3130r6,16l10088,3364r13,6l10116,3364r17,-35xm10194,3244r-5,-15l9670,2988r-15,5l9638,3029r6,15l10149,3280r13,6l10177,3280r17,-36xm10233,3150r-5,-16l9717,2897r-15,5l9685,2938r6,16l10188,3185r13,6l10216,3185r17,-35xe" fillcolor="#a7a28e" stroked="f">
              <v:stroke joinstyle="round"/>
              <v:formulas/>
              <v:path arrowok="t" o:connecttype="segments"/>
            </v:shape>
            <v:shape id="_x0000_s1156" style="position:absolute;left:10056;top:1711;width:576;height:1011" coordorigin="10057,1712" coordsize="576,1011" o:spt="100" adj="0,,0" path="m10266,2379r-10,-7l10249,2362r-2,-12l10249,2337r29,-80l10309,2172r30,-84l10368,2004r28,-78l10440,1799r6,-16l10453,1765r5,-15l10464,1738r18,-21l10507,1712r30,4l10568,1728r29,16l10620,1764r12,24l10629,1816r-6,12l10616,1841r-8,15l10599,1871r-30,51l10532,1984r-43,72l10443,2133r-47,81l10351,2292r-42,73l10301,2375r-11,6l10278,2382r-12,-3xm10112,2712r-34,-25l10059,2653r-2,-40l10071,2570r24,-29l10127,2523r36,-5l10200,2527r32,24l10251,2584r5,38l10246,2661r-24,35l10189,2716r-38,6l10112,2712xe" fillcolor="#c7902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Ex.:</w:t>
      </w:r>
      <w:r>
        <w:rPr>
          <w:spacing w:val="2"/>
        </w:rPr>
        <w:t xml:space="preserve"> </w:t>
      </w:r>
      <w:r>
        <w:t>AA2</w:t>
      </w:r>
      <w:r>
        <w:rPr>
          <w:spacing w:val="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comparé</w:t>
      </w:r>
      <w:r>
        <w:rPr>
          <w:spacing w:val="2"/>
        </w:rPr>
        <w:t xml:space="preserve"> </w:t>
      </w:r>
      <w:r>
        <w:t>avec</w:t>
      </w:r>
      <w:r>
        <w:rPr>
          <w:spacing w:val="2"/>
        </w:rPr>
        <w:t xml:space="preserve"> </w:t>
      </w:r>
      <w:r>
        <w:t>quel</w:t>
      </w:r>
      <w:r>
        <w:rPr>
          <w:spacing w:val="2"/>
        </w:rPr>
        <w:t xml:space="preserve"> </w:t>
      </w:r>
      <w:r>
        <w:t>titre</w:t>
      </w:r>
      <w:r>
        <w:rPr>
          <w:spacing w:val="2"/>
        </w:rPr>
        <w:t xml:space="preserve"> </w:t>
      </w:r>
      <w:r>
        <w:t>d'emploi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même</w:t>
      </w:r>
      <w:r>
        <w:rPr>
          <w:spacing w:val="2"/>
        </w:rPr>
        <w:t xml:space="preserve"> </w:t>
      </w:r>
      <w:r>
        <w:t>catégorie</w:t>
      </w:r>
      <w:r>
        <w:rPr>
          <w:spacing w:val="2"/>
        </w:rPr>
        <w:t xml:space="preserve"> </w:t>
      </w:r>
      <w:r>
        <w:t>?</w:t>
      </w:r>
    </w:p>
    <w:p w:rsidR="00843406" w:rsidRDefault="00795387">
      <w:pPr>
        <w:pStyle w:val="Corpsdetexte"/>
        <w:spacing w:before="9"/>
        <w:rPr>
          <w:sz w:val="12"/>
        </w:rPr>
      </w:pPr>
      <w:r>
        <w:pict>
          <v:shape id="_x0000_s1154" style="position:absolute;margin-left:496.65pt;margin-top:9.2pt;width:12pt;height:22.5pt;z-index:-15728640;mso-wrap-distance-left:0;mso-wrap-distance-right:0;mso-position-horizontal-relative:page" coordorigin="9933,184" coordsize="240,450" path="m10087,628r-19,-13l10056,595,9936,265r-3,-23l9938,219r14,-19l9972,188r24,-4l10018,190r19,13l10049,224r120,329l10172,577r-5,22l10153,618r-20,12l10109,634r-22,-6xe" fillcolor="#fad909" stroked="f">
            <v:path arrowok="t"/>
            <w10:wrap type="topAndBottom" anchorx="page"/>
          </v:shape>
        </w:pict>
      </w:r>
      <w:r>
        <w:pict>
          <v:shape id="_x0000_s1153" style="position:absolute;margin-left:538.4pt;margin-top:13.45pt;width:13.45pt;height:21.95pt;z-index:-15728128;mso-wrap-distance-left:0;mso-wrap-distance-right:0;mso-position-horizontal-relative:page" coordorigin="10768,269" coordsize="269,439" path="m10803,702r-19,-14l10772,668r-4,-23l10774,622r148,-318l10936,284r20,-11l10979,269r23,5l11021,289r12,19l11036,331r-5,23l10883,672r-14,20l10849,704r-23,3l10803,702xe" fillcolor="#fad909" stroked="f">
            <v:path arrowok="t"/>
            <w10:wrap type="topAndBottom" anchorx="page"/>
          </v:shape>
        </w:pict>
      </w:r>
      <w:r>
        <w:pict>
          <v:shape id="_x0000_s1152" style="position:absolute;margin-left:459.55pt;margin-top:43.2pt;width:22pt;height:13.55pt;z-index:-15727616;mso-wrap-distance-left:0;mso-wrap-distance-right:0;mso-position-horizontal-relative:page" coordorigin="9191,864" coordsize="440,271" path="m9547,1129l9223,979r-18,-14l9194,947r-3,-22l9196,904r3,-7l9212,879r19,-11l9252,864r22,6l9598,1020r18,14l9627,1052r3,22l9625,1095r-3,7l9609,1120r-19,11l9569,1135r-22,-6xe" fillcolor="#fad909" stroked="f">
            <v:path arrowok="t"/>
            <w10:wrap type="topAndBottom" anchorx="page"/>
          </v:shape>
        </w:pict>
      </w:r>
      <w:r>
        <w:pict>
          <v:shape id="_x0000_s1151" style="position:absolute;margin-left:564.3pt;margin-top:48.35pt;width:22.45pt;height:12.05pt;z-index:-15727104;mso-wrap-distance-left:0;mso-wrap-distance-right:0;mso-position-horizontal-relative:page" coordorigin="11286,967" coordsize="449,241" path="m11320,1202r-19,-13l11289,1168r-3,-23l11291,1123r14,-19l11325,1091r329,-120l11678,967r22,6l11719,986r12,21l11735,1030r-6,22l11715,1071r-20,13l11366,1204r-24,4l11320,1202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spacing w:before="9"/>
        <w:rPr>
          <w:sz w:val="7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795387">
      <w:pPr>
        <w:pStyle w:val="Corpsdetexte"/>
        <w:spacing w:before="10"/>
        <w:rPr>
          <w:sz w:val="21"/>
        </w:rPr>
      </w:pPr>
      <w:r>
        <w:pict>
          <v:shape id="_x0000_s1150" style="position:absolute;margin-left:457.4pt;margin-top:14.35pt;width:22.45pt;height:12.05pt;z-index:-15726592;mso-wrap-distance-left:0;mso-wrap-distance-right:0;mso-position-horizontal-relative:page" coordorigin="9148,287" coordsize="449,241" path="m9182,522r-18,-13l9151,489r-3,-24l9153,443r14,-19l9187,411,9516,291r24,-4l9562,293r19,13l9593,327r4,23l9591,373r-13,18l9557,404,9228,524r-23,4l9182,522xe" fillcolor="#fad909" stroked="f">
            <v:path arrowok="t"/>
            <w10:wrap type="topAndBottom" anchorx="page"/>
          </v:shape>
        </w:pict>
      </w:r>
      <w:r>
        <w:pict>
          <v:shape id="_x0000_s1149" style="position:absolute;margin-left:562.6pt;margin-top:18pt;width:22pt;height:13.55pt;z-index:-15726080;mso-wrap-distance-left:0;mso-wrap-distance-right:0;mso-position-horizontal-relative:page" coordorigin="11252,360" coordsize="440,271" path="m11608,625l11284,475r-18,-14l11255,443r-3,-22l11257,400r3,-7l11273,375r19,-11l11313,360r22,6l11659,516r18,14l11688,548r4,22l11686,592r-3,6l11670,616r-19,11l11630,631r-22,-6xe" fillcolor="#fad909" stroked="f">
            <v:path arrowok="t"/>
            <w10:wrap type="topAndBottom" anchorx="page"/>
          </v:shape>
        </w:pict>
      </w:r>
    </w:p>
    <w:p w:rsidR="00843406" w:rsidRDefault="00795387">
      <w:pPr>
        <w:pStyle w:val="Titre1"/>
        <w:spacing w:before="136"/>
        <w:ind w:left="0" w:right="4752"/>
        <w:jc w:val="right"/>
      </w:pPr>
      <w:r>
        <w:rPr>
          <w:color w:val="3AA699"/>
        </w:rPr>
        <w:t>Réponse</w:t>
      </w:r>
    </w:p>
    <w:p w:rsidR="00843406" w:rsidRDefault="00795387">
      <w:pPr>
        <w:pStyle w:val="Corpsdetexte"/>
        <w:spacing w:before="347" w:line="285" w:lineRule="auto"/>
        <w:ind w:left="4389" w:right="354"/>
      </w:pPr>
      <w:r>
        <w:t>Il</w:t>
      </w:r>
      <w:r>
        <w:rPr>
          <w:spacing w:val="8"/>
        </w:rPr>
        <w:t xml:space="preserve"> </w:t>
      </w:r>
      <w:r>
        <w:t>n’y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pas</w:t>
      </w:r>
      <w:r>
        <w:rPr>
          <w:spacing w:val="8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comparable</w:t>
      </w:r>
      <w:r>
        <w:rPr>
          <w:spacing w:val="8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titre</w:t>
      </w:r>
      <w:r>
        <w:rPr>
          <w:spacing w:val="8"/>
        </w:rPr>
        <w:t xml:space="preserve"> </w:t>
      </w:r>
      <w:r>
        <w:t>d’emploi.</w:t>
      </w:r>
      <w:r>
        <w:rPr>
          <w:spacing w:val="1"/>
        </w:rPr>
        <w:t xml:space="preserve"> </w:t>
      </w:r>
      <w:r>
        <w:t>Les méthodes de comparaisons se font avec la</w:t>
      </w:r>
      <w:r>
        <w:rPr>
          <w:spacing w:val="1"/>
        </w:rPr>
        <w:t xml:space="preserve"> </w:t>
      </w:r>
      <w:r>
        <w:t>courbe des échelles salariales (Ex.: voir la diapo</w:t>
      </w:r>
      <w:r>
        <w:rPr>
          <w:spacing w:val="-77"/>
        </w:rPr>
        <w:t xml:space="preserve"> </w:t>
      </w:r>
      <w:r>
        <w:t>no 15). Tous les titres d’emploi à prédominance</w:t>
      </w:r>
      <w:r>
        <w:rPr>
          <w:spacing w:val="1"/>
        </w:rPr>
        <w:t xml:space="preserve"> </w:t>
      </w:r>
      <w:r>
        <w:t>masculine sont inscrits sur une courbe salariale.</w:t>
      </w:r>
      <w:r>
        <w:rPr>
          <w:spacing w:val="-77"/>
        </w:rPr>
        <w:t xml:space="preserve"> </w:t>
      </w:r>
      <w:r>
        <w:t>On vient juxtaposer le salaire des titres d’emploi</w:t>
      </w:r>
      <w:r>
        <w:rPr>
          <w:spacing w:val="-77"/>
        </w:rPr>
        <w:t xml:space="preserve"> </w:t>
      </w:r>
      <w:r>
        <w:t>à prédominance féminine sur cette courbe. Si le</w:t>
      </w:r>
      <w:r>
        <w:rPr>
          <w:spacing w:val="1"/>
        </w:rPr>
        <w:t xml:space="preserve"> </w:t>
      </w:r>
      <w:r>
        <w:t xml:space="preserve">salaire </w:t>
      </w:r>
      <w:r>
        <w:t>des titres d’emploi à prédominance</w:t>
      </w:r>
      <w:r>
        <w:rPr>
          <w:spacing w:val="1"/>
        </w:rPr>
        <w:t xml:space="preserve"> </w:t>
      </w:r>
      <w:r>
        <w:t>féminine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dessous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courbe,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ajustement salarial est alors nécessaire. Il est</w:t>
      </w:r>
      <w:r>
        <w:rPr>
          <w:spacing w:val="1"/>
        </w:rPr>
        <w:t xml:space="preserve"> </w:t>
      </w:r>
      <w:r>
        <w:t>faux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croire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titres</w:t>
      </w:r>
      <w:r>
        <w:rPr>
          <w:spacing w:val="2"/>
        </w:rPr>
        <w:t xml:space="preserve"> </w:t>
      </w:r>
      <w:r>
        <w:t>d’emploi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prédominance féminine sont comparés avec un</w:t>
      </w:r>
      <w:r>
        <w:rPr>
          <w:spacing w:val="1"/>
        </w:rPr>
        <w:t xml:space="preserve"> </w:t>
      </w:r>
      <w:r>
        <w:t>seul</w:t>
      </w:r>
      <w:r>
        <w:rPr>
          <w:spacing w:val="-3"/>
        </w:rPr>
        <w:t xml:space="preserve"> </w:t>
      </w:r>
      <w:r>
        <w:t>titre</w:t>
      </w:r>
      <w:r>
        <w:rPr>
          <w:spacing w:val="-2"/>
        </w:rPr>
        <w:t xml:space="preserve"> </w:t>
      </w:r>
      <w:r>
        <w:t>d’emploi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prédominance</w:t>
      </w:r>
      <w:r>
        <w:rPr>
          <w:spacing w:val="-2"/>
        </w:rPr>
        <w:t xml:space="preserve"> </w:t>
      </w:r>
      <w:r>
        <w:t>masculine.</w:t>
      </w:r>
    </w:p>
    <w:p w:rsidR="00843406" w:rsidRDefault="00843406">
      <w:pPr>
        <w:spacing w:line="285" w:lineRule="auto"/>
        <w:sectPr w:rsidR="00843406">
          <w:type w:val="continuous"/>
          <w:pgSz w:w="12240" w:h="15840"/>
          <w:pgMar w:top="0" w:right="0" w:bottom="0" w:left="1080" w:header="720" w:footer="720" w:gutter="0"/>
          <w:cols w:space="720"/>
        </w:sectPr>
      </w:pPr>
    </w:p>
    <w:p w:rsidR="00843406" w:rsidRDefault="00795387">
      <w:pPr>
        <w:pStyle w:val="Corpsdetexte"/>
        <w:rPr>
          <w:sz w:val="20"/>
        </w:rPr>
      </w:pPr>
      <w:r>
        <w:lastRenderedPageBreak/>
        <w:pict>
          <v:group id="_x0000_s1146" style="position:absolute;margin-left:1.15pt;margin-top:462.25pt;width:220.65pt;height:329.75pt;z-index:-15931904;mso-position-horizontal-relative:page;mso-position-vertical-relative:page" coordorigin="23,9245" coordsize="4413,6595">
            <v:shape id="_x0000_s1148" type="#_x0000_t75" style="position:absolute;left:400;top:9245;width:3201;height:6595">
              <v:imagedata r:id="rId7" o:title=""/>
            </v:shape>
            <v:shape id="_x0000_s1147" style="position:absolute;left:23;top:11463;width:4413;height:4377" coordorigin="23,11463" coordsize="4413,4377" o:spt="100" adj="0,,0" path="m4070,15257r197,104l4379,15576r51,213l4436,15840r-4413,l23,15757r2061,l2150,15756r66,-4l2284,15745r69,-8l2422,15726r70,-13l2563,15698r71,-16l2706,15664r71,-19l2849,15625r71,-21l2990,15583r140,-45l3639,15362r55,-18l3747,15327r51,-16l3846,15297r46,-12l3934,15274r39,-8l4009,15261r32,-3l4070,15257xm23,11463r48,5l115,11476r41,11l194,11501r34,18l259,11539r29,23l313,11588r23,29l356,11649r18,33l390,11719r13,38l414,11798r9,42l429,11885r5,47l438,11980r1,50l440,12082r-2,53l436,12190r-4,56l427,12303r-6,58l414,12420r-7,60l399,12541r-9,62l381,12665r-10,62l362,12791r-20,127l332,12981r-10,64l313,13109r-9,63l296,13236r-8,62l281,13361r-6,62l270,13484r-4,60l263,13604r-2,58l261,13719r1,57l265,13831r5,53l276,13936r9,51l295,14036r13,47l322,14128r18,44l359,14213r22,39l406,14289r28,34l465,14355r33,30l535,14412r40,24l618,14457r47,18l814,14522r87,36l977,14600r66,47l1099,14697r48,53l1188,14806r33,57l1249,14921r23,59l1290,15038r16,58l1319,15151r12,53l1350,15275r22,65l1399,15399r30,54l1462,15502r37,44l1539,15585r44,35l1629,15651r49,26l1729,15699r54,18l1840,15732r58,11l1958,15751r63,4l2084,15757r-2061,l23,11463xe" fillcolor="#e1745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795387">
      <w:pPr>
        <w:pStyle w:val="Titre1"/>
        <w:spacing w:before="194"/>
        <w:ind w:right="1401"/>
      </w:pPr>
      <w:r>
        <w:rPr>
          <w:noProof/>
          <w:lang w:val="fr-CA" w:eastAsia="fr-CA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2483910</wp:posOffset>
            </wp:positionH>
            <wp:positionV relativeFrom="paragraph">
              <wp:posOffset>-2873258</wp:posOffset>
            </wp:positionV>
            <wp:extent cx="5288489" cy="280708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89" cy="280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F7D"/>
        </w:rPr>
        <w:t>Question</w:t>
      </w:r>
      <w:r>
        <w:rPr>
          <w:color w:val="703F7D"/>
          <w:spacing w:val="-3"/>
        </w:rPr>
        <w:t xml:space="preserve"> </w:t>
      </w:r>
      <w:r>
        <w:rPr>
          <w:color w:val="703F7D"/>
        </w:rPr>
        <w:t>#2</w:t>
      </w:r>
    </w:p>
    <w:p w:rsidR="00843406" w:rsidRDefault="00795387">
      <w:pPr>
        <w:pStyle w:val="Corpsdetexte"/>
        <w:spacing w:before="112" w:line="297" w:lineRule="auto"/>
        <w:ind w:left="913" w:right="1314"/>
      </w:pP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tableau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courbe</w:t>
      </w:r>
      <w:r>
        <w:rPr>
          <w:spacing w:val="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salaires</w:t>
      </w:r>
      <w:r>
        <w:rPr>
          <w:spacing w:val="1"/>
        </w:rPr>
        <w:t xml:space="preserve"> </w:t>
      </w:r>
      <w:r>
        <w:t>masculins,</w:t>
      </w:r>
      <w:r>
        <w:rPr>
          <w:spacing w:val="1"/>
        </w:rPr>
        <w:t xml:space="preserve"> </w:t>
      </w:r>
      <w:r>
        <w:t>quels</w:t>
      </w:r>
      <w:r>
        <w:rPr>
          <w:spacing w:val="2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les</w:t>
      </w:r>
      <w:r>
        <w:rPr>
          <w:spacing w:val="-76"/>
        </w:rPr>
        <w:t xml:space="preserve"> </w:t>
      </w:r>
      <w:r>
        <w:t>titres</w:t>
      </w:r>
      <w:r>
        <w:rPr>
          <w:spacing w:val="1"/>
        </w:rPr>
        <w:t xml:space="preserve"> </w:t>
      </w:r>
      <w:r>
        <w:t>d'emploi</w:t>
      </w:r>
      <w:r>
        <w:rPr>
          <w:spacing w:val="2"/>
        </w:rPr>
        <w:t xml:space="preserve"> </w:t>
      </w:r>
      <w:r>
        <w:t>(points</w:t>
      </w:r>
      <w:r>
        <w:rPr>
          <w:spacing w:val="2"/>
        </w:rPr>
        <w:t xml:space="preserve"> </w:t>
      </w:r>
      <w:r>
        <w:t>bleus)</w:t>
      </w:r>
      <w:r>
        <w:rPr>
          <w:spacing w:val="2"/>
        </w:rPr>
        <w:t xml:space="preserve"> </w:t>
      </w:r>
      <w:r>
        <w:t>qui</w:t>
      </w:r>
      <w:r>
        <w:rPr>
          <w:spacing w:val="2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présentement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dessous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courbe</w:t>
      </w:r>
      <w:r>
        <w:rPr>
          <w:spacing w:val="3"/>
        </w:rPr>
        <w:t xml:space="preserve"> </w:t>
      </w:r>
      <w:r>
        <w:t>?</w:t>
      </w: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795387">
      <w:pPr>
        <w:pStyle w:val="Corpsdetexte"/>
        <w:spacing w:before="6"/>
        <w:rPr>
          <w:sz w:val="14"/>
        </w:rPr>
      </w:pPr>
      <w:r>
        <w:pict>
          <v:shape id="_x0000_s1145" style="position:absolute;margin-left:468.8pt;margin-top:10.2pt;width:12pt;height:22.5pt;z-index:-15724032;mso-wrap-distance-left:0;mso-wrap-distance-right:0;mso-position-horizontal-relative:page" coordorigin="9376,204" coordsize="240,450" path="m9530,648r-19,-13l9499,614,9379,285r-3,-24l9381,239r14,-19l9415,208r24,-4l9461,210r19,13l9492,243r120,330l9615,597r-5,22l9596,638r-20,12l9552,654r-22,-6xe" fillcolor="#fad909" stroked="f">
            <v:path arrowok="t"/>
            <w10:wrap type="topAndBottom" anchorx="page"/>
          </v:shape>
        </w:pict>
      </w:r>
      <w:r>
        <w:pict>
          <v:shape id="_x0000_s1144" style="position:absolute;margin-left:510.55pt;margin-top:14.45pt;width:13.45pt;height:21.95pt;z-index:-15723520;mso-wrap-distance-left:0;mso-wrap-distance-right:0;mso-position-horizontal-relative:page" coordorigin="10211,289" coordsize="269,439" path="m10246,721r-19,-14l10215,688r-4,-23l10217,642r148,-319l10379,304r20,-12l10422,289r23,5l10464,308r12,20l10479,351r-5,23l10326,692r-15,19l10292,723r-23,4l10246,721xe" fillcolor="#fad909" stroked="f">
            <v:path arrowok="t"/>
            <w10:wrap type="topAndBottom" anchorx="page"/>
          </v:shape>
        </w:pict>
      </w:r>
      <w:r>
        <w:pict>
          <v:shape id="_x0000_s1143" style="position:absolute;margin-left:431.7pt;margin-top:44.2pt;width:22pt;height:13.55pt;z-index:-15723008;mso-wrap-distance-left:0;mso-wrap-distance-right:0;mso-position-horizontal-relative:page" coordorigin="8634,884" coordsize="440,271" path="m8990,1149l8666,998r-18,-13l8637,967r-3,-22l8639,923r3,-6l8655,899r19,-11l8695,884r22,5l9041,1040r18,13l9070,1072r3,21l9068,1115r-3,7l9052,1140r-19,11l9012,1154r-22,-5xe" fillcolor="#fad909" stroked="f">
            <v:path arrowok="t"/>
            <w10:wrap type="topAndBottom" anchorx="page"/>
          </v:shape>
        </w:pict>
      </w:r>
      <w:r>
        <w:pict>
          <v:shape id="_x0000_s1142" style="position:absolute;margin-left:536.4pt;margin-top:49.35pt;width:22.45pt;height:12.05pt;z-index:-15722496;mso-wrap-distance-left:0;mso-wrap-distance-right:0;mso-position-horizontal-relative:page" coordorigin="10728,987" coordsize="449,241" path="m10763,1222r-19,-14l10732,1188r-4,-23l10734,1142r13,-18l10768,1111r329,-121l11120,987r23,5l11161,1006r13,20l11177,1050r-5,22l11158,1091r-20,12l10809,1224r-24,4l10763,1222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spacing w:before="9"/>
        <w:rPr>
          <w:sz w:val="7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795387">
      <w:pPr>
        <w:pStyle w:val="Corpsdetexte"/>
        <w:spacing w:before="10"/>
        <w:rPr>
          <w:sz w:val="21"/>
        </w:rPr>
      </w:pPr>
      <w:r>
        <w:pict>
          <v:shape id="_x0000_s1141" style="position:absolute;margin-left:429.55pt;margin-top:14.35pt;width:22.45pt;height:12.05pt;z-index:-15721984;mso-wrap-distance-left:0;mso-wrap-distance-right:0;mso-position-horizontal-relative:page" coordorigin="8591,287" coordsize="449,241" path="m8625,522r-18,-13l8594,489r-3,-24l8596,443r14,-19l8630,411,8959,291r24,-4l9005,293r19,13l9036,327r4,23l9034,373r-13,18l9000,404,8671,524r-23,4l8625,522xe" fillcolor="#fad909" stroked="f">
            <v:path arrowok="t"/>
            <w10:wrap type="topAndBottom" anchorx="page"/>
          </v:shape>
        </w:pict>
      </w:r>
      <w:r>
        <w:pict>
          <v:shape id="_x0000_s1140" style="position:absolute;margin-left:534.75pt;margin-top:18pt;width:22pt;height:13.55pt;z-index:-15721472;mso-wrap-distance-left:0;mso-wrap-distance-right:0;mso-position-horizontal-relative:page" coordorigin="10695,360" coordsize="440,271" path="m11051,625l10727,475r-18,-14l10698,443r-3,-22l10700,400r3,-7l10716,375r19,-11l10756,360r22,6l11102,516r18,14l11131,548r3,22l11129,592r-3,6l11113,616r-19,11l11073,631r-22,-6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spacing w:before="6"/>
        <w:rPr>
          <w:sz w:val="15"/>
        </w:rPr>
      </w:pPr>
    </w:p>
    <w:p w:rsidR="00843406" w:rsidRDefault="00795387">
      <w:pPr>
        <w:pStyle w:val="Titre1"/>
        <w:ind w:right="2031"/>
      </w:pPr>
      <w:r>
        <w:pict>
          <v:group id="_x0000_s1136" style="position:absolute;left:0;text-align:left;margin-left:452.8pt;margin-top:-74.2pt;width:75.7pt;height:103.75pt;z-index:15737344;mso-position-horizontal-relative:page" coordorigin="9056,-1484" coordsize="1514,2075">
            <v:shape id="_x0000_s1139" style="position:absolute;left:9161;top:-1485;width:1409;height:1960" coordorigin="9161,-1484" coordsize="1409,1960" o:spt="100" adj="0,,0" path="m10392,418r-3,-24l10269,65r-12,-20l10238,31r-22,-6l10192,29r-20,13l10158,60r-5,23l10156,106r120,330l10288,456r19,13l10329,475r24,-4l10373,459r14,-19l10392,418xm10569,-774r-3,-73l10556,-919r-18,-71l10513,-1058r-32,-65l10442,-1185r-45,-58l10346,-1296r-57,-48l10226,-1386r-69,-36l10086,-1449r-73,-20l9940,-1481r-73,-3l9794,-1480r-71,11l9653,-1451r-67,26l9521,-1393r-61,38l9402,-1310r-52,51l9302,-1202r-42,63l9225,-1071r-31,80l9173,-910r-11,82l9161,-746r8,81l9187,-586r18,79l9215,-427r2,81l9212,-265r-13,80l9178,-107r-6,47l9183,-16r25,38l9247,49r382,178l9675,239r45,-5l9761,214r32,-35l9840,113r53,-61l9951,-4r63,-51l10082,-99r72,-37l10227,-174r67,-46l10357,-274r56,-62l10462,-405r41,-77l10532,-554r21,-73l10565,-700r4,-74xe" fillcolor="#fad909" stroked="f">
              <v:stroke joinstyle="round"/>
              <v:formulas/>
              <v:path arrowok="t" o:connecttype="segments"/>
            </v:shape>
            <v:shape id="_x0000_s1138" style="position:absolute;left:9055;top:68;width:621;height:523" coordorigin="9056,69" coordsize="621,523" o:spt="100" adj="0,,0" path="m9507,579r-4,-11l9067,365r-11,5l9058,378r19,34l9119,451r61,41l9255,532r78,32l9404,584r57,7l9499,584r8,-5xm9576,500r-6,-15l9088,261r-15,5l9056,302r5,16l9531,536r13,6l9559,536r17,-36xm9637,416r-6,-15l9113,159r-15,6l9081,201r5,15l9592,452r13,6l9620,452r17,-36xm9676,321r-6,-15l9160,69r-15,5l9128,110r6,15l9631,357r13,6l9659,357r17,-36xe" fillcolor="#a7a28e" stroked="f">
              <v:stroke joinstyle="round"/>
              <v:formulas/>
              <v:path arrowok="t" o:connecttype="segments"/>
            </v:shape>
            <v:shape id="_x0000_s1137" style="position:absolute;left:9499;top:-1117;width:576;height:1011" coordorigin="9499,-1117" coordsize="576,1011" o:spt="100" adj="0,,0" path="m9709,-449r-11,-7l9692,-466r-3,-12l9691,-491r30,-80l9752,-657r30,-84l9811,-824r28,-79l9883,-1029r6,-16l9895,-1063r6,-15l9906,-1091r18,-20l9950,-1117r30,5l10011,-1100r29,15l10063,-1065r12,24l10072,-1012r-6,12l10059,-987r-8,15l10041,-957r-29,50l9974,-844r-42,72l9886,-695r-47,81l9794,-536r-42,73l9744,-453r-11,6l9721,-446r-12,-3xm9555,-116r-34,-25l9502,-175r-3,-40l9514,-258r24,-30l9570,-306r36,-5l9642,-301r33,24l9694,-244r5,38l9689,-167r-24,35l9632,-112r-38,6l9555,-116xe" fillcolor="#c7902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AA699"/>
        </w:rPr>
        <w:t>Réponse</w:t>
      </w:r>
    </w:p>
    <w:p w:rsidR="00843406" w:rsidRDefault="00843406">
      <w:pPr>
        <w:rPr>
          <w:b/>
          <w:sz w:val="20"/>
        </w:rPr>
      </w:pPr>
    </w:p>
    <w:p w:rsidR="00843406" w:rsidRDefault="00843406">
      <w:pPr>
        <w:spacing w:before="9"/>
        <w:rPr>
          <w:b/>
          <w:sz w:val="15"/>
        </w:rPr>
      </w:pPr>
    </w:p>
    <w:p w:rsidR="00843406" w:rsidRDefault="00795387">
      <w:pPr>
        <w:pStyle w:val="Corpsdetexte"/>
        <w:spacing w:before="56"/>
        <w:ind w:left="4060"/>
      </w:pPr>
      <w:r>
        <w:t>Pour 2010, il n’y en a plus.</w:t>
      </w:r>
    </w:p>
    <w:p w:rsidR="00843406" w:rsidRDefault="00795387">
      <w:pPr>
        <w:pStyle w:val="Corpsdetexte"/>
        <w:spacing w:before="66" w:line="285" w:lineRule="auto"/>
        <w:ind w:left="4060"/>
      </w:pPr>
      <w:r>
        <w:t>Pour 2015, ce sont les titres d’emploi visés par le</w:t>
      </w:r>
      <w:r>
        <w:rPr>
          <w:spacing w:val="-77"/>
        </w:rPr>
        <w:t xml:space="preserve"> </w:t>
      </w:r>
      <w:r>
        <w:t>maintien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catégorie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:</w:t>
      </w:r>
    </w:p>
    <w:p w:rsidR="00843406" w:rsidRDefault="00795387">
      <w:pPr>
        <w:pStyle w:val="Corpsdetexte"/>
        <w:spacing w:before="2" w:line="285" w:lineRule="auto"/>
        <w:ind w:left="4060" w:right="300"/>
      </w:pPr>
      <w:r>
        <w:t>AA. 1 à AA.</w:t>
      </w:r>
      <w:r>
        <w:rPr>
          <w:spacing w:val="1"/>
        </w:rPr>
        <w:t xml:space="preserve"> </w:t>
      </w:r>
      <w:r>
        <w:t>4 ; adj.</w:t>
      </w:r>
      <w:r>
        <w:rPr>
          <w:spacing w:val="1"/>
        </w:rPr>
        <w:t xml:space="preserve"> </w:t>
      </w:r>
      <w:r>
        <w:t>à la direction ;</w:t>
      </w:r>
      <w:r>
        <w:rPr>
          <w:spacing w:val="1"/>
        </w:rPr>
        <w:t xml:space="preserve"> </w:t>
      </w:r>
      <w:r>
        <w:t>AEU ; secrétaire</w:t>
      </w:r>
      <w:r>
        <w:rPr>
          <w:spacing w:val="-76"/>
        </w:rPr>
        <w:t xml:space="preserve"> </w:t>
      </w:r>
      <w:r>
        <w:t>médicale ;</w:t>
      </w:r>
      <w:r>
        <w:rPr>
          <w:spacing w:val="1"/>
        </w:rPr>
        <w:t xml:space="preserve"> </w:t>
      </w:r>
      <w:r>
        <w:t>acheteur</w:t>
      </w:r>
      <w:r>
        <w:rPr>
          <w:spacing w:val="1"/>
        </w:rPr>
        <w:t xml:space="preserve"> </w:t>
      </w:r>
      <w:r>
        <w:t>; secrétaire</w:t>
      </w:r>
      <w:r>
        <w:rPr>
          <w:spacing w:val="1"/>
        </w:rPr>
        <w:t xml:space="preserve"> </w:t>
      </w:r>
      <w:r>
        <w:t>juridique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quelques</w:t>
      </w:r>
      <w:r>
        <w:rPr>
          <w:spacing w:val="1"/>
        </w:rPr>
        <w:t xml:space="preserve"> </w:t>
      </w:r>
      <w:r>
        <w:t>titres</w:t>
      </w:r>
      <w:r>
        <w:rPr>
          <w:spacing w:val="1"/>
        </w:rPr>
        <w:t xml:space="preserve"> </w:t>
      </w:r>
      <w:r>
        <w:t>d’emploi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catégorie</w:t>
      </w:r>
      <w:r>
        <w:rPr>
          <w:spacing w:val="1"/>
        </w:rPr>
        <w:t xml:space="preserve"> </w:t>
      </w:r>
      <w:r>
        <w:t>4.</w:t>
      </w:r>
    </w:p>
    <w:p w:rsidR="00843406" w:rsidRDefault="00843406">
      <w:pPr>
        <w:pStyle w:val="Corpsdetexte"/>
        <w:rPr>
          <w:sz w:val="36"/>
        </w:rPr>
      </w:pPr>
    </w:p>
    <w:p w:rsidR="00843406" w:rsidRDefault="00795387">
      <w:pPr>
        <w:pStyle w:val="Corpsdetexte"/>
        <w:spacing w:line="285" w:lineRule="auto"/>
        <w:ind w:left="4060" w:right="300"/>
      </w:pPr>
      <w:r>
        <w:t>Dans certains cas, la</w:t>
      </w:r>
      <w:r>
        <w:t xml:space="preserve"> CSN a obtenu des résultats</w:t>
      </w:r>
      <w:r>
        <w:rPr>
          <w:spacing w:val="-77"/>
        </w:rPr>
        <w:t xml:space="preserve"> </w:t>
      </w:r>
      <w:r>
        <w:t>sur l’évaluation dans le cadre de la relativité</w:t>
      </w:r>
      <w:r>
        <w:rPr>
          <w:spacing w:val="1"/>
        </w:rPr>
        <w:t xml:space="preserve"> </w:t>
      </w:r>
      <w:r>
        <w:t>salariale (avril 2019) ou lors de l’évaluation des</w:t>
      </w:r>
      <w:r>
        <w:rPr>
          <w:spacing w:val="1"/>
        </w:rPr>
        <w:t xml:space="preserve"> </w:t>
      </w:r>
      <w:r>
        <w:t>emplois selon</w:t>
      </w:r>
      <w:r>
        <w:rPr>
          <w:spacing w:val="1"/>
        </w:rPr>
        <w:t xml:space="preserve"> </w:t>
      </w:r>
      <w:r>
        <w:t>d’autres</w:t>
      </w:r>
      <w:r>
        <w:rPr>
          <w:spacing w:val="1"/>
        </w:rPr>
        <w:t xml:space="preserve"> </w:t>
      </w:r>
      <w:r>
        <w:t>dispositions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convention</w:t>
      </w:r>
      <w:r>
        <w:rPr>
          <w:spacing w:val="2"/>
        </w:rPr>
        <w:t xml:space="preserve"> </w:t>
      </w:r>
      <w:r>
        <w:t>collective.</w:t>
      </w:r>
    </w:p>
    <w:p w:rsidR="00843406" w:rsidRDefault="00843406">
      <w:pPr>
        <w:spacing w:line="285" w:lineRule="auto"/>
        <w:sectPr w:rsidR="00843406">
          <w:pgSz w:w="12240" w:h="15840"/>
          <w:pgMar w:top="0" w:right="0" w:bottom="0" w:left="1080" w:header="720" w:footer="720" w:gutter="0"/>
          <w:cols w:space="720"/>
        </w:sectPr>
      </w:pPr>
    </w:p>
    <w:p w:rsidR="00843406" w:rsidRDefault="00795387">
      <w:pPr>
        <w:pStyle w:val="Corpsdetexte"/>
        <w:rPr>
          <w:sz w:val="20"/>
        </w:rPr>
      </w:pPr>
      <w:r>
        <w:lastRenderedPageBreak/>
        <w:pict>
          <v:shape id="_x0000_s1135" style="position:absolute;margin-left:0;margin-top:0;width:217.5pt;height:212.9pt;z-index:-15929856;mso-position-horizontal-relative:page;mso-position-vertical-relative:page" coordsize="4350,4258" o:spt="100" adj="0,,0" path="m588,3891l485,4088,269,4200,57,4251,,4257,,,89,r,1905l90,1970r4,67l100,2105r9,68l120,2243r13,70l148,2384r16,71l181,2527r19,71l220,2669r21,72l263,2811r45,140l483,3460r19,55l519,3568r16,51l549,3667r12,45l571,3755r8,39l585,3830r3,32l588,3891xm4350,r-6,14l4327,49r-20,31l4283,109r-26,25l4228,157r-31,20l4163,195r-36,16l4089,224r-41,11l4005,243r-44,7l3914,255r-48,4l3816,260r-52,l3711,259r-55,-2l3600,253r-57,-5l3485,242r-59,-7l3366,228r-61,-8l3243,211r-62,-9l3118,192r-63,-10l2928,163r-64,-10l2801,143r-64,-9l2673,125r-63,-8l2547,109r-62,-7l2423,96r-61,-5l2302,87r-60,-3l2184,82r-58,l2070,83r-55,3l1961,91r-52,6l1859,106r-49,10l1763,128r-46,15l1674,160r-41,20l1594,202r-37,25l1522,255r-32,30l1461,319r-27,37l1410,396r-21,43l1370,486r-46,149l1287,722r-42,76l1199,864r-50,56l1096,968r-56,40l983,1042r-59,28l866,1092r-59,19l750,1127r-56,13l641,1152r-70,18l506,1193r-59,26l393,1249r-49,34l300,1320r-40,40l225,1404r-30,46l169,1499r-22,51l128,1604r-14,57l103,1719r-8,60l90,1841r-1,64l89,,4350,xe" fillcolor="#e1745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30" style="position:absolute;margin-left:0;margin-top:458.8pt;width:293pt;height:333.2pt;z-index:-15929344;mso-position-horizontal-relative:page;mso-position-vertical-relative:page" coordorigin=",9176" coordsize="5860,6664">
            <v:shape id="_x0000_s1134" type="#_x0000_t75" style="position:absolute;top:9176;width:5860;height:6664">
              <v:imagedata r:id="rId9" o:title=""/>
            </v:shape>
            <v:shape id="_x0000_s1133" style="position:absolute;left:2509;top:9360;width:60;height:1620" coordorigin="2510,9361" coordsize="60,1620" o:spt="100" adj="0,,0" path="m2570,10947r-1,-4l2566,10935r-2,-3l2558,10926r-3,-2l2547,10921r-3,l2536,10921r-4,l2524,10924r-3,2l2516,10932r-3,3l2510,10943r,4l2510,10954r,4l2513,10966r3,3l2521,10975r3,2l2532,10980r4,1l2544,10981r3,-1l2555,10977r3,-2l2564,10969r2,-3l2569,10958r1,-4l2570,10951r,-4xm2570,10557r-1,-4l2566,10545r-2,-3l2558,10536r-3,-2l2547,10531r-3,l2536,10531r-4,l2524,10534r-3,2l2516,10542r-3,3l2510,10553r,4l2510,10564r,4l2513,10576r3,3l2521,10585r3,2l2532,10590r4,1l2544,10591r3,-1l2555,10587r3,-2l2564,10579r2,-3l2569,10568r1,-4l2570,10561r,-4xm2570,10167r-1,-4l2566,10155r-2,-3l2558,10146r-3,-2l2547,10141r-3,l2536,10141r-4,l2524,10144r-3,2l2516,10152r-3,3l2510,10163r,4l2510,10174r,4l2513,10186r3,3l2521,10195r3,2l2532,10200r4,1l2544,10201r3,-1l2555,10197r3,-2l2564,10189r2,-3l2569,10178r1,-4l2570,10171r,-4xm2570,9777r-1,-4l2566,9765r-2,-3l2558,9756r-3,-2l2547,9751r-3,l2536,9751r-4,l2524,9754r-3,2l2516,9762r-3,3l2510,9773r,4l2510,9784r,4l2513,9796r3,3l2521,9805r3,2l2532,9810r4,1l2544,9811r3,-1l2555,9807r3,-2l2564,9799r2,-3l2569,9788r1,-4l2570,9781r,-4xm2570,9387r-1,-4l2566,9375r-2,-3l2558,9366r-3,-2l2547,9361r-3,l2536,9361r-4,l2524,9364r-3,2l2516,9372r-3,3l2510,9383r,4l2510,9394r,4l2513,9406r3,3l2521,9415r3,2l2532,9420r4,1l2544,9421r3,-1l2555,9417r3,-2l2564,9409r2,-3l2569,9398r1,-4l2570,9391r,-4xe" fillcolor="#e1745d" stroked="f">
              <v:stroke joinstyle="round"/>
              <v:formulas/>
              <v:path arrowok="t" o:connecttype="segments"/>
            </v:shape>
            <v:shape id="_x0000_s1132" style="position:absolute;left:2509;top:11310;width:60;height:60" coordorigin="2510,11311" coordsize="60,60" path="m2544,11371r-8,l2532,11370r-22,-26l2510,11337r26,-26l2544,11311r26,30l2570,11344r-26,27xe" fillcolor="#3aa699" stroked="f">
              <v:path arrowok="t"/>
            </v:shape>
            <v:shape id="_x0000_s1131" style="position:absolute;left:2509;top:11700;width:60;height:60" coordorigin="2510,11701" coordsize="60,60" path="m2544,11761r-8,l2532,11760r-22,-26l2510,11727r26,-26l2544,11701r26,30l2570,11734r-26,27xe" fillcolor="#e1745d" stroked="f">
              <v:path arrowok="t"/>
            </v:shape>
            <w10:wrap anchorx="page" anchory="page"/>
          </v:group>
        </w:pict>
      </w:r>
    </w:p>
    <w:p w:rsidR="00843406" w:rsidRDefault="00843406">
      <w:pPr>
        <w:pStyle w:val="Corpsdetexte"/>
        <w:spacing w:before="1"/>
        <w:rPr>
          <w:sz w:val="25"/>
        </w:rPr>
      </w:pPr>
    </w:p>
    <w:p w:rsidR="00843406" w:rsidRDefault="00795387">
      <w:pPr>
        <w:spacing w:before="39" w:line="288" w:lineRule="auto"/>
        <w:ind w:left="1174"/>
        <w:rPr>
          <w:b/>
          <w:sz w:val="38"/>
        </w:rPr>
      </w:pPr>
      <w:r>
        <w:rPr>
          <w:b/>
          <w:color w:val="703F7D"/>
          <w:sz w:val="38"/>
        </w:rPr>
        <w:t>Liste des titres d’emploi ayant eu des plaintes au</w:t>
      </w:r>
      <w:r>
        <w:rPr>
          <w:b/>
          <w:color w:val="703F7D"/>
          <w:spacing w:val="1"/>
          <w:sz w:val="38"/>
        </w:rPr>
        <w:t xml:space="preserve"> </w:t>
      </w:r>
      <w:r>
        <w:rPr>
          <w:b/>
          <w:color w:val="703F7D"/>
          <w:sz w:val="38"/>
        </w:rPr>
        <w:t>maintien</w:t>
      </w:r>
      <w:r>
        <w:rPr>
          <w:b/>
          <w:color w:val="703F7D"/>
          <w:spacing w:val="-5"/>
          <w:sz w:val="38"/>
        </w:rPr>
        <w:t xml:space="preserve"> </w:t>
      </w:r>
      <w:r>
        <w:rPr>
          <w:b/>
          <w:color w:val="703F7D"/>
          <w:sz w:val="38"/>
        </w:rPr>
        <w:t>de</w:t>
      </w:r>
      <w:r>
        <w:rPr>
          <w:b/>
          <w:color w:val="703F7D"/>
          <w:spacing w:val="-4"/>
          <w:sz w:val="38"/>
        </w:rPr>
        <w:t xml:space="preserve"> </w:t>
      </w:r>
      <w:r>
        <w:rPr>
          <w:b/>
          <w:color w:val="703F7D"/>
          <w:sz w:val="38"/>
        </w:rPr>
        <w:t>l’équité</w:t>
      </w:r>
      <w:r>
        <w:rPr>
          <w:b/>
          <w:color w:val="703F7D"/>
          <w:spacing w:val="-4"/>
          <w:sz w:val="38"/>
        </w:rPr>
        <w:t xml:space="preserve"> </w:t>
      </w:r>
      <w:r>
        <w:rPr>
          <w:b/>
          <w:color w:val="703F7D"/>
          <w:sz w:val="38"/>
        </w:rPr>
        <w:t>salariale</w:t>
      </w:r>
      <w:r>
        <w:rPr>
          <w:b/>
          <w:color w:val="703F7D"/>
          <w:spacing w:val="-4"/>
          <w:sz w:val="38"/>
        </w:rPr>
        <w:t xml:space="preserve"> </w:t>
      </w:r>
      <w:r>
        <w:rPr>
          <w:b/>
          <w:color w:val="703F7D"/>
          <w:sz w:val="38"/>
        </w:rPr>
        <w:t>depuis</w:t>
      </w:r>
      <w:r>
        <w:rPr>
          <w:b/>
          <w:color w:val="703F7D"/>
          <w:spacing w:val="-4"/>
          <w:sz w:val="38"/>
        </w:rPr>
        <w:t xml:space="preserve"> </w:t>
      </w:r>
      <w:r>
        <w:rPr>
          <w:b/>
          <w:color w:val="703F7D"/>
          <w:sz w:val="38"/>
        </w:rPr>
        <w:t>2010</w:t>
      </w:r>
      <w:r>
        <w:rPr>
          <w:b/>
          <w:color w:val="703F7D"/>
          <w:spacing w:val="-4"/>
          <w:sz w:val="38"/>
        </w:rPr>
        <w:t xml:space="preserve"> </w:t>
      </w:r>
      <w:r>
        <w:rPr>
          <w:b/>
          <w:color w:val="703F7D"/>
          <w:sz w:val="38"/>
        </w:rPr>
        <w:t>(certains</w:t>
      </w:r>
      <w:r>
        <w:rPr>
          <w:b/>
          <w:color w:val="703F7D"/>
          <w:spacing w:val="-102"/>
          <w:sz w:val="38"/>
        </w:rPr>
        <w:t xml:space="preserve"> </w:t>
      </w:r>
      <w:r>
        <w:rPr>
          <w:b/>
          <w:color w:val="703F7D"/>
          <w:sz w:val="38"/>
        </w:rPr>
        <w:t>titres d’emploi ont déjà eu des règlements dont</w:t>
      </w:r>
      <w:r>
        <w:rPr>
          <w:b/>
          <w:color w:val="703F7D"/>
          <w:spacing w:val="1"/>
          <w:sz w:val="38"/>
        </w:rPr>
        <w:t xml:space="preserve"> </w:t>
      </w:r>
      <w:r>
        <w:rPr>
          <w:b/>
          <w:color w:val="703F7D"/>
          <w:sz w:val="38"/>
        </w:rPr>
        <w:t>l’ensemble</w:t>
      </w:r>
      <w:r>
        <w:rPr>
          <w:b/>
          <w:color w:val="703F7D"/>
          <w:spacing w:val="-2"/>
          <w:sz w:val="38"/>
        </w:rPr>
        <w:t xml:space="preserve"> </w:t>
      </w:r>
      <w:r>
        <w:rPr>
          <w:b/>
          <w:color w:val="703F7D"/>
          <w:sz w:val="38"/>
        </w:rPr>
        <w:t>des</w:t>
      </w:r>
      <w:r>
        <w:rPr>
          <w:b/>
          <w:color w:val="703F7D"/>
          <w:spacing w:val="-2"/>
          <w:sz w:val="38"/>
        </w:rPr>
        <w:t xml:space="preserve"> </w:t>
      </w:r>
      <w:r>
        <w:rPr>
          <w:b/>
          <w:color w:val="703F7D"/>
          <w:sz w:val="38"/>
        </w:rPr>
        <w:t>titres</w:t>
      </w:r>
      <w:r>
        <w:rPr>
          <w:b/>
          <w:color w:val="703F7D"/>
          <w:spacing w:val="-2"/>
          <w:sz w:val="38"/>
        </w:rPr>
        <w:t xml:space="preserve"> </w:t>
      </w:r>
      <w:r>
        <w:rPr>
          <w:b/>
          <w:color w:val="703F7D"/>
          <w:sz w:val="38"/>
        </w:rPr>
        <w:t>d’emploi</w:t>
      </w:r>
      <w:r>
        <w:rPr>
          <w:b/>
          <w:color w:val="703F7D"/>
          <w:spacing w:val="-2"/>
          <w:sz w:val="38"/>
        </w:rPr>
        <w:t xml:space="preserve"> </w:t>
      </w:r>
      <w:r>
        <w:rPr>
          <w:b/>
          <w:color w:val="703F7D"/>
          <w:sz w:val="38"/>
        </w:rPr>
        <w:t>de</w:t>
      </w:r>
      <w:r>
        <w:rPr>
          <w:b/>
          <w:color w:val="703F7D"/>
          <w:spacing w:val="-2"/>
          <w:sz w:val="38"/>
        </w:rPr>
        <w:t xml:space="preserve"> </w:t>
      </w:r>
      <w:r>
        <w:rPr>
          <w:b/>
          <w:color w:val="703F7D"/>
          <w:sz w:val="38"/>
        </w:rPr>
        <w:t>la</w:t>
      </w:r>
      <w:r>
        <w:rPr>
          <w:b/>
          <w:color w:val="703F7D"/>
          <w:spacing w:val="-2"/>
          <w:sz w:val="38"/>
        </w:rPr>
        <w:t xml:space="preserve"> </w:t>
      </w:r>
      <w:r>
        <w:rPr>
          <w:b/>
          <w:color w:val="703F7D"/>
          <w:sz w:val="38"/>
        </w:rPr>
        <w:t>catégorie</w:t>
      </w:r>
      <w:r>
        <w:rPr>
          <w:b/>
          <w:color w:val="703F7D"/>
          <w:spacing w:val="-2"/>
          <w:sz w:val="38"/>
        </w:rPr>
        <w:t xml:space="preserve"> </w:t>
      </w:r>
      <w:r>
        <w:rPr>
          <w:b/>
          <w:color w:val="703F7D"/>
          <w:sz w:val="38"/>
        </w:rPr>
        <w:t>2)</w:t>
      </w:r>
    </w:p>
    <w:p w:rsidR="00843406" w:rsidRDefault="00795387">
      <w:pPr>
        <w:pStyle w:val="Titre1"/>
        <w:spacing w:before="331"/>
        <w:ind w:left="1313"/>
        <w:jc w:val="left"/>
      </w:pPr>
      <w:r>
        <w:rPr>
          <w:color w:val="703F7D"/>
        </w:rPr>
        <w:t>Catégorie</w:t>
      </w:r>
      <w:r>
        <w:rPr>
          <w:color w:val="703F7D"/>
          <w:spacing w:val="-2"/>
        </w:rPr>
        <w:t xml:space="preserve"> </w:t>
      </w:r>
      <w:r>
        <w:rPr>
          <w:color w:val="703F7D"/>
        </w:rPr>
        <w:t>2</w:t>
      </w:r>
      <w:r>
        <w:rPr>
          <w:color w:val="703F7D"/>
          <w:spacing w:val="-2"/>
        </w:rPr>
        <w:t xml:space="preserve"> </w:t>
      </w:r>
      <w:r>
        <w:rPr>
          <w:color w:val="703F7D"/>
        </w:rPr>
        <w:t>&amp;</w:t>
      </w:r>
      <w:r>
        <w:rPr>
          <w:color w:val="703F7D"/>
          <w:spacing w:val="-1"/>
        </w:rPr>
        <w:t xml:space="preserve"> </w:t>
      </w:r>
      <w:r>
        <w:rPr>
          <w:color w:val="703F7D"/>
        </w:rPr>
        <w:t>3</w:t>
      </w:r>
    </w:p>
    <w:p w:rsidR="00843406" w:rsidRDefault="00795387">
      <w:pPr>
        <w:spacing w:before="93"/>
        <w:ind w:left="1424"/>
        <w:rPr>
          <w:b/>
          <w:sz w:val="30"/>
        </w:rPr>
      </w:pPr>
      <w:r>
        <w:rPr>
          <w:b/>
          <w:color w:val="3AA699"/>
          <w:sz w:val="30"/>
        </w:rPr>
        <w:t>Code</w:t>
      </w:r>
      <w:r>
        <w:rPr>
          <w:b/>
          <w:color w:val="3AA699"/>
          <w:spacing w:val="-4"/>
          <w:sz w:val="30"/>
        </w:rPr>
        <w:t xml:space="preserve"> </w:t>
      </w:r>
      <w:r>
        <w:rPr>
          <w:b/>
          <w:color w:val="3AA699"/>
          <w:sz w:val="30"/>
        </w:rPr>
        <w:t>couleur</w:t>
      </w:r>
      <w:r>
        <w:rPr>
          <w:b/>
          <w:color w:val="3AA699"/>
          <w:spacing w:val="-4"/>
          <w:sz w:val="30"/>
        </w:rPr>
        <w:t xml:space="preserve"> </w:t>
      </w:r>
      <w:r>
        <w:rPr>
          <w:b/>
          <w:color w:val="3AA699"/>
          <w:sz w:val="30"/>
        </w:rPr>
        <w:t>en</w:t>
      </w:r>
      <w:r>
        <w:rPr>
          <w:b/>
          <w:color w:val="3AA699"/>
          <w:spacing w:val="-4"/>
          <w:sz w:val="30"/>
        </w:rPr>
        <w:t xml:space="preserve"> </w:t>
      </w:r>
      <w:r>
        <w:rPr>
          <w:b/>
          <w:color w:val="3AA699"/>
          <w:sz w:val="30"/>
        </w:rPr>
        <w:t>vert</w:t>
      </w:r>
      <w:r>
        <w:rPr>
          <w:b/>
          <w:color w:val="3AA699"/>
          <w:spacing w:val="-4"/>
          <w:sz w:val="30"/>
        </w:rPr>
        <w:t xml:space="preserve"> </w:t>
      </w:r>
      <w:r>
        <w:rPr>
          <w:b/>
          <w:color w:val="3AA699"/>
          <w:sz w:val="30"/>
        </w:rPr>
        <w:t>=</w:t>
      </w:r>
      <w:r>
        <w:rPr>
          <w:b/>
          <w:color w:val="3AA699"/>
          <w:spacing w:val="-3"/>
          <w:sz w:val="30"/>
        </w:rPr>
        <w:t xml:space="preserve"> </w:t>
      </w:r>
      <w:r>
        <w:rPr>
          <w:b/>
          <w:color w:val="3AA699"/>
          <w:sz w:val="30"/>
        </w:rPr>
        <w:t>réglé</w:t>
      </w:r>
    </w:p>
    <w:p w:rsidR="00843406" w:rsidRDefault="00795387">
      <w:pPr>
        <w:spacing w:before="60"/>
        <w:ind w:left="1424"/>
        <w:rPr>
          <w:b/>
          <w:sz w:val="30"/>
        </w:rPr>
      </w:pPr>
      <w:r>
        <w:rPr>
          <w:b/>
          <w:color w:val="E1745D"/>
          <w:sz w:val="30"/>
        </w:rPr>
        <w:t>Code</w:t>
      </w:r>
      <w:r>
        <w:rPr>
          <w:b/>
          <w:color w:val="E1745D"/>
          <w:spacing w:val="-4"/>
          <w:sz w:val="30"/>
        </w:rPr>
        <w:t xml:space="preserve"> </w:t>
      </w:r>
      <w:r>
        <w:rPr>
          <w:b/>
          <w:color w:val="E1745D"/>
          <w:sz w:val="30"/>
        </w:rPr>
        <w:t>couleur</w:t>
      </w:r>
      <w:r>
        <w:rPr>
          <w:b/>
          <w:color w:val="E1745D"/>
          <w:spacing w:val="-4"/>
          <w:sz w:val="30"/>
        </w:rPr>
        <w:t xml:space="preserve"> </w:t>
      </w:r>
      <w:r>
        <w:rPr>
          <w:b/>
          <w:color w:val="E1745D"/>
          <w:sz w:val="30"/>
        </w:rPr>
        <w:t>en</w:t>
      </w:r>
      <w:r>
        <w:rPr>
          <w:b/>
          <w:color w:val="E1745D"/>
          <w:spacing w:val="-4"/>
          <w:sz w:val="30"/>
        </w:rPr>
        <w:t xml:space="preserve"> </w:t>
      </w:r>
      <w:r>
        <w:rPr>
          <w:b/>
          <w:color w:val="E1745D"/>
          <w:sz w:val="30"/>
        </w:rPr>
        <w:t>rouge</w:t>
      </w:r>
      <w:r>
        <w:rPr>
          <w:b/>
          <w:color w:val="E1745D"/>
          <w:spacing w:val="-4"/>
          <w:sz w:val="30"/>
        </w:rPr>
        <w:t xml:space="preserve"> </w:t>
      </w:r>
      <w:r>
        <w:rPr>
          <w:b/>
          <w:color w:val="E1745D"/>
          <w:sz w:val="30"/>
        </w:rPr>
        <w:t>=</w:t>
      </w:r>
      <w:r>
        <w:rPr>
          <w:b/>
          <w:color w:val="E1745D"/>
          <w:spacing w:val="-3"/>
          <w:sz w:val="30"/>
        </w:rPr>
        <w:t xml:space="preserve"> </w:t>
      </w:r>
      <w:r>
        <w:rPr>
          <w:b/>
          <w:color w:val="E1745D"/>
          <w:sz w:val="30"/>
        </w:rPr>
        <w:t>pas</w:t>
      </w:r>
      <w:r>
        <w:rPr>
          <w:b/>
          <w:color w:val="E1745D"/>
          <w:spacing w:val="-4"/>
          <w:sz w:val="30"/>
        </w:rPr>
        <w:t xml:space="preserve"> </w:t>
      </w:r>
      <w:r>
        <w:rPr>
          <w:b/>
          <w:color w:val="E1745D"/>
          <w:sz w:val="30"/>
        </w:rPr>
        <w:t>réglé</w:t>
      </w:r>
    </w:p>
    <w:p w:rsidR="00843406" w:rsidRDefault="00843406">
      <w:pPr>
        <w:rPr>
          <w:b/>
          <w:sz w:val="20"/>
        </w:rPr>
      </w:pPr>
    </w:p>
    <w:p w:rsidR="00843406" w:rsidRDefault="00843406">
      <w:pPr>
        <w:spacing w:before="3"/>
        <w:rPr>
          <w:b/>
          <w:sz w:val="17"/>
        </w:rPr>
      </w:pPr>
    </w:p>
    <w:p w:rsidR="00843406" w:rsidRDefault="00795387">
      <w:pPr>
        <w:spacing w:before="55"/>
        <w:ind w:left="1650"/>
        <w:rPr>
          <w:b/>
          <w:sz w:val="28"/>
        </w:rPr>
      </w:pPr>
      <w:r>
        <w:pict>
          <v:shape id="_x0000_s1129" style="position:absolute;left:0;text-align:left;margin-left:125.5pt;margin-top:11.4pt;width:3pt;height:3pt;z-index:15739392;mso-position-horizontal-relative:page" coordorigin="2510,228" coordsize="60,60" path="m2544,288r-8,l2532,287r-22,-25l2510,254r26,-26l2544,228r26,30l2570,262r-26,26xe" fillcolor="#e1745d" stroked="f">
            <v:path arrowok="t"/>
            <w10:wrap anchorx="page"/>
          </v:shape>
        </w:pict>
      </w:r>
      <w:r>
        <w:rPr>
          <w:b/>
          <w:color w:val="E1745D"/>
          <w:sz w:val="28"/>
        </w:rPr>
        <w:t>Préposé(e)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aux</w:t>
      </w:r>
      <w:r>
        <w:rPr>
          <w:b/>
          <w:color w:val="E1745D"/>
          <w:spacing w:val="-6"/>
          <w:sz w:val="28"/>
        </w:rPr>
        <w:t xml:space="preserve"> </w:t>
      </w:r>
      <w:r>
        <w:rPr>
          <w:b/>
          <w:color w:val="E1745D"/>
          <w:sz w:val="28"/>
        </w:rPr>
        <w:t>bénéficiaires</w:t>
      </w:r>
      <w:r>
        <w:rPr>
          <w:b/>
          <w:color w:val="E1745D"/>
          <w:spacing w:val="-6"/>
          <w:sz w:val="28"/>
        </w:rPr>
        <w:t xml:space="preserve"> </w:t>
      </w:r>
      <w:r>
        <w:rPr>
          <w:b/>
          <w:color w:val="E1745D"/>
          <w:sz w:val="28"/>
        </w:rPr>
        <w:t>(Cat</w:t>
      </w:r>
      <w:r>
        <w:rPr>
          <w:b/>
          <w:color w:val="E1745D"/>
          <w:spacing w:val="-6"/>
          <w:sz w:val="28"/>
        </w:rPr>
        <w:t xml:space="preserve"> </w:t>
      </w:r>
      <w:r>
        <w:rPr>
          <w:b/>
          <w:color w:val="E1745D"/>
          <w:sz w:val="28"/>
        </w:rPr>
        <w:t>2)</w:t>
      </w:r>
    </w:p>
    <w:p w:rsidR="00843406" w:rsidRDefault="00795387">
      <w:pPr>
        <w:spacing w:before="68" w:line="290" w:lineRule="auto"/>
        <w:ind w:left="1650" w:right="1314"/>
        <w:rPr>
          <w:b/>
          <w:sz w:val="28"/>
        </w:rPr>
      </w:pPr>
      <w:r>
        <w:pict>
          <v:shape id="_x0000_s1128" style="position:absolute;left:0;text-align:left;margin-left:125.5pt;margin-top:12.05pt;width:3pt;height:3pt;z-index:15739904;mso-position-horizontal-relative:page" coordorigin="2510,241" coordsize="60,60" path="m2544,301r-8,l2532,300r-22,-25l2510,267r26,-26l2544,241r26,30l2570,275r-26,26xe" fillcolor="#e1745d" stroked="f">
            <v:path arrowok="t"/>
            <w10:wrap anchorx="page"/>
          </v:shape>
        </w:pict>
      </w:r>
      <w:r>
        <w:pict>
          <v:shape id="_x0000_s1127" style="position:absolute;left:0;text-align:left;margin-left:125.5pt;margin-top:31.55pt;width:3pt;height:3pt;z-index:15740416;mso-position-horizontal-relative:page" coordorigin="2510,631" coordsize="60,60" path="m2544,691r-8,l2532,690r-22,-25l2510,657r26,-26l2544,631r26,30l2570,665r-26,26xe" fillcolor="#e1745d" stroked="f">
            <v:path arrowok="t"/>
            <w10:wrap anchorx="page"/>
          </v:shape>
        </w:pict>
      </w:r>
      <w:r>
        <w:pict>
          <v:shape id="_x0000_s1126" style="position:absolute;left:0;text-align:left;margin-left:125.5pt;margin-top:51.05pt;width:3pt;height:3pt;z-index:15740928;mso-position-horizontal-relative:page" coordorigin="2510,1021" coordsize="60,60" path="m2544,1081r-8,l2532,1080r-22,-25l2510,1047r26,-26l2544,1021r26,30l2570,1055r-26,26xe" fillcolor="#3aa699" stroked="f">
            <v:path arrowok="t"/>
            <w10:wrap anchorx="page"/>
          </v:shape>
        </w:pict>
      </w:r>
      <w:r>
        <w:rPr>
          <w:b/>
          <w:color w:val="E1745D"/>
          <w:sz w:val="28"/>
        </w:rPr>
        <w:t>Auxiliaire au service de santé et services sociaux (Cat 2)</w:t>
      </w:r>
      <w:r>
        <w:rPr>
          <w:b/>
          <w:color w:val="E1745D"/>
          <w:spacing w:val="1"/>
          <w:sz w:val="28"/>
        </w:rPr>
        <w:t xml:space="preserve"> </w:t>
      </w:r>
      <w:r>
        <w:rPr>
          <w:b/>
          <w:color w:val="E1745D"/>
          <w:sz w:val="28"/>
        </w:rPr>
        <w:t>Préposé(e)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au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retraitement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des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dispositifs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médicaux</w:t>
      </w:r>
      <w:r>
        <w:rPr>
          <w:b/>
          <w:color w:val="E1745D"/>
          <w:spacing w:val="-6"/>
          <w:sz w:val="28"/>
        </w:rPr>
        <w:t xml:space="preserve"> </w:t>
      </w:r>
      <w:r>
        <w:rPr>
          <w:b/>
          <w:color w:val="E1745D"/>
          <w:sz w:val="28"/>
        </w:rPr>
        <w:t>(Cat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2)</w:t>
      </w:r>
      <w:r>
        <w:rPr>
          <w:b/>
          <w:color w:val="E1745D"/>
          <w:spacing w:val="-75"/>
          <w:sz w:val="28"/>
        </w:rPr>
        <w:t xml:space="preserve"> </w:t>
      </w:r>
      <w:r>
        <w:rPr>
          <w:b/>
          <w:color w:val="3AA699"/>
          <w:sz w:val="28"/>
        </w:rPr>
        <w:t>Bibliothécaire</w:t>
      </w:r>
    </w:p>
    <w:p w:rsidR="00843406" w:rsidRDefault="00795387">
      <w:pPr>
        <w:spacing w:before="1"/>
        <w:ind w:left="1650"/>
        <w:rPr>
          <w:b/>
          <w:sz w:val="28"/>
        </w:rPr>
      </w:pPr>
      <w:r>
        <w:pict>
          <v:shape id="_x0000_s1125" style="position:absolute;left:0;text-align:left;margin-left:125.5pt;margin-top:8.7pt;width:3pt;height:3pt;z-index:15741440;mso-position-horizontal-relative:page" coordorigin="2510,174" coordsize="60,60" path="m2544,234r-8,l2532,233r-22,-25l2510,200r26,-26l2544,174r26,30l2570,208r-26,26xe" fillcolor="#3aa699" stroked="f">
            <v:path arrowok="t"/>
            <w10:wrap anchorx="page"/>
          </v:shape>
        </w:pict>
      </w:r>
      <w:r>
        <w:rPr>
          <w:b/>
          <w:color w:val="3AA699"/>
          <w:sz w:val="28"/>
        </w:rPr>
        <w:t>Technicien(ne)</w:t>
      </w:r>
      <w:r>
        <w:rPr>
          <w:b/>
          <w:color w:val="3AA699"/>
          <w:spacing w:val="-10"/>
          <w:sz w:val="28"/>
        </w:rPr>
        <w:t xml:space="preserve"> </w:t>
      </w:r>
      <w:r>
        <w:rPr>
          <w:b/>
          <w:color w:val="3AA699"/>
          <w:sz w:val="28"/>
        </w:rPr>
        <w:t>en</w:t>
      </w:r>
      <w:r>
        <w:rPr>
          <w:b/>
          <w:color w:val="3AA699"/>
          <w:spacing w:val="-9"/>
          <w:sz w:val="28"/>
        </w:rPr>
        <w:t xml:space="preserve"> </w:t>
      </w:r>
      <w:r>
        <w:rPr>
          <w:b/>
          <w:color w:val="3AA699"/>
          <w:sz w:val="28"/>
        </w:rPr>
        <w:t>administration</w:t>
      </w:r>
    </w:p>
    <w:p w:rsidR="00843406" w:rsidRDefault="00795387">
      <w:pPr>
        <w:spacing w:before="68" w:line="290" w:lineRule="auto"/>
        <w:ind w:left="1650" w:right="2060"/>
        <w:rPr>
          <w:b/>
          <w:sz w:val="28"/>
        </w:rPr>
      </w:pPr>
      <w:r>
        <w:pict>
          <v:shape id="_x0000_s1124" style="position:absolute;left:0;text-align:left;margin-left:125.5pt;margin-top:12.05pt;width:3pt;height:3pt;z-index:15741952;mso-position-horizontal-relative:page" coordorigin="2510,241" coordsize="60,60" path="m2544,301r-8,l2532,300r-22,-25l2510,267r26,-26l2544,241r26,30l2570,275r-26,26xe" fillcolor="#e1745d" stroked="f">
            <v:path arrowok="t"/>
            <w10:wrap anchorx="page"/>
          </v:shape>
        </w:pict>
      </w:r>
      <w:r>
        <w:pict>
          <v:shape id="_x0000_s1123" style="position:absolute;left:0;text-align:left;margin-left:125.5pt;margin-top:31.55pt;width:3pt;height:3pt;z-index:15742464;mso-position-horizontal-relative:page" coordorigin="2510,631" coordsize="60,60" path="m2544,691r-8,l2532,690r-22,-25l2510,657r26,-26l2544,631r26,30l2570,665r-26,26xe" fillcolor="#e1745d" stroked="f">
            <v:path arrowok="t"/>
            <w10:wrap anchorx="page"/>
          </v:shape>
        </w:pict>
      </w:r>
      <w:r>
        <w:rPr>
          <w:b/>
          <w:color w:val="E1745D"/>
          <w:sz w:val="28"/>
        </w:rPr>
        <w:t>Assistant(e)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technique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sénior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en</w:t>
      </w:r>
      <w:r>
        <w:rPr>
          <w:b/>
          <w:color w:val="E1745D"/>
          <w:spacing w:val="-6"/>
          <w:sz w:val="28"/>
        </w:rPr>
        <w:t xml:space="preserve"> </w:t>
      </w:r>
      <w:r>
        <w:rPr>
          <w:b/>
          <w:color w:val="E1745D"/>
          <w:sz w:val="28"/>
        </w:rPr>
        <w:t>pharmacie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(Cat</w:t>
      </w:r>
      <w:r>
        <w:rPr>
          <w:b/>
          <w:color w:val="E1745D"/>
          <w:spacing w:val="-7"/>
          <w:sz w:val="28"/>
        </w:rPr>
        <w:t xml:space="preserve"> </w:t>
      </w:r>
      <w:r>
        <w:rPr>
          <w:b/>
          <w:color w:val="E1745D"/>
          <w:sz w:val="28"/>
        </w:rPr>
        <w:t>2)</w:t>
      </w:r>
      <w:r>
        <w:rPr>
          <w:b/>
          <w:color w:val="E1745D"/>
          <w:spacing w:val="-74"/>
          <w:sz w:val="28"/>
        </w:rPr>
        <w:t xml:space="preserve"> </w:t>
      </w:r>
      <w:r>
        <w:rPr>
          <w:b/>
          <w:color w:val="E1745D"/>
          <w:sz w:val="28"/>
        </w:rPr>
        <w:t>Auxiliaire</w:t>
      </w:r>
      <w:r>
        <w:rPr>
          <w:b/>
          <w:color w:val="E1745D"/>
          <w:spacing w:val="-2"/>
          <w:sz w:val="28"/>
        </w:rPr>
        <w:t xml:space="preserve"> </w:t>
      </w:r>
      <w:r>
        <w:rPr>
          <w:b/>
          <w:color w:val="E1745D"/>
          <w:sz w:val="28"/>
        </w:rPr>
        <w:t>en</w:t>
      </w:r>
      <w:r>
        <w:rPr>
          <w:b/>
          <w:color w:val="E1745D"/>
          <w:spacing w:val="-1"/>
          <w:sz w:val="28"/>
        </w:rPr>
        <w:t xml:space="preserve"> </w:t>
      </w:r>
      <w:r>
        <w:rPr>
          <w:b/>
          <w:color w:val="E1745D"/>
          <w:sz w:val="28"/>
        </w:rPr>
        <w:t>bibliothèque</w:t>
      </w:r>
    </w:p>
    <w:p w:rsidR="00843406" w:rsidRDefault="00795387">
      <w:pPr>
        <w:spacing w:before="1"/>
        <w:ind w:left="1650"/>
        <w:rPr>
          <w:b/>
          <w:sz w:val="28"/>
        </w:rPr>
      </w:pPr>
      <w:r>
        <w:pict>
          <v:shape id="_x0000_s1122" style="position:absolute;left:0;text-align:left;margin-left:125.5pt;margin-top:8.7pt;width:3pt;height:3pt;z-index:15742976;mso-position-horizontal-relative:page" coordorigin="2510,174" coordsize="60,60" path="m2544,234r-8,l2532,233r-22,-25l2510,200r26,-26l2544,174r26,30l2570,208r-26,26xe" fillcolor="#e1745d" stroked="f">
            <v:path arrowok="t"/>
            <w10:wrap anchorx="page"/>
          </v:shape>
        </w:pict>
      </w:r>
      <w:r>
        <w:rPr>
          <w:b/>
          <w:color w:val="E1745D"/>
          <w:sz w:val="28"/>
        </w:rPr>
        <w:t>Préposé(e)</w:t>
      </w:r>
      <w:r>
        <w:rPr>
          <w:b/>
          <w:color w:val="E1745D"/>
          <w:spacing w:val="-6"/>
          <w:sz w:val="28"/>
        </w:rPr>
        <w:t xml:space="preserve"> </w:t>
      </w:r>
      <w:r>
        <w:rPr>
          <w:b/>
          <w:color w:val="E1745D"/>
          <w:sz w:val="28"/>
        </w:rPr>
        <w:t>à</w:t>
      </w:r>
      <w:r>
        <w:rPr>
          <w:b/>
          <w:color w:val="E1745D"/>
          <w:spacing w:val="-5"/>
          <w:sz w:val="28"/>
        </w:rPr>
        <w:t xml:space="preserve"> </w:t>
      </w:r>
      <w:r>
        <w:rPr>
          <w:b/>
          <w:color w:val="E1745D"/>
          <w:sz w:val="28"/>
        </w:rPr>
        <w:t>l’accueil</w:t>
      </w:r>
      <w:r>
        <w:rPr>
          <w:b/>
          <w:color w:val="E1745D"/>
          <w:spacing w:val="-5"/>
          <w:sz w:val="28"/>
        </w:rPr>
        <w:t xml:space="preserve"> </w:t>
      </w:r>
      <w:r>
        <w:rPr>
          <w:b/>
          <w:color w:val="E1745D"/>
          <w:sz w:val="28"/>
        </w:rPr>
        <w:t>(Cat</w:t>
      </w:r>
      <w:r>
        <w:rPr>
          <w:b/>
          <w:color w:val="E1745D"/>
          <w:spacing w:val="-5"/>
          <w:sz w:val="28"/>
        </w:rPr>
        <w:t xml:space="preserve"> </w:t>
      </w:r>
      <w:r>
        <w:rPr>
          <w:b/>
          <w:color w:val="E1745D"/>
          <w:sz w:val="28"/>
        </w:rPr>
        <w:t>2)</w:t>
      </w:r>
    </w:p>
    <w:p w:rsidR="00843406" w:rsidRDefault="00795387">
      <w:pPr>
        <w:spacing w:before="68" w:line="290" w:lineRule="auto"/>
        <w:ind w:left="1650" w:right="2061"/>
        <w:rPr>
          <w:b/>
          <w:sz w:val="28"/>
        </w:rPr>
      </w:pPr>
      <w:r>
        <w:pict>
          <v:shape id="_x0000_s1121" style="position:absolute;left:0;text-align:left;margin-left:125.5pt;margin-top:12.05pt;width:3pt;height:3pt;z-index:15743488;mso-position-horizontal-relative:page" coordorigin="2510,241" coordsize="60,60" path="m2544,301r-8,l2532,300r-22,-25l2510,267r26,-26l2544,241r26,30l2570,275r-26,26xe" fillcolor="#e1745d" stroked="f">
            <v:path arrowok="t"/>
            <w10:wrap anchorx="page"/>
          </v:shape>
        </w:pict>
      </w:r>
      <w:r>
        <w:pict>
          <v:shape id="_x0000_s1120" style="position:absolute;left:0;text-align:left;margin-left:125.5pt;margin-top:31.55pt;width:3pt;height:3pt;z-index:15744000;mso-position-horizontal-relative:page" coordorigin="2510,631" coordsize="60,60" path="m2544,691r-8,l2532,690r-22,-25l2510,657r26,-26l2544,631r26,30l2570,665r-26,26xe" fillcolor="#e1745d" stroked="f">
            <v:path arrowok="t"/>
            <w10:wrap anchorx="page"/>
          </v:shape>
        </w:pict>
      </w:r>
      <w:r>
        <w:pict>
          <v:shape id="_x0000_s1119" style="position:absolute;left:0;text-align:left;margin-left:125.5pt;margin-top:51.05pt;width:3pt;height:3pt;z-index:15744512;mso-position-horizontal-relative:page" coordorigin="2510,1021" coordsize="60,60" path="m2544,1081r-8,l2532,1080r-22,-25l2510,1047r26,-26l2544,1021r26,30l2570,1055r-26,26xe" fillcolor="#e1745d" stroked="f">
            <v:path arrowok="t"/>
            <w10:wrap anchorx="page"/>
          </v:shape>
        </w:pict>
      </w:r>
      <w:r>
        <w:rPr>
          <w:b/>
          <w:color w:val="E1745D"/>
          <w:sz w:val="28"/>
        </w:rPr>
        <w:t>Préposé(e) à l’entretien ménager léger (Cat 2)</w:t>
      </w:r>
      <w:r>
        <w:rPr>
          <w:b/>
          <w:color w:val="E1745D"/>
          <w:spacing w:val="1"/>
          <w:sz w:val="28"/>
        </w:rPr>
        <w:t xml:space="preserve"> </w:t>
      </w:r>
      <w:r>
        <w:rPr>
          <w:b/>
          <w:color w:val="E1745D"/>
          <w:sz w:val="28"/>
        </w:rPr>
        <w:t>Préposé(e) en établissement nordique (Cat 2)</w:t>
      </w:r>
      <w:r>
        <w:rPr>
          <w:b/>
          <w:color w:val="E1745D"/>
          <w:spacing w:val="1"/>
          <w:sz w:val="28"/>
        </w:rPr>
        <w:t xml:space="preserve"> </w:t>
      </w:r>
      <w:r>
        <w:rPr>
          <w:b/>
          <w:color w:val="E1745D"/>
          <w:sz w:val="28"/>
        </w:rPr>
        <w:t>Préposé(e)</w:t>
      </w:r>
      <w:r>
        <w:rPr>
          <w:b/>
          <w:color w:val="E1745D"/>
          <w:spacing w:val="-10"/>
          <w:sz w:val="28"/>
        </w:rPr>
        <w:t xml:space="preserve"> </w:t>
      </w:r>
      <w:r>
        <w:rPr>
          <w:b/>
          <w:color w:val="E1745D"/>
          <w:sz w:val="28"/>
        </w:rPr>
        <w:t>en</w:t>
      </w:r>
      <w:r>
        <w:rPr>
          <w:b/>
          <w:color w:val="E1745D"/>
          <w:spacing w:val="-10"/>
          <w:sz w:val="28"/>
        </w:rPr>
        <w:t xml:space="preserve"> </w:t>
      </w:r>
      <w:r>
        <w:rPr>
          <w:b/>
          <w:color w:val="E1745D"/>
          <w:sz w:val="28"/>
        </w:rPr>
        <w:t>physiothérapie/ergothérapie</w:t>
      </w:r>
      <w:r>
        <w:rPr>
          <w:b/>
          <w:color w:val="E1745D"/>
          <w:spacing w:val="-10"/>
          <w:sz w:val="28"/>
        </w:rPr>
        <w:t xml:space="preserve"> </w:t>
      </w:r>
      <w:r>
        <w:rPr>
          <w:b/>
          <w:color w:val="E1745D"/>
          <w:sz w:val="28"/>
        </w:rPr>
        <w:t>(Cat</w:t>
      </w:r>
      <w:r>
        <w:rPr>
          <w:b/>
          <w:color w:val="E1745D"/>
          <w:spacing w:val="-10"/>
          <w:sz w:val="28"/>
        </w:rPr>
        <w:t xml:space="preserve"> </w:t>
      </w:r>
      <w:r>
        <w:rPr>
          <w:b/>
          <w:color w:val="E1745D"/>
          <w:sz w:val="28"/>
        </w:rPr>
        <w:t>2)</w:t>
      </w:r>
      <w:r>
        <w:rPr>
          <w:b/>
          <w:color w:val="E1745D"/>
          <w:spacing w:val="-75"/>
          <w:sz w:val="28"/>
        </w:rPr>
        <w:t xml:space="preserve"> </w:t>
      </w:r>
      <w:r>
        <w:rPr>
          <w:b/>
          <w:color w:val="E1745D"/>
          <w:sz w:val="28"/>
        </w:rPr>
        <w:t>Technicien(ne)</w:t>
      </w:r>
      <w:r>
        <w:rPr>
          <w:b/>
          <w:color w:val="E1745D"/>
          <w:spacing w:val="-2"/>
          <w:sz w:val="28"/>
        </w:rPr>
        <w:t xml:space="preserve"> </w:t>
      </w:r>
      <w:r>
        <w:rPr>
          <w:b/>
          <w:color w:val="E1745D"/>
          <w:sz w:val="28"/>
        </w:rPr>
        <w:t>classe</w:t>
      </w:r>
      <w:r>
        <w:rPr>
          <w:b/>
          <w:color w:val="E1745D"/>
          <w:spacing w:val="-2"/>
          <w:sz w:val="28"/>
        </w:rPr>
        <w:t xml:space="preserve"> </w:t>
      </w:r>
      <w:r>
        <w:rPr>
          <w:b/>
          <w:color w:val="E1745D"/>
          <w:sz w:val="28"/>
        </w:rPr>
        <w:t>"B"</w:t>
      </w:r>
      <w:r>
        <w:rPr>
          <w:b/>
          <w:color w:val="E1745D"/>
          <w:spacing w:val="-2"/>
          <w:sz w:val="28"/>
        </w:rPr>
        <w:t xml:space="preserve"> </w:t>
      </w:r>
      <w:r>
        <w:rPr>
          <w:b/>
          <w:color w:val="E1745D"/>
          <w:sz w:val="28"/>
        </w:rPr>
        <w:t>(Cat</w:t>
      </w:r>
      <w:r>
        <w:rPr>
          <w:b/>
          <w:color w:val="E1745D"/>
          <w:spacing w:val="-1"/>
          <w:sz w:val="28"/>
        </w:rPr>
        <w:t xml:space="preserve"> </w:t>
      </w:r>
      <w:r>
        <w:rPr>
          <w:b/>
          <w:color w:val="E1745D"/>
          <w:sz w:val="28"/>
        </w:rPr>
        <w:t>2)</w:t>
      </w:r>
    </w:p>
    <w:p w:rsidR="00843406" w:rsidRDefault="00795387">
      <w:pPr>
        <w:spacing w:before="2" w:line="290" w:lineRule="auto"/>
        <w:ind w:left="1650" w:right="6874"/>
        <w:rPr>
          <w:b/>
          <w:sz w:val="28"/>
        </w:rPr>
      </w:pPr>
      <w:r>
        <w:pict>
          <v:group id="_x0000_s1116" style="position:absolute;left:0;text-align:left;margin-left:397.15pt;margin-top:15.55pt;width:214.9pt;height:297.7pt;z-index:-15930368;mso-position-horizontal-relative:page" coordorigin="7943,311" coordsize="4298,5954">
            <v:shape id="_x0000_s1118" type="#_x0000_t75" style="position:absolute;left:8637;top:310;width:2936;height:5954">
              <v:imagedata r:id="rId10" o:title=""/>
            </v:shape>
            <v:shape id="_x0000_s1117" style="position:absolute;left:7942;top:2012;width:4298;height:4252" coordorigin="7943,2013" coordsize="4298,4252" o:spt="100" adj="0,,0" path="m11704,2373r104,-197l12023,2064r213,-51l12240,2013r,4251l12204,6264r,-1905l12203,4294r-4,-67l12192,4159r-9,-69l12173,4021r-13,-70l12145,3880r-16,-71l12111,3737r-19,-71l12072,3594r-21,-71l12030,3453r-45,-140l11809,2804r-18,-55l11774,2696r-16,-51l11744,2597r-12,-45l11721,2509r-8,-39l11708,2434r-3,-32l11704,2373xm7943,6264r5,-14l7966,6215r20,-31l8009,6155r26,-25l8064,6107r31,-20l8129,6069r36,-16l8204,6040r41,-11l8287,6021r45,-7l8379,6009r48,-4l8477,6004r52,-1l8582,6005r55,2l8693,6011r57,5l8808,6022r59,7l8927,6036r61,8l9050,6053r62,9l9174,6072r64,10l9365,6101r63,10l9492,6121r64,9l9619,6139r64,8l9745,6155r63,7l9870,6168r61,5l9991,6177r59,3l10109,6182r57,l10223,6181r55,-3l10331,6173r52,-6l10434,6158r49,-10l10530,6135r45,-14l10619,6104r41,-20l10699,6062r37,-25l10770,6009r32,-30l10832,5945r27,-37l10883,5868r21,-43l10922,5778r47,-149l11005,5542r42,-76l11094,5400r50,-56l11197,5296r56,-40l11310,5222r58,-28l11427,5172r58,-19l11543,5137r55,-13l11651,5112r71,-19l11786,5071r60,-26l11900,5015r49,-34l11993,4944r39,-40l12067,4860r31,-46l12124,4765r22,-51l12164,4660r15,-57l12190,4545r8,-60l12202,4423r2,-64l12204,6264r-4261,xe" fillcolor="#e1745d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b/>
          <w:color w:val="E1745D"/>
          <w:sz w:val="28"/>
        </w:rPr>
        <w:t>Acheteur(</w:t>
      </w:r>
      <w:proofErr w:type="spellStart"/>
      <w:proofErr w:type="gramEnd"/>
      <w:r>
        <w:rPr>
          <w:b/>
          <w:color w:val="E1745D"/>
          <w:sz w:val="28"/>
        </w:rPr>
        <w:t>euse</w:t>
      </w:r>
      <w:proofErr w:type="spellEnd"/>
      <w:r>
        <w:rPr>
          <w:b/>
          <w:color w:val="E1745D"/>
          <w:sz w:val="28"/>
        </w:rPr>
        <w:t>)</w:t>
      </w:r>
      <w:r>
        <w:rPr>
          <w:b/>
          <w:color w:val="E1745D"/>
          <w:spacing w:val="1"/>
          <w:sz w:val="28"/>
        </w:rPr>
        <w:t xml:space="preserve"> </w:t>
      </w:r>
      <w:r>
        <w:rPr>
          <w:b/>
          <w:color w:val="E1745D"/>
          <w:sz w:val="28"/>
        </w:rPr>
        <w:t>Secrétaire juridique</w:t>
      </w:r>
      <w:r>
        <w:rPr>
          <w:b/>
          <w:color w:val="E1745D"/>
          <w:spacing w:val="-75"/>
          <w:sz w:val="28"/>
        </w:rPr>
        <w:t xml:space="preserve"> </w:t>
      </w:r>
      <w:r>
        <w:rPr>
          <w:b/>
          <w:color w:val="E1745D"/>
          <w:sz w:val="28"/>
        </w:rPr>
        <w:t>Secrétaire</w:t>
      </w:r>
      <w:r>
        <w:rPr>
          <w:b/>
          <w:color w:val="E1745D"/>
          <w:spacing w:val="-15"/>
          <w:sz w:val="28"/>
        </w:rPr>
        <w:t xml:space="preserve"> </w:t>
      </w:r>
      <w:r>
        <w:rPr>
          <w:b/>
          <w:color w:val="E1745D"/>
          <w:sz w:val="28"/>
        </w:rPr>
        <w:t>médicale</w:t>
      </w:r>
    </w:p>
    <w:p w:rsidR="00843406" w:rsidRDefault="00795387">
      <w:pPr>
        <w:spacing w:before="1" w:line="290" w:lineRule="auto"/>
        <w:ind w:left="1650" w:right="3228"/>
        <w:rPr>
          <w:b/>
          <w:sz w:val="28"/>
        </w:rPr>
      </w:pPr>
      <w:r>
        <w:rPr>
          <w:b/>
          <w:color w:val="E1745D"/>
          <w:sz w:val="28"/>
        </w:rPr>
        <w:t>Agent(e)</w:t>
      </w:r>
      <w:r>
        <w:rPr>
          <w:b/>
          <w:color w:val="E1745D"/>
          <w:spacing w:val="-11"/>
          <w:sz w:val="28"/>
        </w:rPr>
        <w:t xml:space="preserve"> </w:t>
      </w:r>
      <w:r>
        <w:rPr>
          <w:b/>
          <w:color w:val="E1745D"/>
          <w:sz w:val="28"/>
        </w:rPr>
        <w:t>administrative</w:t>
      </w:r>
      <w:r>
        <w:rPr>
          <w:b/>
          <w:color w:val="E1745D"/>
          <w:spacing w:val="-10"/>
          <w:sz w:val="28"/>
        </w:rPr>
        <w:t xml:space="preserve"> </w:t>
      </w:r>
      <w:r>
        <w:rPr>
          <w:b/>
          <w:color w:val="E1745D"/>
          <w:sz w:val="28"/>
        </w:rPr>
        <w:t>classe</w:t>
      </w:r>
      <w:r>
        <w:rPr>
          <w:b/>
          <w:color w:val="E1745D"/>
          <w:spacing w:val="-10"/>
          <w:sz w:val="28"/>
        </w:rPr>
        <w:t xml:space="preserve"> </w:t>
      </w:r>
      <w:r>
        <w:rPr>
          <w:b/>
          <w:color w:val="E1745D"/>
          <w:sz w:val="28"/>
        </w:rPr>
        <w:t>1-2-3-4</w:t>
      </w:r>
      <w:r>
        <w:rPr>
          <w:b/>
          <w:color w:val="E1745D"/>
          <w:spacing w:val="-75"/>
          <w:sz w:val="28"/>
        </w:rPr>
        <w:t xml:space="preserve"> </w:t>
      </w:r>
      <w:r>
        <w:rPr>
          <w:b/>
          <w:color w:val="3AA699"/>
          <w:sz w:val="28"/>
        </w:rPr>
        <w:t>Adjoint(e)</w:t>
      </w:r>
      <w:r>
        <w:rPr>
          <w:b/>
          <w:color w:val="3AA699"/>
          <w:spacing w:val="-2"/>
          <w:sz w:val="28"/>
        </w:rPr>
        <w:t xml:space="preserve"> </w:t>
      </w:r>
      <w:r>
        <w:rPr>
          <w:b/>
          <w:color w:val="3AA699"/>
          <w:sz w:val="28"/>
        </w:rPr>
        <w:t>à</w:t>
      </w:r>
      <w:r>
        <w:rPr>
          <w:b/>
          <w:color w:val="3AA699"/>
          <w:spacing w:val="-2"/>
          <w:sz w:val="28"/>
        </w:rPr>
        <w:t xml:space="preserve"> </w:t>
      </w:r>
      <w:r>
        <w:rPr>
          <w:b/>
          <w:color w:val="3AA699"/>
          <w:sz w:val="28"/>
        </w:rPr>
        <w:t>la</w:t>
      </w:r>
      <w:r>
        <w:rPr>
          <w:b/>
          <w:color w:val="3AA699"/>
          <w:spacing w:val="-1"/>
          <w:sz w:val="28"/>
        </w:rPr>
        <w:t xml:space="preserve"> </w:t>
      </w:r>
      <w:r>
        <w:rPr>
          <w:b/>
          <w:color w:val="3AA699"/>
          <w:sz w:val="28"/>
        </w:rPr>
        <w:t>direction</w:t>
      </w:r>
    </w:p>
    <w:p w:rsidR="00843406" w:rsidRDefault="00795387">
      <w:pPr>
        <w:spacing w:before="1"/>
        <w:ind w:left="1650"/>
        <w:rPr>
          <w:b/>
          <w:sz w:val="28"/>
        </w:rPr>
      </w:pPr>
      <w:r>
        <w:rPr>
          <w:b/>
          <w:color w:val="E1745D"/>
          <w:sz w:val="28"/>
        </w:rPr>
        <w:t>Adjoint(e)</w:t>
      </w:r>
      <w:r>
        <w:rPr>
          <w:b/>
          <w:color w:val="E1745D"/>
          <w:spacing w:val="-10"/>
          <w:sz w:val="28"/>
        </w:rPr>
        <w:t xml:space="preserve"> </w:t>
      </w:r>
      <w:r>
        <w:rPr>
          <w:b/>
          <w:color w:val="E1745D"/>
          <w:sz w:val="28"/>
        </w:rPr>
        <w:t>à</w:t>
      </w:r>
      <w:r>
        <w:rPr>
          <w:b/>
          <w:color w:val="E1745D"/>
          <w:spacing w:val="-9"/>
          <w:sz w:val="28"/>
        </w:rPr>
        <w:t xml:space="preserve"> </w:t>
      </w:r>
      <w:r>
        <w:rPr>
          <w:b/>
          <w:color w:val="E1745D"/>
          <w:sz w:val="28"/>
        </w:rPr>
        <w:t>l’enseignement</w:t>
      </w:r>
      <w:r>
        <w:rPr>
          <w:b/>
          <w:color w:val="E1745D"/>
          <w:spacing w:val="-9"/>
          <w:sz w:val="28"/>
        </w:rPr>
        <w:t xml:space="preserve"> </w:t>
      </w:r>
      <w:r>
        <w:rPr>
          <w:b/>
          <w:color w:val="E1745D"/>
          <w:sz w:val="28"/>
        </w:rPr>
        <w:t>universitaire</w:t>
      </w:r>
    </w:p>
    <w:p w:rsidR="00843406" w:rsidRDefault="00843406">
      <w:pPr>
        <w:rPr>
          <w:sz w:val="28"/>
        </w:rPr>
        <w:sectPr w:rsidR="00843406">
          <w:pgSz w:w="12240" w:h="15840"/>
          <w:pgMar w:top="0" w:right="0" w:bottom="0" w:left="1080" w:header="720" w:footer="720" w:gutter="0"/>
          <w:cols w:space="720"/>
        </w:sect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spacing w:before="1"/>
        <w:rPr>
          <w:b/>
          <w:sz w:val="27"/>
        </w:rPr>
      </w:pPr>
    </w:p>
    <w:p w:rsidR="00843406" w:rsidRDefault="00795387">
      <w:pPr>
        <w:pStyle w:val="Titre1"/>
        <w:spacing w:before="20"/>
        <w:ind w:left="143"/>
        <w:jc w:val="left"/>
      </w:pPr>
      <w:r>
        <w:pict>
          <v:shape id="_x0000_s1115" style="position:absolute;left:0;text-align:left;margin-left:391.15pt;margin-top:-38.75pt;width:220.95pt;height:221.1pt;z-index:-15923200;mso-position-horizontal-relative:page" coordorigin="7823,-775" coordsize="4419,4422" path="m12241,3647r-92,-13l12071,3609r-66,-38l11951,3522r-43,-60l11875,3392r-24,-79l11835,3225r-8,-95l11825,3028r1,-53l11832,2865r11,-116l11857,2630r9,-61l11874,2508r10,-62l11903,2320r29,-191l11942,2065r9,-64l11960,1938r8,-63l11976,1812r7,-63l11989,1688r5,-61l11998,1566r5,-118l12003,1391r-1,-56l11994,1226r-14,-103l11957,1027r-32,-88l11883,858r-53,-71l11766,725r-76,-51l11599,635r-50,-15l11450,589r-87,-37l11287,510r-66,-47l11165,413r-48,-53l11077,305r-34,-58l11016,189r-23,-59l10974,72r-29,-113l10933,-94r-18,-70l10892,-229r-26,-60l10836,-343r-71,-93l10682,-510r-96,-57l10481,-607r-115,-26l10306,-640r-62,-5l10180,-647r-65,2l10048,-641r-67,6l9912,-626r-70,11l9772,-603r-71,15l9630,-572r-71,18l9487,-535r-71,20l9345,-494r-71,22l9204,-450r-69,23l9066,-404r-67,23l8933,-359r-190,67l8683,-272r-57,20l8517,-216r-99,29l8331,-164r-76,13l8194,-147,7997,-251,7885,-466r-50,-213l7823,-775r4418,l12241,3647xe" fillcolor="#e1745d" stroked="f">
            <v:path arrowok="t"/>
            <w10:wrap anchorx="page"/>
          </v:shape>
        </w:pict>
      </w:r>
      <w:r>
        <w:rPr>
          <w:color w:val="E1745D"/>
        </w:rPr>
        <w:t>Catégorie</w:t>
      </w:r>
      <w:r>
        <w:rPr>
          <w:color w:val="E1745D"/>
          <w:spacing w:val="-3"/>
        </w:rPr>
        <w:t xml:space="preserve"> </w:t>
      </w:r>
      <w:r>
        <w:rPr>
          <w:color w:val="E1745D"/>
        </w:rPr>
        <w:t>4</w:t>
      </w:r>
    </w:p>
    <w:p w:rsidR="00843406" w:rsidRDefault="00795387">
      <w:pPr>
        <w:spacing w:before="111" w:line="288" w:lineRule="auto"/>
        <w:ind w:left="143" w:right="2060"/>
        <w:rPr>
          <w:b/>
          <w:sz w:val="36"/>
        </w:rPr>
      </w:pPr>
      <w:r>
        <w:rPr>
          <w:b/>
          <w:color w:val="3AA699"/>
          <w:sz w:val="36"/>
        </w:rPr>
        <w:t>Liste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des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titres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d’emploi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ayant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eu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des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plaintes</w:t>
      </w:r>
      <w:r>
        <w:rPr>
          <w:b/>
          <w:color w:val="3AA699"/>
          <w:spacing w:val="-5"/>
          <w:sz w:val="36"/>
        </w:rPr>
        <w:t xml:space="preserve"> </w:t>
      </w:r>
      <w:r>
        <w:rPr>
          <w:b/>
          <w:color w:val="3AA699"/>
          <w:sz w:val="36"/>
        </w:rPr>
        <w:t>au</w:t>
      </w:r>
      <w:r>
        <w:rPr>
          <w:b/>
          <w:color w:val="3AA699"/>
          <w:spacing w:val="-97"/>
          <w:sz w:val="36"/>
        </w:rPr>
        <w:t xml:space="preserve"> </w:t>
      </w:r>
      <w:r>
        <w:rPr>
          <w:b/>
          <w:color w:val="3AA699"/>
          <w:sz w:val="36"/>
        </w:rPr>
        <w:t>maintien</w:t>
      </w:r>
      <w:r>
        <w:rPr>
          <w:b/>
          <w:color w:val="3AA699"/>
          <w:spacing w:val="-3"/>
          <w:sz w:val="36"/>
        </w:rPr>
        <w:t xml:space="preserve"> </w:t>
      </w:r>
      <w:r>
        <w:rPr>
          <w:b/>
          <w:color w:val="3AA699"/>
          <w:sz w:val="36"/>
        </w:rPr>
        <w:t>de</w:t>
      </w:r>
      <w:r>
        <w:rPr>
          <w:b/>
          <w:color w:val="3AA699"/>
          <w:spacing w:val="-3"/>
          <w:sz w:val="36"/>
        </w:rPr>
        <w:t xml:space="preserve"> </w:t>
      </w:r>
      <w:r>
        <w:rPr>
          <w:b/>
          <w:color w:val="3AA699"/>
          <w:sz w:val="36"/>
        </w:rPr>
        <w:t>l’équité</w:t>
      </w:r>
      <w:r>
        <w:rPr>
          <w:b/>
          <w:color w:val="3AA699"/>
          <w:spacing w:val="-2"/>
          <w:sz w:val="36"/>
        </w:rPr>
        <w:t xml:space="preserve"> </w:t>
      </w:r>
      <w:r>
        <w:rPr>
          <w:b/>
          <w:color w:val="3AA699"/>
          <w:sz w:val="36"/>
        </w:rPr>
        <w:t>salariale</w:t>
      </w:r>
      <w:r>
        <w:rPr>
          <w:b/>
          <w:color w:val="3AA699"/>
          <w:spacing w:val="-3"/>
          <w:sz w:val="36"/>
        </w:rPr>
        <w:t xml:space="preserve"> </w:t>
      </w:r>
      <w:r>
        <w:rPr>
          <w:b/>
          <w:color w:val="3AA699"/>
          <w:sz w:val="36"/>
        </w:rPr>
        <w:t>depuis</w:t>
      </w:r>
      <w:r>
        <w:rPr>
          <w:b/>
          <w:color w:val="3AA699"/>
          <w:spacing w:val="-3"/>
          <w:sz w:val="36"/>
        </w:rPr>
        <w:t xml:space="preserve"> </w:t>
      </w:r>
      <w:r>
        <w:rPr>
          <w:b/>
          <w:color w:val="3AA699"/>
          <w:sz w:val="36"/>
        </w:rPr>
        <w:t>2010</w:t>
      </w:r>
    </w:p>
    <w:p w:rsidR="00843406" w:rsidRDefault="00843406">
      <w:pPr>
        <w:rPr>
          <w:b/>
          <w:sz w:val="20"/>
        </w:rPr>
      </w:pPr>
    </w:p>
    <w:p w:rsidR="00843406" w:rsidRDefault="00843406">
      <w:pPr>
        <w:spacing w:before="5"/>
        <w:rPr>
          <w:b/>
        </w:rPr>
      </w:pPr>
    </w:p>
    <w:p w:rsidR="00843406" w:rsidRDefault="00843406">
      <w:pPr>
        <w:sectPr w:rsidR="00843406">
          <w:pgSz w:w="12240" w:h="15840"/>
          <w:pgMar w:top="0" w:right="0" w:bottom="0" w:left="1080" w:header="720" w:footer="720" w:gutter="0"/>
          <w:cols w:space="720"/>
        </w:sectPr>
      </w:pPr>
    </w:p>
    <w:p w:rsidR="00843406" w:rsidRDefault="00795387">
      <w:pPr>
        <w:spacing w:before="61" w:line="288" w:lineRule="auto"/>
        <w:ind w:left="303" w:right="651"/>
        <w:rPr>
          <w:b/>
          <w:sz w:val="24"/>
        </w:rPr>
      </w:pPr>
      <w:r>
        <w:lastRenderedPageBreak/>
        <w:pict>
          <v:group id="_x0000_s1112" style="position:absolute;left:0;text-align:left;margin-left:0;margin-top:572.1pt;width:220.65pt;height:219.9pt;z-index:-15922688;mso-position-horizontal-relative:page;mso-position-vertical-relative:page" coordorigin=",11442" coordsize="4413,4398">
            <v:shape id="_x0000_s1114" style="position:absolute;top:11442;width:4413;height:4398" coordorigin=",11442" coordsize="4413,4398" o:spt="100" adj="0,,0" path="m4044,15236r197,104l4353,15555r50,213l4412,15840,,15840r,-105l2058,15735r65,-1l2190,15730r68,-6l2326,15715r70,-11l2466,15691r71,-14l2608,15661r72,-18l2751,15624r71,-20l2893,15583r71,-22l3104,15516r508,-175l3668,15322r53,-17l3772,15289r48,-14l3865,15263r43,-10l3947,15245r36,-5l4015,15236r29,xm,11442r45,5l89,11454r41,12l167,11480r35,17l233,11518r28,23l287,11567r23,29l330,11627r18,34l363,11697r14,39l387,11776r9,43l403,11864r5,46l412,11959r1,50l413,12061r-1,53l410,12168r-4,56l401,12281r-6,58l388,12399r-7,60l373,12520r-9,61l355,12643r-10,63l335,12769r-19,127l306,12960r-10,64l287,13088r-9,63l270,13214r-8,63l255,13339r-6,62l244,13462r-4,61l237,13582r-2,59l235,13698r1,56l239,13809r5,54l250,13915r8,51l269,14015r12,47l296,14107r17,43l333,14192r22,39l380,14268r28,34l438,14334r34,30l509,14390r40,25l592,14436r47,18l788,14500r87,37l951,14579r66,46l1073,14676r48,53l1161,14784r34,58l1223,14900r22,59l1264,15017r16,57l1293,15130r12,53l1323,15253r23,65l1372,15378r30,54l1436,15481r37,44l1513,15564r44,35l1603,15629r49,27l1703,15678r54,18l1813,15711r59,11l1932,15729r62,5l2058,15735,,15735,,11442xe" fillcolor="#e1745d" stroked="f">
              <v:stroke joinstyle="round"/>
              <v:formulas/>
              <v:path arrowok="t" o:connecttype="segments"/>
            </v:shape>
            <v:shape id="_x0000_s1113" style="position:absolute;left:1185;top:11453;width:45;height:2025" coordorigin="1185,11454" coordsize="45,2025" o:spt="100" adj="0,,0" path="m1230,13453r,-2l1228,13445r-2,-2l1222,13438r-3,-1l1214,13434r-3,l1205,13434r-3,l1197,13437r-3,1l1190,13443r-2,2l1186,13451r-1,2l1185,13459r1,3l1188,13468r2,2l1194,13474r3,2l1202,13478r3,1l1211,13479r3,-1l1219,13476r3,-2l1226,13470r2,-2l1230,13462r,-3l1230,13456r,-3xm1230,13123r,-2l1228,13115r-2,-2l1222,13108r-3,-1l1214,13104r-3,l1205,13104r-3,l1197,13107r-3,1l1190,13113r-2,2l1186,13121r-1,2l1185,13129r1,3l1188,13138r2,2l1194,13144r3,2l1202,13148r3,1l1211,13149r3,-1l1219,13146r3,-2l1226,13140r2,-2l1230,13132r,-3l1230,13126r,-3xm1230,12793r,-2l1228,12785r-2,-2l1222,12778r-3,-1l1214,12774r-3,l1205,12774r-3,l1197,12777r-3,1l1190,12783r-2,2l1186,12791r-1,2l1185,12799r1,3l1188,12808r2,2l1194,12814r3,2l1202,12818r3,1l1211,12819r3,-1l1219,12816r3,-2l1226,12810r2,-2l1230,12802r,-3l1230,12796r,-3xm1230,12463r,-2l1228,12455r-2,-2l1222,12448r-3,-1l1214,12444r-3,l1205,12444r-3,l1197,12447r-3,1l1190,12453r-2,2l1186,12461r-1,2l1185,12469r1,3l1188,12478r2,2l1194,12484r3,2l1202,12488r3,1l1211,12489r3,-1l1219,12486r3,-2l1226,12480r2,-2l1230,12472r,-3l1230,12466r,-3xm1230,12133r,-2l1228,12125r-2,-2l1222,12118r-3,-1l1214,12114r-3,l1205,12114r-3,l1197,12117r-3,1l1190,12123r-2,2l1186,12131r-1,2l1185,12139r1,3l1188,12148r2,2l1194,12154r3,2l1202,12158r3,1l1211,12159r3,-1l1219,12156r3,-2l1226,12150r2,-2l1230,12142r,-3l1230,12136r,-3xm1230,11473r,-2l1228,11465r-2,-2l1222,11458r-3,-1l1214,11455r-3,-1l1205,11454r-3,1l1197,11457r-3,1l1190,11463r-2,2l1186,11471r-1,2l1185,11479r1,3l1188,11488r2,2l1194,11494r3,2l1202,11498r3,1l1211,11499r3,-1l1219,11496r3,-2l1226,11490r2,-2l1230,11482r,-3l1230,11476r,-3xe" fillcolor="#703f7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11" style="position:absolute;left:0;text-align:left;margin-left:59.25pt;margin-top:11.3pt;width:2.25pt;height:2.25pt;z-index:15746560;mso-position-horizontal-relative:page" coordorigin="1185,226" coordsize="45,45" path="m1211,271r-6,l1202,271r-17,-19l1185,246r20,-20l1211,226r19,23l1230,252r-19,19xe" fillcolor="#703f7d" stroked="f">
            <v:path arrowok="t"/>
            <w10:wrap anchorx="page"/>
          </v:shape>
        </w:pict>
      </w:r>
      <w:r>
        <w:pict>
          <v:shape id="_x0000_s1110" style="position:absolute;left:0;text-align:left;margin-left:59.25pt;margin-top:27.8pt;width:2.25pt;height:2.25pt;z-index:15747072;mso-position-horizontal-relative:page" coordorigin="1185,556" coordsize="45,45" path="m1211,601r-6,l1202,601r-17,-19l1185,576r20,-20l1211,556r19,23l1230,582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Physiothérapeute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Assistant(e)chef</w:t>
      </w:r>
      <w:r>
        <w:rPr>
          <w:b/>
          <w:color w:val="703F7D"/>
          <w:spacing w:val="-14"/>
          <w:sz w:val="24"/>
        </w:rPr>
        <w:t xml:space="preserve"> </w:t>
      </w:r>
      <w:r>
        <w:rPr>
          <w:b/>
          <w:color w:val="703F7D"/>
          <w:sz w:val="24"/>
        </w:rPr>
        <w:t>physiothérapeute</w:t>
      </w:r>
    </w:p>
    <w:p w:rsidR="00843406" w:rsidRDefault="00795387">
      <w:pPr>
        <w:spacing w:line="288" w:lineRule="auto"/>
        <w:ind w:left="303" w:right="381"/>
        <w:rPr>
          <w:b/>
          <w:sz w:val="24"/>
        </w:rPr>
      </w:pPr>
      <w:r>
        <w:pict>
          <v:shape id="_x0000_s1109" style="position:absolute;left:0;text-align:left;margin-left:59.25pt;margin-top:8.25pt;width:2.25pt;height:2.25pt;z-index:15747584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Chargé(e)de l’enseignement clinique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(physiothérapie)</w:t>
      </w:r>
    </w:p>
    <w:p w:rsidR="00843406" w:rsidRDefault="00795387">
      <w:pPr>
        <w:spacing w:line="288" w:lineRule="auto"/>
        <w:ind w:left="303" w:right="3075"/>
        <w:rPr>
          <w:b/>
          <w:sz w:val="24"/>
        </w:rPr>
      </w:pPr>
      <w:r>
        <w:pict>
          <v:shape id="_x0000_s1108" style="position:absolute;left:0;text-align:left;margin-left:59.25pt;margin-top:8.25pt;width:2.25pt;height:2.25pt;z-index:15748096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pict>
          <v:shape id="_x0000_s1107" style="position:absolute;left:0;text-align:left;margin-left:59.25pt;margin-top:24.75pt;width:2.25pt;height:2.25pt;z-index:15748608;mso-position-horizontal-relative:page" coordorigin="1185,495" coordsize="45,45" path="m1211,540r-6,l1202,540r-17,-19l1185,515r20,-20l1211,495r19,23l1230,52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Psychologue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Audiologiste</w:t>
      </w:r>
    </w:p>
    <w:p w:rsidR="00843406" w:rsidRDefault="00795387">
      <w:pPr>
        <w:spacing w:line="288" w:lineRule="auto"/>
        <w:ind w:left="303" w:right="1422"/>
        <w:rPr>
          <w:b/>
          <w:sz w:val="24"/>
        </w:rPr>
      </w:pPr>
      <w:r>
        <w:pict>
          <v:shape id="_x0000_s1106" style="position:absolute;left:0;text-align:left;margin-left:59.25pt;margin-top:8.25pt;width:2.25pt;height:2.25pt;z-index:15749120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pict>
          <v:shape id="_x0000_s1105" style="position:absolute;left:0;text-align:left;margin-left:59.25pt;margin-top:24.75pt;width:2.25pt;height:2.25pt;z-index:15749632;mso-position-horizontal-relative:page" coordorigin="1185,495" coordsize="45,45" path="m1211,540r-6,l1202,540r-17,-19l1185,515r20,-20l1211,495r19,23l1230,52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Audiologiste-orthophoniste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Orthophoniste</w:t>
      </w:r>
    </w:p>
    <w:p w:rsidR="00843406" w:rsidRDefault="00795387">
      <w:pPr>
        <w:spacing w:line="288" w:lineRule="auto"/>
        <w:ind w:left="303" w:right="900"/>
        <w:rPr>
          <w:b/>
          <w:sz w:val="24"/>
        </w:rPr>
      </w:pPr>
      <w:r>
        <w:pict>
          <v:shape id="_x0000_s1104" style="position:absolute;left:0;text-align:left;margin-left:59.25pt;margin-top:8.25pt;width:2.25pt;height:2.25pt;z-index:15750144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pict>
          <v:shape id="_x0000_s1103" style="position:absolute;left:0;text-align:left;margin-left:59.25pt;margin-top:24.75pt;width:2.25pt;height:2.25pt;z-index:15750656;mso-position-horizontal-relative:page" coordorigin="1185,495" coordsize="45,45" path="m1211,540r-6,l1202,540r-17,-19l1185,515r20,-20l1211,495r19,23l1230,52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Diététiste-nutritionniste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Assistant(e) chef du service des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Archives</w:t>
      </w:r>
    </w:p>
    <w:p w:rsidR="00843406" w:rsidRDefault="00795387">
      <w:pPr>
        <w:spacing w:line="272" w:lineRule="exact"/>
        <w:ind w:left="303"/>
        <w:rPr>
          <w:b/>
          <w:sz w:val="24"/>
        </w:rPr>
      </w:pPr>
      <w:r>
        <w:pict>
          <v:shape id="_x0000_s1102" style="position:absolute;left:0;text-align:left;margin-left:59.25pt;margin-top:8.1pt;width:2.25pt;height:2.25pt;z-index:15751168;mso-position-horizontal-relative:page" coordorigin="1185,162" coordsize="45,45" path="m1211,207r-6,l1202,206r-17,-19l1185,181r20,-19l1211,162r19,22l1230,187r-19,20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Archiviste</w:t>
      </w:r>
      <w:r>
        <w:rPr>
          <w:b/>
          <w:color w:val="703F7D"/>
          <w:spacing w:val="-1"/>
          <w:sz w:val="24"/>
        </w:rPr>
        <w:t xml:space="preserve"> </w:t>
      </w:r>
      <w:r>
        <w:rPr>
          <w:b/>
          <w:color w:val="703F7D"/>
          <w:sz w:val="24"/>
        </w:rPr>
        <w:t>médical(e)</w:t>
      </w:r>
    </w:p>
    <w:p w:rsidR="00843406" w:rsidRDefault="00795387">
      <w:pPr>
        <w:spacing w:before="45" w:line="288" w:lineRule="auto"/>
        <w:ind w:left="303" w:right="21"/>
        <w:rPr>
          <w:b/>
          <w:sz w:val="24"/>
        </w:rPr>
      </w:pPr>
      <w:r>
        <w:pict>
          <v:shape id="_x0000_s1101" style="position:absolute;left:0;text-align:left;margin-left:59.25pt;margin-top:10.5pt;width:2.25pt;height:2.25pt;z-index:15751680;mso-position-horizontal-relative:page" coordorigin="1185,210" coordsize="45,45" path="m1211,255r-6,l1202,255r-17,-19l1185,230r20,-20l1211,210r19,23l1230,236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 xml:space="preserve">Hygiéniste dentaire ou </w:t>
      </w:r>
      <w:proofErr w:type="spellStart"/>
      <w:r>
        <w:rPr>
          <w:b/>
          <w:color w:val="703F7D"/>
          <w:sz w:val="24"/>
        </w:rPr>
        <w:t>tech</w:t>
      </w:r>
      <w:proofErr w:type="spellEnd"/>
      <w:r>
        <w:rPr>
          <w:b/>
          <w:color w:val="703F7D"/>
          <w:sz w:val="24"/>
        </w:rPr>
        <w:t>. En hygiène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dentaire</w:t>
      </w:r>
    </w:p>
    <w:p w:rsidR="00843406" w:rsidRDefault="00795387">
      <w:pPr>
        <w:spacing w:line="288" w:lineRule="auto"/>
        <w:ind w:left="303" w:right="1368"/>
        <w:rPr>
          <w:b/>
          <w:sz w:val="24"/>
        </w:rPr>
      </w:pPr>
      <w:r>
        <w:pict>
          <v:shape id="_x0000_s1100" style="position:absolute;left:0;text-align:left;margin-left:59.25pt;margin-top:8.25pt;width:2.25pt;height:2.25pt;z-index:15752192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pict>
          <v:shape id="_x0000_s1099" style="position:absolute;left:0;text-align:left;margin-left:59.25pt;margin-top:41.25pt;width:2.25pt;height:2.25pt;z-index:15752704;mso-position-horizontal-relative:page" coordorigin="1185,825" coordsize="45,45" path="m1211,870r-6,l1202,870r-17,-19l1185,845r20,-20l1211,825r19,23l1230,851r-19,19xe" fillcolor="#703f7d" stroked="f">
            <v:path arrowok="t"/>
            <w10:wrap anchorx="page"/>
          </v:shape>
        </w:pict>
      </w:r>
      <w:r>
        <w:pict>
          <v:shape id="_x0000_s1098" style="position:absolute;left:0;text-align:left;margin-left:59.25pt;margin-top:57.75pt;width:2.25pt;height:2.25pt;z-index:15753216;mso-position-horizontal-relative:page" coordorigin="1185,1155" coordsize="45,45" path="m1211,1200r-6,l1202,1200r-17,-19l1185,1175r20,-20l1211,1155r19,23l1230,1181r-19,19xe" fillcolor="#703f7d" stroked="f">
            <v:path arrowok="t"/>
            <w10:wrap anchorx="page"/>
          </v:shape>
        </w:pict>
      </w:r>
      <w:r>
        <w:pict>
          <v:shape id="_x0000_s1097" style="position:absolute;left:0;text-align:left;margin-left:59.25pt;margin-top:74.25pt;width:2.25pt;height:2.25pt;z-index:15753728;mso-position-horizontal-relative:page" coordorigin="1185,1485" coordsize="45,45" path="m1211,1530r-6,l1202,1530r-17,-19l1185,1505r20,-20l1211,1485r19,23l1230,1511r-19,19xe" fillcolor="#703f7d" stroked="f">
            <v:path arrowok="t"/>
            <w10:wrap anchorx="page"/>
          </v:shape>
        </w:pict>
      </w:r>
      <w:r>
        <w:pict>
          <v:shape id="_x0000_s1096" style="position:absolute;left:0;text-align:left;margin-left:59.25pt;margin-top:90.75pt;width:2.25pt;height:2.25pt;z-index:15754240;mso-position-horizontal-relative:page" coordorigin="1185,1815" coordsize="45,45" path="m1211,1860r-6,l1202,1860r-17,-19l1185,1835r20,-20l1211,1815r19,23l1230,184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Conseiller(ère) d’orientation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professionnelle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Conseiller(ère)en génétique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Neuropsychologue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Spécialiste en bass</w:t>
      </w:r>
      <w:r>
        <w:rPr>
          <w:b/>
          <w:color w:val="703F7D"/>
          <w:sz w:val="24"/>
        </w:rPr>
        <w:t>e vision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Thérapeute par l’art</w:t>
      </w:r>
    </w:p>
    <w:p w:rsidR="00843406" w:rsidRDefault="00795387">
      <w:pPr>
        <w:spacing w:line="288" w:lineRule="auto"/>
        <w:ind w:left="303" w:right="128"/>
        <w:rPr>
          <w:b/>
          <w:sz w:val="24"/>
        </w:rPr>
      </w:pPr>
      <w:r>
        <w:pict>
          <v:shape id="_x0000_s1095" style="position:absolute;left:0;text-align:left;margin-left:59.25pt;margin-top:8.25pt;width:2.25pt;height:2.25pt;z-index:15754752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Agent(e) de formation dans le domaine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de la déficience auditive</w:t>
      </w:r>
    </w:p>
    <w:p w:rsidR="00843406" w:rsidRDefault="00795387">
      <w:pPr>
        <w:spacing w:line="288" w:lineRule="auto"/>
        <w:ind w:left="303" w:right="1395"/>
        <w:rPr>
          <w:b/>
          <w:sz w:val="24"/>
        </w:rPr>
      </w:pPr>
      <w:r>
        <w:pict>
          <v:shape id="_x0000_s1094" style="position:absolute;left:0;text-align:left;margin-left:59.25pt;margin-top:8.25pt;width:2.25pt;height:2.25pt;z-index:15755264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Agent(e) de modification du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comportement</w:t>
      </w:r>
    </w:p>
    <w:p w:rsidR="00843406" w:rsidRDefault="00795387">
      <w:pPr>
        <w:spacing w:line="288" w:lineRule="auto"/>
        <w:ind w:left="303" w:right="608"/>
        <w:rPr>
          <w:b/>
          <w:sz w:val="24"/>
        </w:rPr>
      </w:pPr>
      <w:r>
        <w:pict>
          <v:shape id="_x0000_s1093" style="position:absolute;left:0;text-align:left;margin-left:59.25pt;margin-top:8.25pt;width:2.25pt;height:2.25pt;z-index:15755776;mso-position-horizontal-relative:page" coordorigin="1185,165" coordsize="45,45" path="m1211,210r-6,l1202,210r-17,-19l1185,185r20,-20l1211,165r19,23l1230,191r-19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Agent(e) en techniques éducatives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Assistant(e)chef technicien(ne)en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électrophysiologie</w:t>
      </w:r>
    </w:p>
    <w:p w:rsidR="00843406" w:rsidRDefault="00795387">
      <w:pPr>
        <w:spacing w:line="288" w:lineRule="auto"/>
        <w:ind w:left="303" w:right="807"/>
        <w:rPr>
          <w:b/>
          <w:sz w:val="24"/>
        </w:rPr>
      </w:pPr>
      <w:r>
        <w:rPr>
          <w:b/>
          <w:color w:val="703F7D"/>
          <w:sz w:val="24"/>
        </w:rPr>
        <w:t>Conseiller(e) de la relation d’</w:t>
      </w:r>
      <w:r>
        <w:rPr>
          <w:b/>
          <w:color w:val="703F7D"/>
          <w:sz w:val="24"/>
        </w:rPr>
        <w:t>aide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Conseiller(e) en éthique</w:t>
      </w:r>
    </w:p>
    <w:p w:rsidR="00843406" w:rsidRDefault="00795387">
      <w:pPr>
        <w:spacing w:line="288" w:lineRule="auto"/>
        <w:ind w:left="303" w:right="208"/>
        <w:rPr>
          <w:b/>
          <w:sz w:val="24"/>
        </w:rPr>
      </w:pPr>
      <w:r>
        <w:rPr>
          <w:b/>
          <w:color w:val="703F7D"/>
          <w:sz w:val="24"/>
        </w:rPr>
        <w:t>Conseiller(e) en promotion de la santé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Technicien(ne) en orthèse-prothèse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Technicien(ne) en santé animale</w:t>
      </w:r>
    </w:p>
    <w:p w:rsidR="00843406" w:rsidRDefault="00795387">
      <w:pPr>
        <w:spacing w:before="61" w:line="288" w:lineRule="auto"/>
        <w:ind w:left="303" w:right="1745"/>
        <w:rPr>
          <w:b/>
          <w:sz w:val="24"/>
        </w:rPr>
      </w:pPr>
      <w:r>
        <w:br w:type="column"/>
      </w:r>
      <w:proofErr w:type="gramStart"/>
      <w:r>
        <w:rPr>
          <w:b/>
          <w:color w:val="703F7D"/>
          <w:sz w:val="24"/>
        </w:rPr>
        <w:lastRenderedPageBreak/>
        <w:t>Coordonnateur(</w:t>
      </w:r>
      <w:proofErr w:type="spellStart"/>
      <w:proofErr w:type="gramEnd"/>
      <w:r>
        <w:rPr>
          <w:b/>
          <w:color w:val="703F7D"/>
          <w:sz w:val="24"/>
        </w:rPr>
        <w:t>trice</w:t>
      </w:r>
      <w:proofErr w:type="spellEnd"/>
      <w:r>
        <w:rPr>
          <w:b/>
          <w:color w:val="703F7D"/>
          <w:sz w:val="24"/>
        </w:rPr>
        <w:t>) technique en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électrophysiologie</w:t>
      </w:r>
    </w:p>
    <w:p w:rsidR="00843406" w:rsidRDefault="00795387">
      <w:pPr>
        <w:spacing w:line="288" w:lineRule="auto"/>
        <w:ind w:left="303" w:right="1051"/>
        <w:rPr>
          <w:b/>
          <w:sz w:val="24"/>
        </w:rPr>
      </w:pPr>
      <w:r>
        <w:pict>
          <v:shape id="_x0000_s1092" style="position:absolute;left:0;text-align:left;margin-left:316.5pt;margin-top:-24.75pt;width:2.25pt;height:2.25pt;z-index:15756288;mso-position-horizontal-relative:page" coordorigin="6330,-495" coordsize="45,45" path="m6355,-450r-5,l6347,-450r-17,-19l6330,-475r20,-20l6355,-495r20,23l6375,-469r-20,19xe" fillcolor="#703f7d" stroked="f">
            <v:path arrowok="t"/>
            <w10:wrap anchorx="page"/>
          </v:shape>
        </w:pict>
      </w:r>
      <w:r>
        <w:pict>
          <v:shape id="_x0000_s1091" style="position:absolute;left:0;text-align:left;margin-left:316.5pt;margin-top:8.25pt;width:2.25pt;height:2.25pt;z-index:15756800;mso-position-horizontal-relative:page" coordorigin="6330,165" coordsize="45,45" path="m6355,210r-5,l6347,210r-17,-19l6330,185r20,-20l6355,165r20,23l6375,191r-20,19xe" fillcolor="#703f7d" stroked="f">
            <v:path arrowok="t"/>
            <w10:wrap anchorx="page"/>
          </v:shape>
        </w:pict>
      </w:r>
      <w:proofErr w:type="gramStart"/>
      <w:r>
        <w:rPr>
          <w:b/>
          <w:color w:val="703F7D"/>
          <w:sz w:val="24"/>
        </w:rPr>
        <w:t>Coordonnateur(</w:t>
      </w:r>
      <w:proofErr w:type="spellStart"/>
      <w:proofErr w:type="gramEnd"/>
      <w:r>
        <w:rPr>
          <w:b/>
          <w:color w:val="703F7D"/>
          <w:sz w:val="24"/>
        </w:rPr>
        <w:t>trice</w:t>
      </w:r>
      <w:proofErr w:type="spellEnd"/>
      <w:r>
        <w:rPr>
          <w:b/>
          <w:color w:val="703F7D"/>
          <w:sz w:val="24"/>
        </w:rPr>
        <w:t>) technique en génie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biomédical</w:t>
      </w:r>
    </w:p>
    <w:p w:rsidR="00843406" w:rsidRDefault="00795387">
      <w:pPr>
        <w:spacing w:line="274" w:lineRule="exact"/>
        <w:ind w:left="303"/>
        <w:rPr>
          <w:b/>
          <w:sz w:val="24"/>
        </w:rPr>
      </w:pPr>
      <w:r>
        <w:pict>
          <v:shape id="_x0000_s1090" style="position:absolute;left:0;text-align:left;margin-left:316.5pt;margin-top:8.15pt;width:2.25pt;height:2.25pt;z-index:15757312;mso-position-horizontal-relative:page" coordorigin="6330,163" coordsize="45,45" path="m6355,208r-5,l6347,207r-17,-19l6330,182r20,-19l6355,163r20,22l6375,188r-20,20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Criminologue</w:t>
      </w:r>
    </w:p>
    <w:p w:rsidR="00843406" w:rsidRDefault="00795387">
      <w:pPr>
        <w:spacing w:before="52"/>
        <w:ind w:left="303"/>
        <w:rPr>
          <w:b/>
          <w:sz w:val="24"/>
        </w:rPr>
      </w:pPr>
      <w:r>
        <w:pict>
          <v:shape id="_x0000_s1089" style="position:absolute;left:0;text-align:left;margin-left:316.5pt;margin-top:10.85pt;width:2.25pt;height:2.25pt;z-index:15757824;mso-position-horizontal-relative:page" coordorigin="6330,217" coordsize="45,45" path="m6355,262r-5,l6347,262r-17,-19l6330,237r20,-20l6355,217r20,23l6375,243r-20,19xe" fillcolor="#703f7d" stroked="f">
            <v:path arrowok="t"/>
            <w10:wrap anchorx="page"/>
          </v:shape>
        </w:pict>
      </w:r>
      <w:proofErr w:type="gramStart"/>
      <w:r>
        <w:rPr>
          <w:b/>
          <w:color w:val="703F7D"/>
          <w:sz w:val="24"/>
        </w:rPr>
        <w:t>Éducateur(</w:t>
      </w:r>
      <w:proofErr w:type="spellStart"/>
      <w:proofErr w:type="gramEnd"/>
      <w:r>
        <w:rPr>
          <w:b/>
          <w:color w:val="703F7D"/>
          <w:sz w:val="24"/>
        </w:rPr>
        <w:t>trice</w:t>
      </w:r>
      <w:proofErr w:type="spellEnd"/>
      <w:r>
        <w:rPr>
          <w:b/>
          <w:color w:val="703F7D"/>
          <w:sz w:val="24"/>
        </w:rPr>
        <w:t>) physique/</w:t>
      </w:r>
      <w:proofErr w:type="spellStart"/>
      <w:r>
        <w:rPr>
          <w:b/>
          <w:color w:val="703F7D"/>
          <w:sz w:val="24"/>
        </w:rPr>
        <w:t>kinésiologue</w:t>
      </w:r>
      <w:proofErr w:type="spellEnd"/>
    </w:p>
    <w:p w:rsidR="00843406" w:rsidRDefault="00795387">
      <w:pPr>
        <w:spacing w:before="54" w:line="288" w:lineRule="auto"/>
        <w:ind w:left="303" w:right="1677"/>
        <w:rPr>
          <w:b/>
          <w:sz w:val="24"/>
        </w:rPr>
      </w:pPr>
      <w:r>
        <w:pict>
          <v:shape id="_x0000_s1088" style="position:absolute;left:0;text-align:left;margin-left:316.5pt;margin-top:10.95pt;width:2.25pt;height:2.25pt;z-index:15758336;mso-position-horizontal-relative:page" coordorigin="6330,219" coordsize="45,45" path="m6355,264r-5,l6347,264r-17,-19l6330,239r20,-20l6355,219r20,23l6375,245r-20,19xe" fillcolor="#703f7d" stroked="f">
            <v:path arrowok="t"/>
            <w10:wrap anchorx="page"/>
          </v:shape>
        </w:pict>
      </w:r>
      <w:r>
        <w:pict>
          <v:shape id="_x0000_s1087" style="position:absolute;left:0;text-align:left;margin-left:316.5pt;margin-top:27.45pt;width:2.25pt;height:2.25pt;z-index:15758848;mso-position-horizontal-relative:page" coordorigin="6330,549" coordsize="45,45" path="m6355,594r-5,l6347,594r-17,-19l6330,569r20,-20l6355,549r20,23l6375,575r-20,19xe" fillcolor="#703f7d" stroked="f">
            <v:path arrowok="t"/>
            <w10:wrap anchorx="page"/>
          </v:shape>
        </w:pict>
      </w:r>
      <w:r>
        <w:pict>
          <v:shape id="_x0000_s1086" style="position:absolute;left:0;text-align:left;margin-left:316.5pt;margin-top:43.95pt;width:2.25pt;height:2.25pt;z-index:15759360;mso-position-horizontal-relative:page" coordorigin="6330,879" coordsize="45,45" path="m6355,924r-5,l6347,924r-17,-19l6330,899r20,-20l6355,879r20,23l6375,905r-20,19xe" fillcolor="#703f7d" stroked="f">
            <v:path arrowok="t"/>
            <w10:wrap anchorx="page"/>
          </v:shape>
        </w:pict>
      </w:r>
      <w:r>
        <w:pict>
          <v:shape id="_x0000_s1085" style="position:absolute;left:0;text-align:left;margin-left:316.5pt;margin-top:60.45pt;width:2.25pt;height:2.25pt;z-index:15759872;mso-position-horizontal-relative:page" coordorigin="6330,1209" coordsize="45,45" path="m6355,1254r-5,l6347,1254r-17,-19l6330,1229r20,-20l6355,1209r20,23l6375,1235r-20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·Ingénieur(e) biomédical(e)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Opticien(ne) d’ordonnances</w:t>
      </w:r>
      <w:r>
        <w:rPr>
          <w:b/>
          <w:color w:val="703F7D"/>
          <w:spacing w:val="1"/>
          <w:sz w:val="24"/>
        </w:rPr>
        <w:t xml:space="preserve"> </w:t>
      </w:r>
      <w:proofErr w:type="gramStart"/>
      <w:r>
        <w:rPr>
          <w:b/>
          <w:color w:val="703F7D"/>
          <w:sz w:val="24"/>
        </w:rPr>
        <w:t>Organisateur(</w:t>
      </w:r>
      <w:proofErr w:type="spellStart"/>
      <w:proofErr w:type="gramEnd"/>
      <w:r>
        <w:rPr>
          <w:b/>
          <w:color w:val="703F7D"/>
          <w:sz w:val="24"/>
        </w:rPr>
        <w:t>trice</w:t>
      </w:r>
      <w:proofErr w:type="spellEnd"/>
      <w:r>
        <w:rPr>
          <w:b/>
          <w:color w:val="703F7D"/>
          <w:sz w:val="24"/>
        </w:rPr>
        <w:t>) communautaire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Orthoptiste</w:t>
      </w:r>
    </w:p>
    <w:p w:rsidR="00843406" w:rsidRDefault="00795387">
      <w:pPr>
        <w:spacing w:line="288" w:lineRule="auto"/>
        <w:ind w:left="303" w:right="1383"/>
        <w:rPr>
          <w:b/>
          <w:sz w:val="24"/>
        </w:rPr>
      </w:pPr>
      <w:r>
        <w:pict>
          <v:shape id="_x0000_s1084" style="position:absolute;left:0;text-align:left;margin-left:316.5pt;margin-top:8.25pt;width:2.25pt;height:2.25pt;z-index:15760384;mso-position-horizontal-relative:page" coordorigin="6330,165" coordsize="45,45" path="m6355,210r-5,l6347,210r-17,-19l6330,185r20,-20l6355,165r20,23l6375,191r-20,19xe" fillcolor="#703f7d" stroked="f">
            <v:path arrowok="t"/>
            <w10:wrap anchorx="page"/>
          </v:shape>
        </w:pict>
      </w:r>
      <w:r>
        <w:pict>
          <v:shape id="_x0000_s1083" style="position:absolute;left:0;text-align:left;margin-left:316.5pt;margin-top:41.25pt;width:2.25pt;height:2.25pt;z-index:15760896;mso-position-horizontal-relative:page" coordorigin="6330,825" coordsize="45,45" path="m6355,870r-5,l6347,870r-17,-19l6330,845r20,-20l6355,825r20,23l6375,851r-20,19xe" fillcolor="#703f7d" stroked="f">
            <v:path arrowok="t"/>
            <w10:wrap anchorx="page"/>
          </v:shape>
        </w:pict>
      </w:r>
      <w:proofErr w:type="gramStart"/>
      <w:r>
        <w:rPr>
          <w:b/>
          <w:color w:val="703F7D"/>
          <w:sz w:val="24"/>
        </w:rPr>
        <w:t>Psychoéducateur(</w:t>
      </w:r>
      <w:proofErr w:type="spellStart"/>
      <w:proofErr w:type="gramEnd"/>
      <w:r>
        <w:rPr>
          <w:b/>
          <w:color w:val="703F7D"/>
          <w:sz w:val="24"/>
        </w:rPr>
        <w:t>trice</w:t>
      </w:r>
      <w:proofErr w:type="spellEnd"/>
      <w:r>
        <w:rPr>
          <w:b/>
          <w:color w:val="703F7D"/>
          <w:sz w:val="24"/>
        </w:rPr>
        <w:t>) spécialiste en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réadaptation psychosociale</w:t>
      </w:r>
      <w:r>
        <w:rPr>
          <w:b/>
          <w:color w:val="703F7D"/>
          <w:spacing w:val="1"/>
          <w:sz w:val="24"/>
        </w:rPr>
        <w:t xml:space="preserve"> </w:t>
      </w:r>
      <w:proofErr w:type="spellStart"/>
      <w:r>
        <w:rPr>
          <w:b/>
          <w:color w:val="703F7D"/>
          <w:sz w:val="24"/>
        </w:rPr>
        <w:t>Récréologue</w:t>
      </w:r>
      <w:proofErr w:type="spellEnd"/>
    </w:p>
    <w:p w:rsidR="00843406" w:rsidRDefault="00795387">
      <w:pPr>
        <w:spacing w:line="288" w:lineRule="auto"/>
        <w:ind w:left="303" w:right="2891"/>
        <w:rPr>
          <w:b/>
          <w:sz w:val="24"/>
        </w:rPr>
      </w:pPr>
      <w:r>
        <w:pict>
          <v:shape id="_x0000_s1082" style="position:absolute;left:0;text-align:left;margin-left:316.5pt;margin-top:8.25pt;width:2.25pt;height:2.25pt;z-index:15761408;mso-position-horizontal-relative:page" coordorigin="6330,165" coordsize="45,45" path="m6355,210r-5,l6347,210r-17,-19l6330,185r20,-20l6355,165r20,23l6375,191r-20,19xe" fillcolor="#703f7d" stroked="f">
            <v:path arrowok="t"/>
            <w10:wrap anchorx="page"/>
          </v:shape>
        </w:pict>
      </w:r>
      <w:r>
        <w:pict>
          <v:shape id="_x0000_s1081" style="position:absolute;left:0;text-align:left;margin-left:316.5pt;margin-top:24.75pt;width:2.25pt;height:2.25pt;z-index:15761920;mso-position-horizontal-relative:page" coordorigin="6330,495" coordsize="45,45" path="m6355,540r-5,l6347,540r-17,-19l6330,515r20,-20l6355,495r20,23l6375,521r-20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Registraire en oncologie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Révi</w:t>
      </w:r>
      <w:r>
        <w:rPr>
          <w:b/>
          <w:color w:val="703F7D"/>
          <w:sz w:val="24"/>
        </w:rPr>
        <w:t>seur(e)</w:t>
      </w:r>
    </w:p>
    <w:p w:rsidR="00843406" w:rsidRDefault="00795387">
      <w:pPr>
        <w:spacing w:line="288" w:lineRule="auto"/>
        <w:ind w:left="303" w:right="997"/>
        <w:rPr>
          <w:b/>
          <w:sz w:val="24"/>
        </w:rPr>
      </w:pPr>
      <w:r>
        <w:pict>
          <v:shape id="_x0000_s1080" style="position:absolute;left:0;text-align:left;margin-left:316.5pt;margin-top:8.25pt;width:2.25pt;height:2.25pt;z-index:15762432;mso-position-horizontal-relative:page" coordorigin="6330,165" coordsize="45,45" path="m6355,210r-5,l6347,210r-17,-19l6330,185r20,-20l6355,165r20,23l6375,191r-20,19xe" fillcolor="#703f7d" stroked="f">
            <v:path arrowok="t"/>
            <w10:wrap anchorx="page"/>
          </v:shape>
        </w:pict>
      </w:r>
      <w:r>
        <w:pict>
          <v:shape id="_x0000_s1079" style="position:absolute;left:0;text-align:left;margin-left:316.5pt;margin-top:24.75pt;width:2.25pt;height:2.25pt;z-index:15762944;mso-position-horizontal-relative:page" coordorigin="6330,495" coordsize="45,45" path="m6355,540r-5,l6347,540r-17,-19l6330,515r20,-20l6355,495r20,23l6375,521r-20,19xe" fillcolor="#703f7d" stroked="f">
            <v:path arrowok="t"/>
            <w10:wrap anchorx="page"/>
          </v:shape>
        </w:pict>
      </w:r>
      <w:r>
        <w:pict>
          <v:shape id="_x0000_s1078" style="position:absolute;left:0;text-align:left;margin-left:316.5pt;margin-top:41.25pt;width:2.25pt;height:2.25pt;z-index:15763456;mso-position-horizontal-relative:page" coordorigin="6330,825" coordsize="45,45" path="m6355,870r-5,l6347,870r-17,-19l6330,845r20,-20l6355,825r20,23l6375,851r-20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Spécialiste en biologie médicale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Spécialiste en orientation et en mobilité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Spécialiste en réadaptation en déficience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visuelle</w:t>
      </w:r>
    </w:p>
    <w:p w:rsidR="00843406" w:rsidRDefault="00795387">
      <w:pPr>
        <w:spacing w:line="288" w:lineRule="auto"/>
        <w:ind w:left="303" w:right="1317"/>
        <w:rPr>
          <w:b/>
          <w:sz w:val="24"/>
        </w:rPr>
      </w:pPr>
      <w:r>
        <w:pict>
          <v:shape id="_x0000_s1077" style="position:absolute;left:0;text-align:left;margin-left:316.5pt;margin-top:8.25pt;width:2.25pt;height:2.25pt;z-index:15763968;mso-position-horizontal-relative:page" coordorigin="6330,165" coordsize="45,45" path="m6355,210r-5,l6347,210r-17,-19l6330,185r20,-20l6355,165r20,23l6375,191r-20,19xe" fillcolor="#703f7d" stroked="f">
            <v:path arrowok="t"/>
            <w10:wrap anchorx="page"/>
          </v:shape>
        </w:pict>
      </w:r>
      <w:r>
        <w:rPr>
          <w:b/>
          <w:color w:val="703F7D"/>
          <w:sz w:val="24"/>
        </w:rPr>
        <w:t>Spécialiste en sciences biologiques et</w:t>
      </w:r>
      <w:r>
        <w:rPr>
          <w:b/>
          <w:color w:val="703F7D"/>
          <w:spacing w:val="-64"/>
          <w:sz w:val="24"/>
        </w:rPr>
        <w:t xml:space="preserve"> </w:t>
      </w:r>
      <w:r>
        <w:rPr>
          <w:b/>
          <w:color w:val="703F7D"/>
          <w:sz w:val="24"/>
        </w:rPr>
        <w:t>physiques sanitaires</w:t>
      </w:r>
    </w:p>
    <w:p w:rsidR="00843406" w:rsidRDefault="00795387">
      <w:pPr>
        <w:spacing w:line="274" w:lineRule="exact"/>
        <w:ind w:left="303"/>
        <w:rPr>
          <w:b/>
          <w:sz w:val="24"/>
        </w:rPr>
      </w:pPr>
      <w:r>
        <w:pict>
          <v:group id="_x0000_s1074" style="position:absolute;left:0;text-align:left;margin-left:316.5pt;margin-top:8.15pt;width:295.5pt;height:285.35pt;z-index:-15922176;mso-position-horizontal-relative:page" coordorigin="6330,163" coordsize="5910,5707">
            <v:shape id="_x0000_s1076" type="#_x0000_t75" style="position:absolute;left:6423;top:192;width:5817;height:5676">
              <v:imagedata r:id="rId11" o:title=""/>
            </v:shape>
            <v:shape id="_x0000_s1075" style="position:absolute;left:6329;top:162;width:45;height:2025" coordorigin="6330,163" coordsize="45,2025" o:spt="100" adj="0,,0" path="m6375,2162r-1,-3l6372,2154r-1,-3l6366,2147r-2,-1l6358,2143r-3,l6350,2143r-3,l6341,2146r-2,1l6334,2151r-1,3l6331,2159r-1,3l6330,2168r1,3l6333,2177r1,2l6339,2183r2,2l6347,2187r3,1l6355,2188r3,-1l6364,2185r2,-2l6371,2179r1,-2l6374,2171r1,-3l6375,2165r,-3xm6375,1502r-1,-3l6372,1494r-1,-3l6366,1487r-2,-1l6358,1483r-3,l6350,1483r-3,l6341,1486r-2,1l6334,1491r-1,3l6331,1499r-1,3l6330,1508r1,3l6333,1517r1,2l6339,1523r2,2l6347,1527r3,1l6355,1528r3,-1l6364,1525r2,-2l6371,1519r1,-2l6374,1511r1,-3l6375,1505r,-3xm6375,842r-1,-3l6372,834r-1,-3l6366,827r-2,-1l6358,823r-3,l6350,823r-3,l6341,826r-2,1l6334,831r-1,3l6331,839r-1,3l6330,848r1,3l6333,857r1,2l6339,863r2,2l6347,867r3,1l6355,868r3,-1l6364,865r2,-2l6371,859r1,-2l6374,851r1,-3l6375,845r,-3xm6375,512r-1,-3l6372,504r-1,-3l6366,497r-2,-1l6358,493r-3,l6350,493r-3,l6341,496r-2,1l6334,501r-1,3l6331,509r-1,3l6330,518r1,3l6333,527r1,2l6339,533r2,2l6347,537r3,1l6355,538r3,-1l6364,535r2,-2l6371,529r1,-2l6374,521r1,-3l6375,515r,-3xm6375,182r-1,-3l6372,174r-1,-3l6366,167r-2,-1l6358,163r-3,l6350,163r-3,l6341,166r-2,1l6334,171r-1,3l6331,179r-1,3l6330,188r1,3l6333,197r1,2l6339,203r2,2l6347,207r3,1l6355,208r3,-1l6364,205r2,-2l6371,199r1,-2l6374,191r1,-3l6375,185r,-3xe" fillcolor="#703f7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703F7D"/>
          <w:sz w:val="24"/>
        </w:rPr>
        <w:t>Technicien(ne) dentaire</w:t>
      </w:r>
    </w:p>
    <w:p w:rsidR="00843406" w:rsidRDefault="00795387">
      <w:pPr>
        <w:spacing w:before="39" w:line="288" w:lineRule="auto"/>
        <w:ind w:left="303" w:right="864"/>
        <w:rPr>
          <w:b/>
          <w:sz w:val="24"/>
        </w:rPr>
      </w:pPr>
      <w:r>
        <w:rPr>
          <w:b/>
          <w:color w:val="703F7D"/>
          <w:sz w:val="24"/>
        </w:rPr>
        <w:t>Technicien(ne) en cytogénétique</w:t>
      </w:r>
      <w:r>
        <w:rPr>
          <w:b/>
          <w:color w:val="703F7D"/>
          <w:sz w:val="24"/>
        </w:rPr>
        <w:t xml:space="preserve"> médicale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Technicien(ne) en électro-</w:t>
      </w:r>
      <w:r>
        <w:rPr>
          <w:b/>
          <w:color w:val="703F7D"/>
          <w:spacing w:val="1"/>
          <w:sz w:val="24"/>
        </w:rPr>
        <w:t xml:space="preserve"> </w:t>
      </w:r>
      <w:r>
        <w:rPr>
          <w:b/>
          <w:color w:val="703F7D"/>
          <w:sz w:val="24"/>
        </w:rPr>
        <w:t>encéphalographie</w:t>
      </w:r>
    </w:p>
    <w:p w:rsidR="00843406" w:rsidRDefault="00795387">
      <w:pPr>
        <w:spacing w:line="288" w:lineRule="auto"/>
        <w:ind w:left="303" w:right="1464"/>
        <w:rPr>
          <w:b/>
          <w:sz w:val="24"/>
        </w:rPr>
      </w:pPr>
      <w:r>
        <w:rPr>
          <w:b/>
          <w:color w:val="703F7D"/>
          <w:sz w:val="24"/>
        </w:rPr>
        <w:t>Technicien(ne) en électrophysiologie</w:t>
      </w:r>
      <w:r>
        <w:rPr>
          <w:b/>
          <w:color w:val="703F7D"/>
          <w:spacing w:val="-65"/>
          <w:sz w:val="24"/>
        </w:rPr>
        <w:t xml:space="preserve"> </w:t>
      </w:r>
      <w:r>
        <w:rPr>
          <w:b/>
          <w:color w:val="703F7D"/>
          <w:sz w:val="24"/>
        </w:rPr>
        <w:t>médicale</w:t>
      </w:r>
    </w:p>
    <w:p w:rsidR="00843406" w:rsidRDefault="00795387">
      <w:pPr>
        <w:spacing w:line="274" w:lineRule="exact"/>
        <w:ind w:left="303"/>
        <w:rPr>
          <w:b/>
          <w:sz w:val="24"/>
        </w:rPr>
      </w:pPr>
      <w:r>
        <w:rPr>
          <w:b/>
          <w:color w:val="703F7D"/>
          <w:sz w:val="24"/>
        </w:rPr>
        <w:t>Technicien(ne) en horticulture</w:t>
      </w:r>
    </w:p>
    <w:p w:rsidR="00843406" w:rsidRDefault="00843406">
      <w:pPr>
        <w:spacing w:line="274" w:lineRule="exact"/>
        <w:rPr>
          <w:sz w:val="24"/>
        </w:rPr>
        <w:sectPr w:rsidR="00843406">
          <w:type w:val="continuous"/>
          <w:pgSz w:w="12240" w:h="15840"/>
          <w:pgMar w:top="0" w:right="0" w:bottom="0" w:left="1080" w:header="720" w:footer="720" w:gutter="0"/>
          <w:cols w:num="2" w:space="720" w:equalWidth="0">
            <w:col w:w="4892" w:space="253"/>
            <w:col w:w="6015"/>
          </w:cols>
        </w:sectPr>
      </w:pPr>
    </w:p>
    <w:p w:rsidR="00843406" w:rsidRDefault="00795387">
      <w:pPr>
        <w:rPr>
          <w:b/>
          <w:sz w:val="20"/>
        </w:rPr>
      </w:pPr>
      <w:r>
        <w:lastRenderedPageBreak/>
        <w:pict>
          <v:group id="_x0000_s1071" style="position:absolute;margin-left:0;margin-top:450.75pt;width:220.05pt;height:341.3pt;z-index:-15901184;mso-position-horizontal-relative:page;mso-position-vertical-relative:page" coordorigin=",9015" coordsize="4401,6826">
            <v:shape id="_x0000_s1073" type="#_x0000_t75" style="position:absolute;left:405;top:9014;width:3283;height:6826">
              <v:imagedata r:id="rId12" o:title=""/>
            </v:shape>
            <v:shape id="_x0000_s1072" style="position:absolute;top:11421;width:4401;height:4419" coordorigin=",11422" coordsize="4401,4419" o:spt="100" adj="0,,0" path="m4030,15214r196,104l4338,15533r51,213l4400,15840,,15840r,-127l2043,15713r66,-1l2175,15708r68,-6l2312,15693r69,-11l2452,15669r70,-14l2594,15638r71,-17l2736,15602r72,-20l2879,15561r71,-22l3089,15494r509,-175l3653,15300r54,-17l3757,15267r48,-14l3851,15241r42,-10l3932,15223r36,-6l4001,15214r29,xm,11422r30,2l74,11432r41,11l153,11458r34,17l218,11496r29,23l272,11545r23,29l316,11605r17,34l349,11675r13,38l373,11754r9,43l389,11842r5,46l397,11937r2,50l399,12038r-2,54l395,12146r-4,56l386,12259r-6,58l374,12376r-8,61l358,12497r-9,62l340,12621r-10,63l321,12747r-20,127l291,12938r-9,64l272,13065r-9,64l255,13192r-8,63l240,13317r-6,62l229,13440r-4,60l222,13560r-1,58l220,13676r2,56l224,13787r5,54l236,13893r8,50l254,13992r13,47l282,14085r17,43l318,14169r23,39l365,14245r28,35l424,14312r33,29l494,14368r40,24l577,14414r47,18l774,14478r87,37l937,14557r65,46l1059,14653r47,54l1147,14762r33,58l1208,14878r23,59l1249,14995r16,57l1278,15108r12,53l1309,15231r22,65l1358,15355r30,54l1421,15458r37,45l1499,15542r43,35l1588,15607r49,26l1689,15655r54,19l1799,15688r58,11l1918,15707r62,5l2043,15713,,15713,,11422xe" fillcolor="#e1745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843406">
      <w:pPr>
        <w:rPr>
          <w:b/>
          <w:sz w:val="20"/>
        </w:rPr>
      </w:pPr>
    </w:p>
    <w:p w:rsidR="00843406" w:rsidRDefault="00795387">
      <w:pPr>
        <w:pStyle w:val="Titre1"/>
        <w:spacing w:before="162"/>
        <w:ind w:right="2031"/>
      </w:pPr>
      <w:r>
        <w:rPr>
          <w:noProof/>
          <w:lang w:val="fr-CA" w:eastAsia="fr-CA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2331510</wp:posOffset>
            </wp:positionH>
            <wp:positionV relativeFrom="paragraph">
              <wp:posOffset>-3224393</wp:posOffset>
            </wp:positionV>
            <wp:extent cx="5440889" cy="2970182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889" cy="297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F7D"/>
        </w:rPr>
        <w:t>Question</w:t>
      </w:r>
      <w:r>
        <w:rPr>
          <w:color w:val="703F7D"/>
          <w:spacing w:val="-3"/>
        </w:rPr>
        <w:t xml:space="preserve"> </w:t>
      </w:r>
      <w:r>
        <w:rPr>
          <w:color w:val="703F7D"/>
        </w:rPr>
        <w:t>#3</w:t>
      </w:r>
    </w:p>
    <w:p w:rsidR="00843406" w:rsidRDefault="00795387">
      <w:pPr>
        <w:pStyle w:val="Corpsdetexte"/>
        <w:spacing w:before="97" w:line="285" w:lineRule="auto"/>
        <w:ind w:left="954" w:right="2032"/>
        <w:jc w:val="center"/>
      </w:pPr>
      <w:r>
        <w:t>Y a-t-il un délai prévu entre le préavis décisionnel de l'</w:t>
      </w:r>
      <w:r>
        <w:t>étape 3</w:t>
      </w:r>
      <w:r>
        <w:rPr>
          <w:spacing w:val="-77"/>
        </w:rPr>
        <w:t xml:space="preserve"> </w:t>
      </w:r>
      <w:r>
        <w:t>(plainte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2010)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l'avis</w:t>
      </w:r>
      <w:r>
        <w:rPr>
          <w:spacing w:val="2"/>
        </w:rPr>
        <w:t xml:space="preserve"> </w:t>
      </w:r>
      <w:r>
        <w:t>décisionnel</w:t>
      </w:r>
      <w:r>
        <w:rPr>
          <w:spacing w:val="1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?</w:t>
      </w: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rPr>
          <w:sz w:val="20"/>
        </w:rPr>
      </w:pPr>
    </w:p>
    <w:p w:rsidR="00843406" w:rsidRDefault="00795387">
      <w:pPr>
        <w:pStyle w:val="Corpsdetexte"/>
        <w:spacing w:before="5"/>
        <w:rPr>
          <w:sz w:val="12"/>
        </w:rPr>
      </w:pPr>
      <w:r>
        <w:pict>
          <v:shape id="_x0000_s1070" style="position:absolute;margin-left:447.45pt;margin-top:14.2pt;width:13.75pt;height:21.8pt;z-index:-15692800;mso-wrap-distance-left:0;mso-wrap-distance-right:0;mso-position-horizontal-relative:page" coordorigin="8949,284" coordsize="275,436" path="m9190,714r-23,6l9144,716r-20,-11l9110,686,8955,371r-6,-23l8952,325r12,-20l8983,290r23,-6l9029,288r20,11l9063,318r154,315l9223,656r-3,23l9209,699r-19,15xe" fillcolor="#fad909" stroked="f">
            <v:path arrowok="t"/>
            <w10:wrap type="topAndBottom" anchorx="page"/>
          </v:shape>
        </w:pict>
      </w:r>
      <w:r>
        <w:pict>
          <v:shape id="_x0000_s1069" style="position:absolute;margin-left:490.9pt;margin-top:9pt;width:11.65pt;height:22.6pt;z-index:-15692288;mso-wrap-distance-left:0;mso-wrap-distance-right:0;mso-position-horizontal-relative:page" coordorigin="9818,180" coordsize="233,452" path="m9904,626r-22,6l9859,629r-21,-12l9824,598r-6,-22l9821,553,9934,221r12,-21l9965,186r22,-6l10010,183r21,12l10045,214r6,22l10048,260,9935,592r-12,20l9904,626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spacing w:before="6"/>
        <w:rPr>
          <w:sz w:val="8"/>
        </w:rPr>
      </w:pPr>
    </w:p>
    <w:p w:rsidR="00843406" w:rsidRDefault="00795387">
      <w:pPr>
        <w:tabs>
          <w:tab w:val="left" w:pos="9289"/>
        </w:tabs>
        <w:ind w:left="7185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067" style="width:22.6pt;height:11.7pt;mso-position-horizontal-relative:char;mso-position-vertical-relative:line" coordsize="452,234">
            <v:shape id="_x0000_s1068" style="position:absolute;width:452;height:234" coordsize="452,234" path="m418,228r-22,6l372,231,40,117,20,105,6,86,,64,3,40,15,20,33,6,56,,79,3,411,117r20,12l445,148r6,22l448,194r-12,20l418,228xe" fillcolor="#fad909" stroked="f">
              <v:path arrowok="t"/>
            </v:shape>
            <w10:wrap type="none"/>
            <w10:anchorlock/>
          </v:group>
        </w:pict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11"/>
          <w:sz w:val="20"/>
        </w:rPr>
      </w:r>
      <w:r>
        <w:rPr>
          <w:rFonts w:ascii="Microsoft Sans Serif"/>
          <w:position w:val="11"/>
          <w:sz w:val="20"/>
        </w:rPr>
        <w:pict>
          <v:group id="_x0000_s1065" style="width:21.85pt;height:13.85pt;mso-position-horizontal-relative:char;mso-position-vertical-relative:line" coordsize="437,277">
            <v:shape id="_x0000_s1066" style="position:absolute;width:437;height:277" coordsize="437,277" path="m405,114l84,271r-21,5l41,273,22,263,9,245,6,238,,217,3,195,14,176,31,163,352,6,374,r21,3l414,14r14,18l431,38r6,22l434,81r-11,19l405,114xe" fillcolor="#fad909" stroked="f">
              <v:path arrowok="t"/>
            </v:shape>
            <w10:wrap type="none"/>
            <w10:anchorlock/>
          </v:group>
        </w:pict>
      </w:r>
    </w:p>
    <w:p w:rsidR="00843406" w:rsidRDefault="00843406">
      <w:pPr>
        <w:pStyle w:val="Corpsdetexte"/>
        <w:rPr>
          <w:sz w:val="20"/>
        </w:rPr>
      </w:pPr>
    </w:p>
    <w:p w:rsidR="00843406" w:rsidRDefault="00795387">
      <w:pPr>
        <w:pStyle w:val="Corpsdetexte"/>
        <w:spacing w:before="7"/>
        <w:rPr>
          <w:sz w:val="18"/>
        </w:rPr>
      </w:pPr>
      <w:r>
        <w:pict>
          <v:shape id="_x0000_s1064" style="position:absolute;margin-left:520.9pt;margin-top:12.5pt;width:22.6pt;height:11.7pt;z-index:-15690752;mso-wrap-distance-left:0;mso-wrap-distance-right:0;mso-position-horizontal-relative:page" coordorigin="10418,250" coordsize="452,234" path="m10836,478r-22,6l10790,481,10459,367r-21,-12l10424,337r-6,-23l10421,291r12,-21l10452,256r22,-6l10497,254r332,114l10849,380r14,18l10869,420r-3,24l10854,464r-18,14xe" fillcolor="#fad909" stroked="f">
            <v:path arrowok="t"/>
            <w10:wrap type="topAndBottom" anchorx="page"/>
          </v:shape>
        </w:pict>
      </w:r>
    </w:p>
    <w:p w:rsidR="00843406" w:rsidRDefault="00795387">
      <w:pPr>
        <w:pStyle w:val="Titre1"/>
        <w:spacing w:before="48"/>
        <w:ind w:left="4777"/>
        <w:jc w:val="left"/>
      </w:pPr>
      <w:r>
        <w:rPr>
          <w:color w:val="3AA699"/>
        </w:rPr>
        <w:t>Réponse</w:t>
      </w:r>
    </w:p>
    <w:p w:rsidR="00843406" w:rsidRDefault="00843406">
      <w:pPr>
        <w:spacing w:before="6"/>
        <w:rPr>
          <w:b/>
          <w:sz w:val="50"/>
        </w:rPr>
      </w:pPr>
    </w:p>
    <w:p w:rsidR="00843406" w:rsidRDefault="00795387">
      <w:pPr>
        <w:pStyle w:val="Corpsdetexte"/>
        <w:ind w:left="4666"/>
      </w:pPr>
      <w:r>
        <w:pict>
          <v:shape id="_x0000_s1063" style="position:absolute;left:0;text-align:left;margin-left:416.4pt;margin-top:-67.95pt;width:21.85pt;height:13.85pt;z-index:15767552;mso-position-horizontal-relative:page" coordorigin="8328,-1359" coordsize="437,277" path="m8733,-1245r-320,157l8391,-1082r-21,-3l8351,-1096r-14,-18l8334,-1120r-6,-22l8331,-1164r11,-18l8360,-1196r320,-157l8702,-1359r22,3l8742,-1345r14,18l8759,-1321r6,22l8762,-1278r-11,19l8733,-1245xe" fillcolor="#fad909" stroked="f">
            <v:path arrowok="t"/>
            <w10:wrap anchorx="page"/>
          </v:shape>
        </w:pict>
      </w:r>
      <w:r>
        <w:pict>
          <v:group id="_x0000_s1059" style="position:absolute;left:0;text-align:left;margin-left:444.2pt;margin-top:-119.3pt;width:76.8pt;height:103.35pt;z-index:-15900160;mso-position-horizontal-relative:page" coordorigin="8884,-2386" coordsize="1536,2067">
            <v:shape id="_x0000_s1062" style="position:absolute;left:8883;top:-2386;width:1411;height:1969" coordorigin="8884,-2385" coordsize="1411,1969" o:spt="100" adj="0,,0" path="m9317,-813r-6,-22l9297,-854r-21,-12l9253,-869r-23,6l9212,-849r-12,20l9087,-497r-3,24l9090,-451r14,19l9124,-420r24,3l9170,-423r18,-14l9200,-458r114,-331l9317,-813xm10294,-976r-7,-46l10265,-1100r-15,-80l10243,-1260r1,-81l10253,-1421r16,-80l10285,-1581r7,-82l10289,-1745r-13,-83l10253,-1910r-34,-80l10182,-2057r-44,-62l10088,-2175r-54,-50l9975,-2269r-63,-37l9846,-2336r-69,-23l9706,-2375r-72,-9l9561,-2385r-74,6l9414,-2365r-72,23l9271,-2311r-67,38l9143,-2229r-54,49l9040,-2125r-43,59l8961,-2004r-30,66l8909,-1869r-16,70l8885,-1727r-1,73l8890,-1581r14,73l8927,-1436r30,70l9000,-1291r50,67l9107,-1164r63,52l9238,-1068r73,36l9384,-996r69,43l9517,-904r59,55l9630,-789r48,65l9711,-690r41,20l9797,-666r46,-13l10222,-865r38,-28l10284,-931r10,-45xe" fillcolor="#fad909" stroked="f">
              <v:stroke joinstyle="round"/>
              <v:formulas/>
              <v:path arrowok="t" o:connecttype="segments"/>
            </v:shape>
            <v:shape id="_x0000_s1061" style="position:absolute;left:9798;top:-848;width:621;height:529" coordorigin="9798,-847" coordsize="621,529" o:spt="100" adj="0,,0" path="m10342,-806r-18,-36l10309,-847r-506,248l9798,-584r17,36l9831,-543r493,-242l10336,-791r6,-15xm10391,-716r-18,-36l10358,-757r-514,251l9839,-490r17,35l9872,-449r501,-246l10385,-701r6,-15xm10418,-615r-18,-36l10385,-656r-478,234l9902,-407r18,36l9935,-366r465,-228l10412,-600r6,-15xm10419,-548r-11,-4l9976,-340r-4,11l9980,-325r38,6l10075,-327r70,-21l10223,-382r75,-41l10357,-465r41,-40l10417,-539r2,-9xe" fillcolor="#a7a28e" stroked="f">
              <v:stroke joinstyle="round"/>
              <v:formulas/>
              <v:path arrowok="t" o:connecttype="segments"/>
            </v:shape>
            <v:shape id="_x0000_s1060" style="position:absolute;left:9366;top:-2014;width:598;height:1002" coordorigin="9366,-2014" coordsize="598,1002" o:spt="100" adj="0,,0" path="m9746,-1351r-13,3l9721,-1349r-11,-6l9702,-1364r-44,-74l9611,-1515r-46,-76l9518,-1667r-44,-71l9404,-1852r-9,-14l9385,-1882r-8,-14l9371,-1908r-5,-27l9378,-1959r22,-20l9429,-1996r30,-12l9489,-2014r27,6l9536,-1988r5,12l9547,-1962r6,16l9559,-1930r21,55l9605,-1806r29,78l9666,-1644r33,88l9731,-1472r31,78l9764,-1381r-2,12l9756,-1359r-10,8xm9908,-1023r-41,11l9829,-1019r-33,-23l9771,-1080r-7,-37l9770,-1153r19,-32l9819,-1207r39,-10l9896,-1211r32,20l9953,-1159r11,41l9960,-1080r-20,33l9908,-1023xe" fillcolor="#c7902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La</w:t>
      </w:r>
      <w:r>
        <w:rPr>
          <w:spacing w:val="-2"/>
        </w:rPr>
        <w:t xml:space="preserve"> </w:t>
      </w:r>
      <w:r>
        <w:t>Loi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prévoit</w:t>
      </w:r>
      <w:r>
        <w:rPr>
          <w:spacing w:val="-2"/>
        </w:rPr>
        <w:t xml:space="preserve"> </w:t>
      </w:r>
      <w:r>
        <w:t>aucun</w:t>
      </w:r>
      <w:r>
        <w:rPr>
          <w:spacing w:val="-1"/>
        </w:rPr>
        <w:t xml:space="preserve"> </w:t>
      </w:r>
      <w:r>
        <w:t>délai.</w:t>
      </w:r>
    </w:p>
    <w:p w:rsidR="00843406" w:rsidRDefault="00795387">
      <w:pPr>
        <w:pStyle w:val="Corpsdetexte"/>
        <w:spacing w:before="66" w:line="285" w:lineRule="auto"/>
        <w:ind w:left="4666" w:right="1065"/>
      </w:pPr>
      <w:r>
        <w:t>Toutefois, nous avons des indications de</w:t>
      </w:r>
      <w:r>
        <w:rPr>
          <w:spacing w:val="-77"/>
        </w:rPr>
        <w:t xml:space="preserve"> </w:t>
      </w:r>
      <w:r>
        <w:t>la CNESST qu’ils désirent rendre leur</w:t>
      </w:r>
      <w:r>
        <w:rPr>
          <w:spacing w:val="1"/>
        </w:rPr>
        <w:t xml:space="preserve"> </w:t>
      </w:r>
      <w:r>
        <w:t>décision</w:t>
      </w:r>
      <w:r>
        <w:rPr>
          <w:spacing w:val="1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l’année.</w:t>
      </w:r>
    </w:p>
    <w:p w:rsidR="00843406" w:rsidRDefault="00843406">
      <w:pPr>
        <w:spacing w:line="285" w:lineRule="auto"/>
        <w:sectPr w:rsidR="00843406">
          <w:pgSz w:w="12240" w:h="15840"/>
          <w:pgMar w:top="0" w:right="0" w:bottom="0" w:left="1080" w:header="720" w:footer="720" w:gutter="0"/>
          <w:cols w:space="720"/>
        </w:sectPr>
      </w:pPr>
    </w:p>
    <w:p w:rsidR="00843406" w:rsidRDefault="00795387">
      <w:pPr>
        <w:pStyle w:val="Corpsdetexte"/>
        <w:ind w:left="2591" w:right="-44"/>
        <w:rPr>
          <w:sz w:val="20"/>
        </w:rPr>
      </w:pPr>
      <w:r>
        <w:lastRenderedPageBreak/>
        <w:pict>
          <v:group id="_x0000_s1056" style="position:absolute;left:0;text-align:left;margin-left:.1pt;margin-top:448.7pt;width:220.75pt;height:343.3pt;z-index:-15896064;mso-position-horizontal-relative:page;mso-position-vertical-relative:page" coordorigin="2,8974" coordsize="4415,6866">
            <v:shape id="_x0000_s1058" type="#_x0000_t75" style="position:absolute;left:438;top:8974;width:3376;height:6866">
              <v:imagedata r:id="rId14" o:title=""/>
            </v:shape>
            <v:shape id="_x0000_s1057" style="position:absolute;left:1;top:11445;width:4415;height:4395" coordorigin="2,11445" coordsize="4415,4395" o:spt="100" adj="0,,0" path="m4049,15239r197,104l4358,15558r50,213l4417,15840r-4415,l2,15738r2061,l2128,15737r67,-4l2262,15727r69,-9l2401,15707r70,-13l2542,15680r71,-16l2684,15646r72,-19l2827,15607r71,-21l2969,15564r139,-45l3617,15344r56,-19l3726,15308r51,-16l3825,15278r45,-12l3912,15256r40,-8l3988,15242r32,-3l4049,15239xm2,11445r48,5l94,11457r41,12l172,11483r34,17l238,11521r28,23l292,11570r23,29l335,11630r18,34l368,11700r13,39l392,11779r9,43l408,11867r5,46l416,11962r2,50l418,12064r-1,53l414,12171r-3,56l406,12284r-6,58l393,12402r-7,60l377,12523r-8,61l359,12646r-9,63l340,12772r-20,127l311,12963r-10,64l292,13090r-9,64l275,13217r-8,63l260,13342r-6,62l249,13465r-4,61l242,13585r-2,59l240,13701r1,56l244,13812r4,54l255,13918r8,51l274,14017r12,48l301,14110r17,43l338,14195r22,39l385,14270r28,35l443,14337r34,30l513,14393r40,24l597,14439r46,18l793,14503r87,37l956,14582r66,46l1078,14679r48,53l1166,14787r34,58l1227,14903r23,59l1269,15020r15,57l1298,15133r12,53l1328,15256r23,65l1377,15380r30,55l1441,15484r37,44l1518,15567r43,35l1608,15632r48,26l1708,15681r54,18l1818,15714r59,11l1937,15732r62,5l2063,15738r-2061,l2,11445xe" fillcolor="#e1745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sz w:val="20"/>
          <w:lang w:val="fr-CA" w:eastAsia="fr-CA"/>
        </w:rPr>
        <w:drawing>
          <wp:inline distT="0" distB="0" distL="0" distR="0">
            <wp:extent cx="5438949" cy="2795587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949" cy="279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6" w:rsidRDefault="00843406">
      <w:pPr>
        <w:pStyle w:val="Corpsdetexte"/>
        <w:rPr>
          <w:sz w:val="20"/>
        </w:rPr>
      </w:pPr>
    </w:p>
    <w:p w:rsidR="00843406" w:rsidRDefault="00843406">
      <w:pPr>
        <w:pStyle w:val="Corpsdetexte"/>
        <w:spacing w:before="5"/>
        <w:rPr>
          <w:sz w:val="27"/>
        </w:rPr>
      </w:pPr>
    </w:p>
    <w:p w:rsidR="00843406" w:rsidRDefault="00795387">
      <w:pPr>
        <w:pStyle w:val="Titre1"/>
        <w:ind w:right="1893"/>
        <w:rPr>
          <w:rFonts w:ascii="Trebuchet MS"/>
        </w:rPr>
      </w:pPr>
      <w:r>
        <w:rPr>
          <w:rFonts w:ascii="Trebuchet MS"/>
          <w:color w:val="703F7D"/>
        </w:rPr>
        <w:t>Question</w:t>
      </w:r>
      <w:r>
        <w:rPr>
          <w:rFonts w:ascii="Trebuchet MS"/>
          <w:color w:val="703F7D"/>
          <w:spacing w:val="12"/>
        </w:rPr>
        <w:t xml:space="preserve"> </w:t>
      </w:r>
      <w:r>
        <w:rPr>
          <w:rFonts w:ascii="Trebuchet MS"/>
          <w:color w:val="703F7D"/>
        </w:rPr>
        <w:t>#4</w:t>
      </w:r>
    </w:p>
    <w:p w:rsidR="00843406" w:rsidRDefault="00795387">
      <w:pPr>
        <w:pStyle w:val="Corpsdetexte"/>
        <w:spacing w:before="69" w:line="268" w:lineRule="auto"/>
        <w:ind w:left="183" w:right="1262"/>
        <w:jc w:val="center"/>
        <w:rPr>
          <w:rFonts w:ascii="Tahoma" w:hAnsi="Tahoma"/>
        </w:rPr>
      </w:pPr>
      <w:r>
        <w:rPr>
          <w:rFonts w:ascii="Tahoma" w:hAnsi="Tahoma"/>
        </w:rPr>
        <w:t>Le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titre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d'emploi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d'Acheteur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est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passé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par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processus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du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CNE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et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il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91"/>
        </w:rPr>
        <w:t xml:space="preserve"> </w:t>
      </w:r>
      <w:r>
        <w:rPr>
          <w:rFonts w:ascii="Tahoma" w:hAnsi="Tahoma"/>
        </w:rPr>
        <w:t>une demande d'arbitrage pour déterminer le litige en cours pour le 2e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rangement. Y a-t-il une date qui serait déjà déterminée pour cette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audition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d'arbitrage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?</w:t>
      </w: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795387">
      <w:pPr>
        <w:pStyle w:val="Corpsdetexte"/>
        <w:spacing w:before="2"/>
        <w:rPr>
          <w:rFonts w:ascii="Tahoma"/>
          <w:sz w:val="28"/>
        </w:rPr>
      </w:pPr>
      <w:r>
        <w:pict>
          <v:shape id="_x0000_s1055" style="position:absolute;margin-left:451.4pt;margin-top:24.15pt;width:13.75pt;height:21.8pt;z-index:-15688192;mso-wrap-distance-left:0;mso-wrap-distance-right:0;mso-position-horizontal-relative:page" coordorigin="9028,483" coordsize="275,436" path="m9269,913r-23,6l9223,915r-20,-11l9188,885,9034,570r-6,-23l9031,524r11,-20l9061,489r23,-6l9107,487r20,11l9141,517r155,315l9302,855r-3,23l9287,898r-18,15xe" fillcolor="#fad909" stroked="f">
            <v:path arrowok="t"/>
            <w10:wrap type="topAndBottom" anchorx="page"/>
          </v:shape>
        </w:pict>
      </w:r>
      <w:r>
        <w:pict>
          <v:shape id="_x0000_s1054" style="position:absolute;margin-left:494.85pt;margin-top:18.95pt;width:11.65pt;height:22.6pt;z-index:-15687680;mso-wrap-distance-left:0;mso-wrap-distance-right:0;mso-position-horizontal-relative:page" coordorigin="9897,379" coordsize="233,452" path="m9983,825r-22,6l9937,828r-21,-12l9903,798r-6,-23l9900,752r113,-332l10025,399r18,-14l10065,379r24,3l10109,395r14,18l10129,435r-3,24l10013,791r-12,20l9983,825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rPr>
          <w:rFonts w:ascii="Tahoma"/>
          <w:sz w:val="8"/>
        </w:rPr>
      </w:pPr>
    </w:p>
    <w:p w:rsidR="00843406" w:rsidRDefault="00795387">
      <w:pPr>
        <w:tabs>
          <w:tab w:val="left" w:pos="9368"/>
        </w:tabs>
        <w:ind w:left="726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52" style="width:22.6pt;height:11.7pt;mso-position-horizontal-relative:char;mso-position-vertical-relative:line" coordsize="452,234">
            <v:shape id="_x0000_s1053" style="position:absolute;width:452;height:234" coordsize="452,234" path="m418,228r-22,6l372,231,40,117,20,105,6,86,,64,3,40,15,20,33,6,56,,79,3,411,117r20,12l445,148r6,22l448,194r-12,20l418,228xe" fillcolor="#fad909" stroked="f">
              <v:path arrowok="t"/>
            </v:shape>
            <w10:wrap type="none"/>
            <w10:anchorlock/>
          </v:group>
        </w:pict>
      </w:r>
      <w:r>
        <w:rPr>
          <w:rFonts w:ascii="Tahoma"/>
          <w:sz w:val="20"/>
        </w:rPr>
        <w:tab/>
      </w:r>
      <w:r>
        <w:rPr>
          <w:rFonts w:ascii="Tahoma"/>
          <w:position w:val="11"/>
          <w:sz w:val="20"/>
        </w:rPr>
      </w:r>
      <w:r>
        <w:rPr>
          <w:rFonts w:ascii="Tahoma"/>
          <w:position w:val="11"/>
          <w:sz w:val="20"/>
        </w:rPr>
        <w:pict>
          <v:group id="_x0000_s1050" style="width:21.85pt;height:13.85pt;mso-position-horizontal-relative:char;mso-position-vertical-relative:line" coordsize="437,277">
            <v:shape id="_x0000_s1051" style="position:absolute;width:437;height:277" coordsize="437,277" path="m405,114l84,271r-21,5l41,273,22,263,9,245,6,238,,217,3,195,14,176,31,163,352,6,374,r21,3l414,14r14,18l431,38r6,22l434,81r-11,19l405,114xe" fillcolor="#fad909" stroked="f">
              <v:path arrowok="t"/>
            </v:shape>
            <w10:wrap type="none"/>
            <w10:anchorlock/>
          </v:group>
        </w:pict>
      </w: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795387">
      <w:pPr>
        <w:pStyle w:val="Corpsdetexte"/>
        <w:spacing w:before="3"/>
        <w:rPr>
          <w:rFonts w:ascii="Tahoma"/>
          <w:sz w:val="16"/>
        </w:rPr>
      </w:pPr>
      <w:r>
        <w:pict>
          <v:shape id="_x0000_s1049" style="position:absolute;margin-left:420.35pt;margin-top:17.2pt;width:21.85pt;height:13.85pt;z-index:-15686144;mso-wrap-distance-left:0;mso-wrap-distance-right:0;mso-position-horizontal-relative:page" coordorigin="8407,344" coordsize="437,277" path="m8812,458l8491,615r-21,5l8448,617r-19,-10l8416,589r-4,-7l8407,561r3,-22l8420,520r18,-13l8759,350r22,-6l8802,347r19,11l8834,376r4,6l8843,404r-3,21l8830,444r-18,14xe" fillcolor="#fad909" stroked="f">
            <v:path arrowok="t"/>
            <w10:wrap type="topAndBottom" anchorx="page"/>
          </v:shape>
        </w:pict>
      </w:r>
      <w:r>
        <w:pict>
          <v:shape id="_x0000_s1048" style="position:absolute;margin-left:524.85pt;margin-top:11.75pt;width:22.6pt;height:11.7pt;z-index:-15685632;mso-wrap-distance-left:0;mso-wrap-distance-right:0;mso-position-horizontal-relative:page" coordorigin="10497,235" coordsize="452,234" path="m10914,463r-22,6l10869,466,10537,352r-20,-12l10503,322r-6,-23l10500,276r12,-21l10530,241r22,-6l10576,238r331,114l10928,365r14,18l10948,405r-3,24l10933,449r-19,14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spacing w:before="9"/>
        <w:rPr>
          <w:rFonts w:ascii="Tahoma"/>
          <w:sz w:val="21"/>
        </w:rPr>
      </w:pPr>
    </w:p>
    <w:p w:rsidR="00843406" w:rsidRDefault="00795387">
      <w:pPr>
        <w:pStyle w:val="Titre1"/>
        <w:ind w:right="1843"/>
        <w:rPr>
          <w:rFonts w:ascii="Trebuchet MS" w:hAnsi="Trebuchet MS"/>
        </w:rPr>
      </w:pPr>
      <w:r>
        <w:pict>
          <v:group id="_x0000_s1044" style="position:absolute;left:0;text-align:left;margin-left:448.1pt;margin-top:-91.85pt;width:76.8pt;height:103.35pt;z-index:-15895552;mso-position-horizontal-relative:page" coordorigin="8962,-1837" coordsize="1536,2067">
            <v:shape id="_x0000_s1047" style="position:absolute;left:8961;top:-1837;width:1411;height:1969" coordorigin="8962,-1836" coordsize="1411,1969" o:spt="100" adj="0,,0" path="m9395,-264r-6,-22l9375,-305r-20,-12l9331,-320r-22,6l9290,-300r-12,20l9165,52r-3,24l9168,98r14,19l9203,129r23,3l9249,126r18,-14l9279,91r113,-331l9395,-264xm10373,-427r-7,-46l10344,-551r-15,-80l10322,-711r,-81l10331,-872r17,-80l10363,-1032r7,-82l10367,-1196r-13,-83l10331,-1361r-33,-80l10260,-1508r-44,-62l10167,-1626r-55,-50l10053,-1720r-63,-37l9924,-1787r-68,-23l9785,-1826r-73,-9l9639,-1836r-73,6l9493,-1816r-73,23l9349,-1762r-66,38l9222,-1680r-55,49l9118,-1576r-42,59l9039,-1455r-29,66l8987,-1320r-16,70l8963,-1178r-1,73l8968,-1032r15,73l9005,-887r31,70l9078,-742r51,67l9186,-615r63,52l9317,-519r72,36l9462,-447r69,43l9595,-355r60,55l9708,-240r48,65l9789,-141r41,20l9876,-117r45,-13l10300,-316r38,-28l10363,-382r10,-45xe" fillcolor="#fad909" stroked="f">
              <v:stroke joinstyle="round"/>
              <v:formulas/>
              <v:path arrowok="t" o:connecttype="segments"/>
            </v:shape>
            <v:shape id="_x0000_s1046" style="position:absolute;left:9876;top:-299;width:621;height:529" coordorigin="9876,-298" coordsize="621,529" o:spt="100" adj="0,,0" path="m10420,-257r-17,-36l10387,-298,9882,-50r-6,15l9894,1r15,5l10402,-236r13,-6l10420,-257xm10469,-167r-17,-36l10436,-208,9923,44r-6,15l9935,95r15,5l10451,-146r13,-6l10469,-167xm10496,-66r-17,-36l10463,-107,9986,127r-5,15l9998,178r15,5l10478,-45r13,-6l10496,-66xm10497,1r-11,-4l10054,209r-3,11l10059,224r38,6l10154,222r70,-21l10302,167r74,-41l10436,84r41,-40l10495,10r2,-9xe" fillcolor="#a7a28e" stroked="f">
              <v:stroke joinstyle="round"/>
              <v:formulas/>
              <v:path arrowok="t" o:connecttype="segments"/>
            </v:shape>
            <v:shape id="_x0000_s1045" style="position:absolute;left:9444;top:-1465;width:598;height:1002" coordorigin="9445,-1465" coordsize="598,1002" o:spt="100" adj="0,,0" path="m9824,-802r-12,3l9800,-800r-11,-6l9780,-815r-43,-74l9690,-966r-47,-76l9596,-1118r-43,-71l9482,-1303r-8,-14l9464,-1333r-8,-14l9449,-1359r-4,-27l9456,-1410r23,-20l9507,-1447r31,-12l9568,-1465r26,6l9614,-1439r6,12l9626,-1413r6,16l9638,-1380r20,54l9684,-1257r29,78l9744,-1095r33,88l9809,-923r31,78l9843,-832r-2,12l9834,-810r-10,8xm9986,-474r-41,11l9907,-470r-33,-23l9850,-531r-8,-37l9848,-604r19,-32l9897,-658r39,-10l9974,-662r33,20l10031,-610r12,41l10038,-531r-19,33l9986,-474xe" fillcolor="#c7902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ebuchet MS" w:hAnsi="Trebuchet MS"/>
          <w:color w:val="3AA699"/>
          <w:w w:val="110"/>
        </w:rPr>
        <w:t>Réponse</w:t>
      </w:r>
    </w:p>
    <w:p w:rsidR="00843406" w:rsidRDefault="00843406">
      <w:pPr>
        <w:pStyle w:val="Corpsdetexte"/>
        <w:rPr>
          <w:rFonts w:ascii="Trebuchet MS"/>
          <w:b/>
          <w:sz w:val="27"/>
        </w:rPr>
      </w:pPr>
    </w:p>
    <w:p w:rsidR="00843406" w:rsidRDefault="00795387">
      <w:pPr>
        <w:pStyle w:val="Corpsdetexte"/>
        <w:spacing w:before="33" w:line="268" w:lineRule="auto"/>
        <w:ind w:left="4108" w:right="834"/>
        <w:jc w:val="both"/>
        <w:rPr>
          <w:rFonts w:ascii="Tahoma" w:hAnsi="Tahoma"/>
        </w:rPr>
      </w:pPr>
      <w:r>
        <w:rPr>
          <w:rFonts w:ascii="Tahoma" w:hAnsi="Tahoma"/>
        </w:rPr>
        <w:t>Aucune date n’est encore déterminée entre les</w:t>
      </w:r>
      <w:r>
        <w:rPr>
          <w:rFonts w:ascii="Tahoma" w:hAnsi="Tahoma"/>
          <w:spacing w:val="-91"/>
        </w:rPr>
        <w:t xml:space="preserve"> </w:t>
      </w:r>
      <w:r>
        <w:rPr>
          <w:rFonts w:ascii="Tahoma" w:hAnsi="Tahoma"/>
        </w:rPr>
        <w:t>parties. Nous vous tiendrons informés dès que</w:t>
      </w:r>
      <w:r>
        <w:rPr>
          <w:rFonts w:ascii="Tahoma" w:hAnsi="Tahoma"/>
          <w:spacing w:val="-91"/>
        </w:rPr>
        <w:t xml:space="preserve"> </w:t>
      </w:r>
      <w:r>
        <w:rPr>
          <w:rFonts w:ascii="Tahoma" w:hAnsi="Tahoma"/>
        </w:rPr>
        <w:t>nous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aurons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nouvelles.</w:t>
      </w:r>
    </w:p>
    <w:p w:rsidR="00843406" w:rsidRDefault="00843406">
      <w:pPr>
        <w:spacing w:line="268" w:lineRule="auto"/>
        <w:jc w:val="both"/>
        <w:rPr>
          <w:rFonts w:ascii="Tahoma" w:hAnsi="Tahoma"/>
        </w:rPr>
        <w:sectPr w:rsidR="00843406">
          <w:pgSz w:w="12240" w:h="15840"/>
          <w:pgMar w:top="0" w:right="0" w:bottom="0" w:left="1080" w:header="720" w:footer="720" w:gutter="0"/>
          <w:cols w:space="720"/>
        </w:sectPr>
      </w:pPr>
    </w:p>
    <w:p w:rsidR="00843406" w:rsidRDefault="00795387">
      <w:pPr>
        <w:pStyle w:val="Corpsdetexte"/>
        <w:rPr>
          <w:rFonts w:ascii="Tahoma"/>
          <w:sz w:val="20"/>
        </w:rPr>
      </w:pPr>
      <w:r>
        <w:lastRenderedPageBreak/>
        <w:pict>
          <v:group id="_x0000_s1041" style="position:absolute;margin-left:1.15pt;margin-top:445.7pt;width:220.8pt;height:346.3pt;z-index:-15891968;mso-position-horizontal-relative:page;mso-position-vertical-relative:page" coordorigin="23,8914" coordsize="4416,6926">
            <v:shape id="_x0000_s1043" type="#_x0000_t75" style="position:absolute;left:459;top:8914;width:3376;height:6926">
              <v:imagedata r:id="rId16" o:title=""/>
            </v:shape>
            <v:shape id="_x0000_s1042" style="position:absolute;left:23;top:11436;width:4416;height:4404" coordorigin="23,11436" coordsize="4416,4404" o:spt="100" adj="0,,0" path="m4070,15230r197,104l4379,15549r51,213l4439,15840r-4416,l23,15730r2061,l2149,15729r67,-4l2284,15718r68,-8l2422,15699r70,-13l2563,15671r71,-16l2706,15637r71,-19l2848,15598r72,-21l2990,15556r140,-45l3639,15335r55,-18l3747,15300r51,-16l3846,15270r45,-12l3934,15247r39,-8l4009,15234r32,-3l4070,15230xm23,11436r48,5l115,11449r41,11l193,11474r35,18l259,11512r29,23l313,11562r23,28l356,11622r18,33l389,11692r14,38l413,11771r9,42l429,11858r5,47l438,11953r1,50l439,12055r-1,53l436,12163r-4,56l427,12276r-6,58l414,12393r-7,60l399,12514r-9,62l381,12638r-10,63l361,12764r-19,127l332,12954r-10,64l313,13082r-9,63l296,13209r-8,62l281,13334r-6,62l270,13457r-4,60l263,13577r-2,58l261,13692r1,57l265,13804r5,53l276,13909r9,51l295,14009r12,47l322,14101r17,44l359,14186r22,39l406,14262r28,34l464,14328r34,30l535,14385r40,24l618,14430r47,18l814,14495r87,36l977,14573r66,47l1099,14670r48,53l1187,14779r34,57l1249,14894r22,59l1290,15011r16,58l1319,15124r12,53l1349,15248r23,65l1398,15372r30,54l1462,15475r37,44l1539,15558r44,35l1629,15624r49,26l1729,15672r54,18l1840,15705r58,11l1958,15724r62,4l2084,15730r-2061,l23,11436xe" fillcolor="#e1745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843406">
      <w:pPr>
        <w:pStyle w:val="Corpsdetexte"/>
        <w:spacing w:before="1"/>
        <w:rPr>
          <w:rFonts w:ascii="Tahoma"/>
          <w:sz w:val="26"/>
        </w:rPr>
      </w:pPr>
    </w:p>
    <w:p w:rsidR="00843406" w:rsidRDefault="00795387">
      <w:pPr>
        <w:pStyle w:val="Corpsdetexte"/>
        <w:spacing w:before="32" w:line="268" w:lineRule="auto"/>
        <w:ind w:left="184" w:right="1262"/>
        <w:jc w:val="center"/>
        <w:rPr>
          <w:rFonts w:ascii="Tahoma" w:hAnsi="Tahoma"/>
        </w:rPr>
      </w:pPr>
      <w:r>
        <w:pict>
          <v:group id="_x0000_s1038" style="position:absolute;left:0;text-align:left;margin-left:174.2pt;margin-top:-233.4pt;width:437.85pt;height:231.65pt;z-index:15776768;mso-position-horizontal-relative:page" coordorigin="3484,-4668" coordsize="8757,4633">
            <v:shape id="_x0000_s1040" type="#_x0000_t75" style="position:absolute;left:3483;top:-4668;width:8757;height:4415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3483;top:-4668;width:8757;height:4633" filled="f" stroked="f">
              <v:textbox inset="0,0,0,0">
                <w:txbxContent>
                  <w:p w:rsidR="00843406" w:rsidRDefault="00843406">
                    <w:pPr>
                      <w:rPr>
                        <w:rFonts w:ascii="Tahoma"/>
                        <w:sz w:val="50"/>
                      </w:rPr>
                    </w:pPr>
                  </w:p>
                  <w:p w:rsidR="00843406" w:rsidRDefault="00843406">
                    <w:pPr>
                      <w:rPr>
                        <w:rFonts w:ascii="Tahoma"/>
                        <w:sz w:val="50"/>
                      </w:rPr>
                    </w:pPr>
                  </w:p>
                  <w:p w:rsidR="00843406" w:rsidRDefault="00843406">
                    <w:pPr>
                      <w:rPr>
                        <w:rFonts w:ascii="Tahoma"/>
                        <w:sz w:val="50"/>
                      </w:rPr>
                    </w:pPr>
                  </w:p>
                  <w:p w:rsidR="00843406" w:rsidRDefault="00843406">
                    <w:pPr>
                      <w:rPr>
                        <w:rFonts w:ascii="Tahoma"/>
                        <w:sz w:val="50"/>
                      </w:rPr>
                    </w:pPr>
                  </w:p>
                  <w:p w:rsidR="00843406" w:rsidRDefault="00843406">
                    <w:pPr>
                      <w:rPr>
                        <w:rFonts w:ascii="Tahoma"/>
                        <w:sz w:val="50"/>
                      </w:rPr>
                    </w:pPr>
                  </w:p>
                  <w:p w:rsidR="00843406" w:rsidRDefault="00843406">
                    <w:pPr>
                      <w:rPr>
                        <w:rFonts w:ascii="Tahoma"/>
                        <w:sz w:val="50"/>
                      </w:rPr>
                    </w:pPr>
                  </w:p>
                  <w:p w:rsidR="00843406" w:rsidRDefault="00795387">
                    <w:pPr>
                      <w:spacing w:before="429"/>
                      <w:ind w:left="1205"/>
                      <w:rPr>
                        <w:rFonts w:ascii="Trebuchet MS"/>
                        <w:b/>
                        <w:sz w:val="50"/>
                      </w:rPr>
                    </w:pPr>
                    <w:r>
                      <w:rPr>
                        <w:rFonts w:ascii="Trebuchet MS"/>
                        <w:b/>
                        <w:color w:val="703F7D"/>
                        <w:sz w:val="50"/>
                      </w:rPr>
                      <w:t>Question</w:t>
                    </w:r>
                    <w:r>
                      <w:rPr>
                        <w:rFonts w:ascii="Trebuchet MS"/>
                        <w:b/>
                        <w:color w:val="703F7D"/>
                        <w:spacing w:val="12"/>
                        <w:sz w:val="5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703F7D"/>
                        <w:sz w:val="50"/>
                      </w:rPr>
                      <w:t>#5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4" style="position:absolute;left:0;text-align:left;margin-left:451pt;margin-top:207.35pt;width:76.8pt;height:103.35pt;z-index:-15890944;mso-position-horizontal-relative:page" coordorigin="9020,4147" coordsize="1536,2067">
            <v:shape id="_x0000_s1037" style="position:absolute;left:9020;top:4146;width:1411;height:1969" coordorigin="9020,4147" coordsize="1411,1969" o:spt="100" adj="0,,0" path="m9453,5719r-6,-22l9433,5678r-20,-12l9389,5663r-22,6l9349,5683r-12,21l9224,6035r-3,24l9227,6081r14,19l9261,6112r24,3l9307,6109r18,-14l9337,6074r113,-331l9453,5719xm10431,5557r-7,-47l10402,5432r-15,-79l10380,5272r1,-81l10389,5111r17,-80l10422,4951r6,-82l10425,4787r-12,-83l10390,4622r-34,-80l10319,4475r-44,-62l10225,4357r-55,-50l10111,4264r-62,-37l9983,4196r-69,-23l9843,4157r-72,-9l9698,4147r-74,6l9551,4168r-73,22l9407,4221r-66,38l9280,4303r-55,50l9177,4407r-43,59l9098,4529r-30,66l9046,4663r-16,70l9021,4805r-1,73l9027,4951r14,73l9064,5096r30,70l9137,5241r50,67l9244,5368r63,52l9375,5464r72,37l9521,5536r69,43l9654,5628r59,55l9767,5743r48,66l9847,5842r42,20l9934,5866r45,-13l10359,5668r37,-28l10421,5601r10,-44xe" fillcolor="#fad909" stroked="f">
              <v:stroke joinstyle="round"/>
              <v:formulas/>
              <v:path arrowok="t" o:connecttype="segments"/>
            </v:shape>
            <v:shape id="_x0000_s1036" style="position:absolute;left:9934;top:5685;width:621;height:529" coordorigin="9935,5685" coordsize="621,529" o:spt="100" adj="0,,0" path="m10478,5726r-17,-36l10446,5685r-506,248l9935,5948r17,36l9968,5989r492,-241l10473,5741r5,-15xm10527,5816r-17,-36l10495,5775r-514,252l9976,6042r17,36l10009,6083r501,-245l10522,5831r5,-15xm10554,5917r-17,-36l10522,5876r-478,234l10039,6125r17,36l10072,6166r465,-228l10549,5932r5,-15xm10556,5984r-11,-4l10534,5985r-422,207l10109,6203r8,4l10155,6213r57,-8l10282,6184r78,-33l10434,6110r60,-43l10535,6027r19,-34l10556,5984xe" fillcolor="#a7a28e" stroked="f">
              <v:stroke joinstyle="round"/>
              <v:formulas/>
              <v:path arrowok="t" o:connecttype="segments"/>
            </v:shape>
            <v:shape id="_x0000_s1035" style="position:absolute;left:9503;top:4518;width:598;height:1002" coordorigin="9503,4519" coordsize="598,1002" o:spt="100" adj="0,,0" path="m9882,5181r-12,3l9858,5183r-11,-6l9839,5168r-44,-74l9748,5017r-47,-76l9655,4865r-44,-70l9541,4681r-9,-15l9522,4650r-8,-14l9507,4624r-4,-27l9515,4573r22,-20l9566,4536r30,-12l9626,4519r27,5l9673,4545r5,12l9684,4570r6,16l9696,4603r21,55l9742,4726r29,78l9802,4888r34,88l9868,5060r31,78l9901,5151r-2,12l9893,5173r-11,8xm10044,5510r-40,10l9965,5514r-33,-24l9908,5452r-7,-37l9907,5379r18,-31l9955,5325r40,-10l10032,5321r33,20l10090,5373r11,41l10096,5453r-19,32l10044,5510xe" fillcolor="#c79026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 w:hAnsi="Tahoma"/>
        </w:rPr>
        <w:t>Pour les titres d'</w:t>
      </w:r>
      <w:r>
        <w:rPr>
          <w:rFonts w:ascii="Tahoma" w:hAnsi="Tahoma"/>
        </w:rPr>
        <w:t>emploi de secrétaire juridique et médicale, il a été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convenu de les prendre distinctement des regroupements des catégories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d'emploi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considérant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qu'ils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étaient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nouveaux.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Par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contre,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au-delà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cette</w:t>
      </w:r>
      <w:r>
        <w:rPr>
          <w:rFonts w:ascii="Tahoma" w:hAnsi="Tahoma"/>
          <w:spacing w:val="-91"/>
        </w:rPr>
        <w:t xml:space="preserve"> </w:t>
      </w:r>
      <w:r>
        <w:rPr>
          <w:rFonts w:ascii="Tahoma" w:hAnsi="Tahoma"/>
        </w:rPr>
        <w:t>décision, y a-t-il des avancements dans les travaux de ces</w:t>
      </w:r>
      <w:r>
        <w:rPr>
          <w:rFonts w:ascii="Tahoma" w:hAnsi="Tahoma"/>
        </w:rPr>
        <w:t xml:space="preserve"> 2 titres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d'emploi, ou ils sont inclus dans l'étape 3 des autres plaintes de 2010 et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préavis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décisionnel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?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Nous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n'avons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d'informations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plus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pour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ces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2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titres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d'emploi.</w:t>
      </w: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795387">
      <w:pPr>
        <w:pStyle w:val="Corpsdetexte"/>
        <w:spacing w:before="7"/>
        <w:rPr>
          <w:rFonts w:ascii="Tahoma"/>
          <w:sz w:val="29"/>
        </w:rPr>
      </w:pPr>
      <w:r>
        <w:pict>
          <v:shape id="_x0000_s1033" style="position:absolute;margin-left:454.3pt;margin-top:25.05pt;width:13.75pt;height:21.8pt;z-index:-15684096;mso-wrap-distance-left:0;mso-wrap-distance-right:0;mso-position-horizontal-relative:page" coordorigin="9086,501" coordsize="275,436" path="m9327,930r-23,6l9281,933r-20,-12l9247,902,9092,587r-6,-23l9089,541r12,-20l9120,507r23,-6l9165,504r20,11l9200,534r154,315l9360,873r-3,22l9346,915r-19,15xe" fillcolor="#fad909" stroked="f">
            <v:path arrowok="t"/>
            <w10:wrap type="topAndBottom" anchorx="page"/>
          </v:shape>
        </w:pict>
      </w:r>
      <w:r>
        <w:pict>
          <v:shape id="_x0000_s1032" style="position:absolute;margin-left:497.75pt;margin-top:19.85pt;width:11.65pt;height:22.6pt;z-index:-15683584;mso-wrap-distance-left:0;mso-wrap-distance-right:0;mso-position-horizontal-relative:page" coordorigin="9955,397" coordsize="233,452" path="m10041,842r-22,6l9995,845r-20,-12l9961,815r-6,-23l9958,769r113,-332l10083,416r18,-13l10124,397r23,3l10168,412r14,18l10188,452r-3,24l10072,808r-12,20l10041,842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rPr>
          <w:rFonts w:ascii="Tahoma"/>
          <w:sz w:val="8"/>
        </w:rPr>
      </w:pPr>
    </w:p>
    <w:p w:rsidR="00843406" w:rsidRDefault="00795387">
      <w:pPr>
        <w:tabs>
          <w:tab w:val="left" w:pos="9426"/>
        </w:tabs>
        <w:ind w:left="732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30" style="width:22.6pt;height:11.7pt;mso-position-horizontal-relative:char;mso-position-vertical-relative:line" coordsize="452,234">
            <v:shape id="_x0000_s1031" style="position:absolute;width:452;height:234" coordsize="452,234" path="m418,228r-22,6l372,231,40,117,20,105,6,86,,64,3,40,15,20,33,6,56,,79,3,411,117r20,12l445,148r6,22l448,194r-12,20l418,228xe" fillcolor="#fad909" stroked="f">
              <v:path arrowok="t"/>
            </v:shape>
            <w10:wrap type="none"/>
            <w10:anchorlock/>
          </v:group>
        </w:pict>
      </w:r>
      <w:r>
        <w:rPr>
          <w:rFonts w:ascii="Tahoma"/>
          <w:sz w:val="20"/>
        </w:rPr>
        <w:tab/>
      </w:r>
      <w:r>
        <w:rPr>
          <w:rFonts w:ascii="Tahoma"/>
          <w:position w:val="11"/>
          <w:sz w:val="20"/>
        </w:rPr>
      </w:r>
      <w:r>
        <w:rPr>
          <w:rFonts w:ascii="Tahoma"/>
          <w:position w:val="11"/>
          <w:sz w:val="20"/>
        </w:rPr>
        <w:pict>
          <v:group id="_x0000_s1028" style="width:21.85pt;height:13.85pt;mso-position-horizontal-relative:char;mso-position-vertical-relative:line" coordsize="437,277">
            <v:shape id="_x0000_s1029" style="position:absolute;width:437;height:277" coordsize="437,277" path="m405,114l84,271r-21,5l41,273,22,263,9,245,6,238,,217,3,195,14,176,31,163,352,6,374,r21,3l414,14r14,18l431,38r6,22l434,81r-11,19l405,114xe" fillcolor="#fad909" stroked="f">
              <v:path arrowok="t"/>
            </v:shape>
            <w10:wrap type="none"/>
            <w10:anchorlock/>
          </v:group>
        </w:pict>
      </w:r>
    </w:p>
    <w:p w:rsidR="00843406" w:rsidRDefault="00843406">
      <w:pPr>
        <w:pStyle w:val="Corpsdetexte"/>
        <w:rPr>
          <w:rFonts w:ascii="Tahoma"/>
          <w:sz w:val="20"/>
        </w:rPr>
      </w:pPr>
    </w:p>
    <w:p w:rsidR="00843406" w:rsidRDefault="00795387">
      <w:pPr>
        <w:pStyle w:val="Corpsdetexte"/>
        <w:spacing w:before="3"/>
        <w:rPr>
          <w:rFonts w:ascii="Tahoma"/>
          <w:sz w:val="16"/>
        </w:rPr>
      </w:pPr>
      <w:r>
        <w:pict>
          <v:shape id="_x0000_s1027" style="position:absolute;margin-left:423.25pt;margin-top:17.2pt;width:21.85pt;height:13.85pt;z-index:-15682048;mso-wrap-distance-left:0;mso-wrap-distance-right:0;mso-position-horizontal-relative:page" coordorigin="8465,344" coordsize="437,277" path="m8870,458l8550,615r-22,5l8506,617r-18,-10l8474,589r-3,-7l8465,561r3,-22l8479,520r18,-13l8817,350r22,-6l8860,347r19,11l8893,376r3,6l8902,404r-3,21l8888,444r-18,14xe" fillcolor="#fad909" stroked="f">
            <v:path arrowok="t"/>
            <w10:wrap type="topAndBottom" anchorx="page"/>
          </v:shape>
        </w:pict>
      </w:r>
      <w:r>
        <w:pict>
          <v:shape id="_x0000_s1026" style="position:absolute;margin-left:527.75pt;margin-top:11.75pt;width:22.6pt;height:11.7pt;z-index:-15681536;mso-wrap-distance-left:0;mso-wrap-distance-right:0;mso-position-horizontal-relative:page" coordorigin="10555,235" coordsize="452,234" path="m10973,463r-22,6l10927,466,10595,352r-20,-12l10561,322r-6,-23l10558,276r12,-21l10588,241r23,-6l10634,238r332,114l10986,365r14,18l11006,405r-3,24l10991,449r-18,14xe" fillcolor="#fad909" stroked="f">
            <v:path arrowok="t"/>
            <w10:wrap type="topAndBottom" anchorx="page"/>
          </v:shape>
        </w:pict>
      </w:r>
    </w:p>
    <w:p w:rsidR="00843406" w:rsidRDefault="00843406">
      <w:pPr>
        <w:pStyle w:val="Corpsdetexte"/>
        <w:rPr>
          <w:rFonts w:ascii="Tahoma"/>
          <w:sz w:val="25"/>
        </w:rPr>
      </w:pPr>
    </w:p>
    <w:p w:rsidR="00843406" w:rsidRDefault="00795387">
      <w:pPr>
        <w:pStyle w:val="Titre1"/>
        <w:spacing w:before="0"/>
        <w:ind w:left="4773"/>
        <w:jc w:val="left"/>
        <w:rPr>
          <w:rFonts w:ascii="Trebuchet MS" w:hAnsi="Trebuchet MS"/>
        </w:rPr>
      </w:pPr>
      <w:r>
        <w:rPr>
          <w:rFonts w:ascii="Trebuchet MS" w:hAnsi="Trebuchet MS"/>
          <w:color w:val="3AA699"/>
          <w:w w:val="110"/>
        </w:rPr>
        <w:t>Réponse</w:t>
      </w:r>
    </w:p>
    <w:p w:rsidR="00843406" w:rsidRDefault="00795387">
      <w:pPr>
        <w:pStyle w:val="Corpsdetexte"/>
        <w:spacing w:before="227" w:line="268" w:lineRule="auto"/>
        <w:ind w:left="4787" w:right="1056"/>
        <w:rPr>
          <w:rFonts w:ascii="Tahoma" w:hAnsi="Tahoma"/>
        </w:rPr>
      </w:pPr>
      <w:r>
        <w:rPr>
          <w:rFonts w:ascii="Tahoma" w:hAnsi="Tahoma"/>
        </w:rPr>
        <w:t>Les 2</w:t>
      </w:r>
      <w:r>
        <w:rPr>
          <w:rFonts w:ascii="Tahoma" w:hAnsi="Tahoma"/>
          <w:spacing w:val="1"/>
        </w:rPr>
        <w:t xml:space="preserve"> </w:t>
      </w:r>
      <w:proofErr w:type="gramStart"/>
      <w:r>
        <w:rPr>
          <w:rFonts w:ascii="Tahoma" w:hAnsi="Tahoma"/>
        </w:rPr>
        <w:t>TE ont</w:t>
      </w:r>
      <w:proofErr w:type="gramEnd"/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été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intégrés 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2006 dans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catégorie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(sous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décret)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dans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91"/>
        </w:rPr>
        <w:t xml:space="preserve"> </w:t>
      </w:r>
      <w:r>
        <w:rPr>
          <w:rFonts w:ascii="Tahoma" w:hAnsi="Tahoma"/>
        </w:rPr>
        <w:t>AA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cl.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1.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2010,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nous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avons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contesté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par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plaintes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du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MES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cette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décision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ne pas tenir compte distinctement 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ces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deux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TE.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préavis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ne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nous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donne</w:t>
      </w:r>
      <w:r>
        <w:rPr>
          <w:rFonts w:ascii="Tahoma" w:hAnsi="Tahoma"/>
          <w:spacing w:val="-90"/>
        </w:rPr>
        <w:t xml:space="preserve"> </w:t>
      </w:r>
      <w:r>
        <w:rPr>
          <w:rFonts w:ascii="Tahoma" w:hAnsi="Tahoma"/>
        </w:rPr>
        <w:t>pas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raison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dans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notre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analyse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des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faits,</w:t>
      </w:r>
      <w:r>
        <w:rPr>
          <w:rFonts w:ascii="Tahoma" w:hAnsi="Tahoma"/>
          <w:spacing w:val="-91"/>
        </w:rPr>
        <w:t xml:space="preserve"> </w:t>
      </w:r>
      <w:r>
        <w:rPr>
          <w:rFonts w:ascii="Tahoma" w:hAnsi="Tahoma"/>
        </w:rPr>
        <w:t>d’autres représentations suivront ce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préavis pour faire valoir les distinctions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spécifiques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à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chacun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TE.</w:t>
      </w:r>
    </w:p>
    <w:sectPr w:rsidR="00843406">
      <w:pgSz w:w="12240" w:h="15840"/>
      <w:pgMar w:top="0" w:right="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43406"/>
    <w:rsid w:val="00795387"/>
    <w:rsid w:val="0084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19"/>
      <w:ind w:left="954"/>
      <w:jc w:val="center"/>
      <w:outlineLvl w:val="0"/>
    </w:pPr>
    <w:rPr>
      <w:b/>
      <w:bCs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953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387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19"/>
      <w:ind w:left="954"/>
      <w:jc w:val="center"/>
      <w:outlineLvl w:val="0"/>
    </w:pPr>
    <w:rPr>
      <w:b/>
      <w:bCs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953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387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939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Beige Minimalist Product Payment FAQ Instagram Story (Brochure (11 × 8,5 po)) (Lettre)</vt:lpstr>
    </vt:vector>
  </TitlesOfParts>
  <Company/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Beige Minimalist Product Payment FAQ Instagram Story (Brochure (11 × 8,5 po)) (Lettre)</dc:title>
  <dc:creator>Kevin</dc:creator>
  <cp:keywords>DAFqOXkUSf8,BAEzX9e_CW0</cp:keywords>
  <cp:lastModifiedBy>Utilisateur</cp:lastModifiedBy>
  <cp:revision>2</cp:revision>
  <dcterms:created xsi:type="dcterms:W3CDTF">2023-08-23T15:05:00Z</dcterms:created>
  <dcterms:modified xsi:type="dcterms:W3CDTF">2023-08-23T15:05:00Z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Canva</vt:lpwstr>
  </property>
  <property fmtid="{D5CDD505-2E9C-101B-9397-08002B2CF9AE}" pid="4" name="LastSaved">
    <vt:filetime>2023-08-23T00:00:00Z</vt:filetime>
  </property>
</Properties>
</file>